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A0D2C" w:rsidRDefault="00A045DC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4.6pt;margin-top:-30.55pt;width:147.75pt;height:33pt;z-index:251658240">
            <v:textbox>
              <w:txbxContent>
                <w:p w:rsidR="007C035A" w:rsidRPr="00293986" w:rsidRDefault="007C035A" w:rsidP="007C035A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A045DC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2A0D2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A0D2C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7C035A" w:rsidRPr="00C67B85" w:rsidTr="004033AC">
        <w:trPr>
          <w:trHeight w:val="302"/>
        </w:trPr>
        <w:tc>
          <w:tcPr>
            <w:tcW w:w="5495" w:type="dxa"/>
          </w:tcPr>
          <w:p w:rsidR="007C035A" w:rsidRPr="001500B4" w:rsidRDefault="007C035A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7C035A" w:rsidRPr="00C67B85" w:rsidRDefault="007C035A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7C035A" w:rsidRPr="001500B4" w:rsidTr="004033AC">
        <w:trPr>
          <w:trHeight w:val="1358"/>
        </w:trPr>
        <w:tc>
          <w:tcPr>
            <w:tcW w:w="5495" w:type="dxa"/>
          </w:tcPr>
          <w:p w:rsidR="007C035A" w:rsidRPr="00C67B85" w:rsidRDefault="007C035A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7C035A" w:rsidRPr="00C67B85" w:rsidRDefault="007C035A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C035A" w:rsidRPr="00C67B85" w:rsidRDefault="007C035A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7C035A" w:rsidRPr="00C67B85" w:rsidRDefault="007C035A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7C035A" w:rsidRPr="00C67B85" w:rsidRDefault="00A045DC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7C035A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Pr="002A0D2C" w:rsidRDefault="0044190F" w:rsidP="0044190F">
      <w:pPr>
        <w:pStyle w:val="a3"/>
        <w:jc w:val="center"/>
      </w:pPr>
    </w:p>
    <w:p w:rsidR="0044190F" w:rsidRDefault="0044190F" w:rsidP="0044190F">
      <w:pPr>
        <w:pStyle w:val="a3"/>
        <w:jc w:val="center"/>
      </w:pPr>
    </w:p>
    <w:p w:rsidR="002A0D2C" w:rsidRPr="002A0D2C" w:rsidRDefault="002A0D2C" w:rsidP="0044190F">
      <w:pPr>
        <w:pStyle w:val="a3"/>
        <w:jc w:val="center"/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2A0D2C" w:rsidRDefault="0044190F" w:rsidP="0044190F">
      <w:pPr>
        <w:pStyle w:val="a3"/>
        <w:jc w:val="center"/>
        <w:rPr>
          <w:b/>
        </w:rPr>
      </w:pPr>
    </w:p>
    <w:p w:rsidR="0044190F" w:rsidRPr="002A0D2C" w:rsidRDefault="0044190F" w:rsidP="0044190F">
      <w:pPr>
        <w:pStyle w:val="a3"/>
        <w:jc w:val="center"/>
        <w:rPr>
          <w:b/>
        </w:rPr>
      </w:pPr>
      <w:r w:rsidRPr="002A0D2C">
        <w:rPr>
          <w:b/>
        </w:rPr>
        <w:t>И</w:t>
      </w:r>
      <w:r w:rsidR="00B87C5F" w:rsidRPr="002A0D2C">
        <w:rPr>
          <w:b/>
        </w:rPr>
        <w:t>НСТРУКЦИЯ</w:t>
      </w:r>
    </w:p>
    <w:p w:rsidR="0044190F" w:rsidRPr="002A0D2C" w:rsidRDefault="00B87C5F" w:rsidP="0044190F">
      <w:pPr>
        <w:pStyle w:val="a3"/>
        <w:jc w:val="center"/>
        <w:rPr>
          <w:b/>
        </w:rPr>
      </w:pPr>
      <w:r w:rsidRPr="002A0D2C">
        <w:rPr>
          <w:b/>
        </w:rPr>
        <w:t xml:space="preserve">ПО ОХРАНЕ ТРУДА ДЛЯ </w:t>
      </w:r>
      <w:r w:rsidR="0054309C">
        <w:rPr>
          <w:b/>
        </w:rPr>
        <w:t>НАЧАЛЬНИКА СТРУКТУРНОГО ПОДРАЗДЕЛЕНИЯ ЦЕНТРА ТЕСТИРОВАНИЯ «ГОТОВ К ТРУДУ И ОБОРОНЕ» (ЦТ ГТО)</w:t>
      </w:r>
    </w:p>
    <w:p w:rsidR="0044190F" w:rsidRPr="002A0D2C" w:rsidRDefault="0044190F" w:rsidP="0044190F">
      <w:pPr>
        <w:pStyle w:val="a3"/>
        <w:jc w:val="center"/>
        <w:rPr>
          <w:b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47A" w:rsidRDefault="007D047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P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03B" w:rsidRDefault="0017503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75EF" w:rsidRDefault="004975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75EF" w:rsidRPr="002A0D2C" w:rsidRDefault="004975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A0D2C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A0D2C" w:rsidRDefault="0044190F" w:rsidP="0044190F">
      <w:pPr>
        <w:pStyle w:val="a3"/>
        <w:jc w:val="center"/>
      </w:pPr>
      <w:r w:rsidRPr="007C035A">
        <w:t>г. Шарыпово 20</w:t>
      </w:r>
      <w:r w:rsidR="00EE6F29" w:rsidRPr="007C035A">
        <w:t>26</w:t>
      </w:r>
      <w:r w:rsidRPr="007C035A">
        <w:t xml:space="preserve"> г.</w:t>
      </w:r>
    </w:p>
    <w:p w:rsidR="00F860A0" w:rsidRPr="00392C6B" w:rsidRDefault="00F860A0" w:rsidP="003B7B30">
      <w:pPr>
        <w:pStyle w:val="a3"/>
        <w:ind w:left="851" w:hanging="851"/>
        <w:jc w:val="center"/>
        <w:rPr>
          <w:b/>
        </w:rPr>
      </w:pPr>
      <w:r w:rsidRPr="00392C6B">
        <w:rPr>
          <w:b/>
        </w:rPr>
        <w:lastRenderedPageBreak/>
        <w:t>1. О</w:t>
      </w:r>
      <w:r w:rsidR="00156C1C" w:rsidRPr="00392C6B">
        <w:rPr>
          <w:b/>
        </w:rPr>
        <w:t xml:space="preserve">БЩИЕ ТРЕБОВАНИЯ </w:t>
      </w:r>
      <w:r w:rsidR="00335B99" w:rsidRPr="00392C6B">
        <w:rPr>
          <w:b/>
        </w:rPr>
        <w:t>ОХРАНЫ ТРУДА</w:t>
      </w:r>
      <w:r w:rsidR="00156C1C" w:rsidRPr="00392C6B">
        <w:rPr>
          <w:b/>
        </w:rPr>
        <w:t>.</w:t>
      </w:r>
    </w:p>
    <w:p w:rsidR="002E542E" w:rsidRPr="00856E80" w:rsidRDefault="00F936CC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E542E">
        <w:rPr>
          <w:rFonts w:ascii="Times New Roman" w:hAnsi="Times New Roman" w:cs="Times New Roman"/>
          <w:sz w:val="24"/>
          <w:szCs w:val="24"/>
        </w:rPr>
        <w:t xml:space="preserve">Требования настоящей инструкции распространяются на </w:t>
      </w:r>
      <w:r w:rsidR="00B66C97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EA5475">
        <w:rPr>
          <w:rFonts w:ascii="Times New Roman" w:hAnsi="Times New Roman" w:cs="Times New Roman"/>
          <w:sz w:val="24"/>
          <w:szCs w:val="24"/>
        </w:rPr>
        <w:t xml:space="preserve">структурного подразделения </w:t>
      </w:r>
      <w:r w:rsidR="00B66C97">
        <w:rPr>
          <w:rFonts w:ascii="Times New Roman" w:hAnsi="Times New Roman" w:cs="Times New Roman"/>
          <w:sz w:val="24"/>
          <w:szCs w:val="24"/>
        </w:rPr>
        <w:t xml:space="preserve">центра тестирования «Готов к труду и обороне» </w:t>
      </w:r>
      <w:r w:rsidRPr="002E542E">
        <w:rPr>
          <w:rFonts w:ascii="Times New Roman" w:hAnsi="Times New Roman" w:cs="Times New Roman"/>
          <w:i/>
          <w:sz w:val="24"/>
          <w:szCs w:val="24"/>
        </w:rPr>
        <w:t xml:space="preserve">(далее по тексту – </w:t>
      </w:r>
      <w:r w:rsidR="00B66C97" w:rsidRPr="00B66C97">
        <w:rPr>
          <w:rFonts w:ascii="Times New Roman" w:hAnsi="Times New Roman" w:cs="Times New Roman"/>
          <w:i/>
          <w:sz w:val="24"/>
          <w:szCs w:val="24"/>
        </w:rPr>
        <w:t>начальник ЦТ ГТО</w:t>
      </w:r>
      <w:r w:rsidRPr="002E542E">
        <w:rPr>
          <w:rFonts w:ascii="Times New Roman" w:hAnsi="Times New Roman" w:cs="Times New Roman"/>
          <w:i/>
          <w:sz w:val="24"/>
          <w:szCs w:val="24"/>
        </w:rPr>
        <w:t>)</w:t>
      </w:r>
      <w:r w:rsidR="007A04B9" w:rsidRPr="002E542E">
        <w:rPr>
          <w:rFonts w:ascii="Times New Roman" w:hAnsi="Times New Roman" w:cs="Times New Roman"/>
          <w:sz w:val="24"/>
          <w:szCs w:val="24"/>
        </w:rPr>
        <w:t xml:space="preserve">, </w:t>
      </w:r>
      <w:r w:rsidR="00BA4F5D" w:rsidRPr="002E542E">
        <w:rPr>
          <w:rFonts w:ascii="Times New Roman" w:hAnsi="Times New Roman" w:cs="Times New Roman"/>
          <w:sz w:val="24"/>
          <w:szCs w:val="24"/>
        </w:rPr>
        <w:t>лицо</w:t>
      </w:r>
      <w:r w:rsidR="00732CB3" w:rsidRPr="002E542E">
        <w:rPr>
          <w:rFonts w:ascii="Times New Roman" w:hAnsi="Times New Roman" w:cs="Times New Roman"/>
          <w:sz w:val="24"/>
          <w:szCs w:val="24"/>
        </w:rPr>
        <w:t xml:space="preserve"> из числа </w:t>
      </w:r>
      <w:r w:rsidR="00B40CEA" w:rsidRPr="002E542E">
        <w:rPr>
          <w:rFonts w:ascii="Times New Roman" w:hAnsi="Times New Roman" w:cs="Times New Roman"/>
          <w:sz w:val="24"/>
          <w:szCs w:val="24"/>
        </w:rPr>
        <w:t>административного персонала</w:t>
      </w:r>
      <w:r w:rsidR="00342D9A" w:rsidRPr="002E542E">
        <w:rPr>
          <w:rFonts w:ascii="Times New Roman" w:hAnsi="Times New Roman" w:cs="Times New Roman"/>
          <w:sz w:val="24"/>
          <w:szCs w:val="24"/>
        </w:rPr>
        <w:t xml:space="preserve">, </w:t>
      </w:r>
      <w:r w:rsidR="00342D9A" w:rsidRPr="007B7C1D">
        <w:rPr>
          <w:rFonts w:ascii="Times New Roman" w:hAnsi="Times New Roman" w:cs="Times New Roman"/>
          <w:sz w:val="24"/>
          <w:szCs w:val="24"/>
        </w:rPr>
        <w:t xml:space="preserve">обеспечивающего </w:t>
      </w:r>
      <w:r w:rsidR="002E542E" w:rsidRPr="007B7C1D">
        <w:rPr>
          <w:rStyle w:val="ac"/>
          <w:rFonts w:ascii="Times New Roman" w:hAnsi="Times New Roman" w:cs="Times New Roman"/>
          <w:b w:val="0"/>
          <w:sz w:val="24"/>
          <w:szCs w:val="24"/>
        </w:rPr>
        <w:t>эффективность деятельности учреждения по достижению целей,</w:t>
      </w:r>
      <w:r w:rsidR="00125AB6" w:rsidRPr="007B7C1D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решению</w:t>
      </w:r>
      <w:r w:rsidR="002E542E" w:rsidRPr="007B7C1D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уставных задач в части организации работы </w:t>
      </w:r>
      <w:r w:rsidR="00920015" w:rsidRPr="007B7C1D">
        <w:rPr>
          <w:rFonts w:ascii="Times New Roman" w:hAnsi="Times New Roman" w:cs="Times New Roman"/>
          <w:sz w:val="24"/>
          <w:szCs w:val="24"/>
        </w:rPr>
        <w:t xml:space="preserve">центра тестирования </w:t>
      </w:r>
      <w:r w:rsidR="00344420" w:rsidRPr="007B7C1D">
        <w:rPr>
          <w:rFonts w:ascii="Times New Roman" w:hAnsi="Times New Roman" w:cs="Times New Roman"/>
          <w:sz w:val="24"/>
          <w:szCs w:val="24"/>
        </w:rPr>
        <w:t>«Готов к труду и обороне»</w:t>
      </w:r>
      <w:r w:rsidR="002E542E" w:rsidRPr="007B7C1D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20015" w:rsidRPr="007B7C1D">
        <w:rPr>
          <w:rFonts w:ascii="Times New Roman" w:hAnsi="Times New Roman" w:cs="Times New Roman"/>
          <w:i/>
          <w:sz w:val="24"/>
          <w:szCs w:val="24"/>
        </w:rPr>
        <w:t>(далее по тексту – ЦТ ГТО)</w:t>
      </w:r>
      <w:r w:rsidR="005E50B8" w:rsidRPr="007B7C1D">
        <w:rPr>
          <w:rFonts w:ascii="Times New Roman" w:hAnsi="Times New Roman" w:cs="Times New Roman"/>
          <w:sz w:val="24"/>
          <w:szCs w:val="24"/>
        </w:rPr>
        <w:t>,</w:t>
      </w:r>
      <w:r w:rsidR="002146B1" w:rsidRPr="007B7C1D">
        <w:rPr>
          <w:rFonts w:ascii="Times New Roman" w:hAnsi="Times New Roman" w:cs="Times New Roman"/>
          <w:sz w:val="24"/>
          <w:szCs w:val="24"/>
        </w:rPr>
        <w:t xml:space="preserve"> </w:t>
      </w:r>
      <w:r w:rsidR="00191706" w:rsidRPr="007B7C1D">
        <w:rPr>
          <w:rStyle w:val="ac"/>
          <w:rFonts w:ascii="Times New Roman" w:hAnsi="Times New Roman" w:cs="Times New Roman"/>
          <w:b w:val="0"/>
          <w:sz w:val="24"/>
          <w:szCs w:val="24"/>
        </w:rPr>
        <w:t>организации и проведения тестирования населения по выполнению нормативов комплекса ГТО,</w:t>
      </w:r>
      <w:r w:rsidR="00191706" w:rsidRPr="007B7C1D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="007B7C1D" w:rsidRPr="007B7C1D">
        <w:rPr>
          <w:rFonts w:ascii="Times New Roman" w:hAnsi="Times New Roman" w:cs="Times New Roman"/>
          <w:sz w:val="24"/>
          <w:szCs w:val="24"/>
        </w:rPr>
        <w:t xml:space="preserve">оценки выполнения гражданами государственных требований к уровню физической подготовленности при выполнении нормативов ГТО, </w:t>
      </w:r>
      <w:r w:rsidR="002146B1" w:rsidRPr="007B7C1D">
        <w:rPr>
          <w:rStyle w:val="ac"/>
          <w:rFonts w:ascii="Times New Roman" w:hAnsi="Times New Roman" w:cs="Times New Roman"/>
          <w:b w:val="0"/>
          <w:sz w:val="24"/>
          <w:szCs w:val="24"/>
        </w:rPr>
        <w:t>материально - техническо</w:t>
      </w:r>
      <w:r w:rsidR="00125AB6" w:rsidRPr="007B7C1D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му </w:t>
      </w:r>
      <w:r w:rsidR="00125AB6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>обеспечению</w:t>
      </w:r>
      <w:r w:rsidR="002146B1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спортивным оснащение</w:t>
      </w:r>
      <w:r w:rsidR="00125AB6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>м</w:t>
      </w:r>
      <w:r w:rsidR="002146B1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20015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>центра</w:t>
      </w:r>
      <w:r w:rsidR="002146B1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2146B1" w:rsidRPr="00856E80">
        <w:rPr>
          <w:rFonts w:ascii="Times New Roman" w:hAnsi="Times New Roman" w:cs="Times New Roman"/>
          <w:sz w:val="24"/>
          <w:szCs w:val="24"/>
        </w:rPr>
        <w:t xml:space="preserve">использующего в работе </w:t>
      </w:r>
      <w:r w:rsidR="002146B1" w:rsidRPr="00856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персональный компьютер (</w:t>
      </w:r>
      <w:r w:rsidR="002146B1" w:rsidRPr="00856E8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по тексту – ПК</w:t>
      </w:r>
      <w:r w:rsidR="009510DF" w:rsidRPr="00856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="002146B1" w:rsidRPr="00856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иную офисную оргтехнику</w:t>
      </w:r>
      <w:r w:rsidR="009510DF" w:rsidRPr="00856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9510DF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>бытовую аудиотехнику (</w:t>
      </w:r>
      <w:r w:rsidR="009510DF" w:rsidRPr="00856E80">
        <w:rPr>
          <w:rFonts w:ascii="Times New Roman" w:hAnsi="Times New Roman" w:cs="Times New Roman"/>
          <w:sz w:val="24"/>
          <w:szCs w:val="24"/>
        </w:rPr>
        <w:t xml:space="preserve">звуковоспроизводящий музыкальный аппарат, </w:t>
      </w:r>
      <w:r w:rsidR="00920015" w:rsidRPr="00856E80">
        <w:rPr>
          <w:rFonts w:ascii="Times New Roman" w:hAnsi="Times New Roman" w:cs="Times New Roman"/>
          <w:sz w:val="24"/>
          <w:szCs w:val="24"/>
        </w:rPr>
        <w:t>(</w:t>
      </w:r>
      <w:r w:rsidR="009510DF" w:rsidRPr="00856E80">
        <w:rPr>
          <w:rFonts w:ascii="Times New Roman" w:hAnsi="Times New Roman" w:cs="Times New Roman"/>
          <w:i/>
          <w:sz w:val="24"/>
          <w:szCs w:val="24"/>
        </w:rPr>
        <w:t>далее по тексту -</w:t>
      </w:r>
      <w:r w:rsidR="00D87199" w:rsidRPr="00856E8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510DF" w:rsidRPr="00856E80">
        <w:rPr>
          <w:rFonts w:ascii="Times New Roman" w:hAnsi="Times New Roman" w:cs="Times New Roman"/>
          <w:i/>
          <w:sz w:val="24"/>
          <w:szCs w:val="24"/>
        </w:rPr>
        <w:t>музыкальная колонка</w:t>
      </w:r>
      <w:r w:rsidR="009510DF" w:rsidRPr="00856E80">
        <w:rPr>
          <w:rFonts w:ascii="Times New Roman" w:hAnsi="Times New Roman" w:cs="Times New Roman"/>
          <w:sz w:val="24"/>
          <w:szCs w:val="24"/>
        </w:rPr>
        <w:t>)</w:t>
      </w:r>
      <w:r w:rsidR="002E542E" w:rsidRPr="00856E80">
        <w:rPr>
          <w:rFonts w:ascii="Times New Roman" w:hAnsi="Times New Roman" w:cs="Times New Roman"/>
          <w:sz w:val="24"/>
          <w:szCs w:val="24"/>
        </w:rPr>
        <w:t>.</w:t>
      </w:r>
    </w:p>
    <w:p w:rsidR="00F936CC" w:rsidRPr="00856E80" w:rsidRDefault="00684450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6E80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856E80" w:rsidRPr="00856E80">
        <w:rPr>
          <w:rFonts w:ascii="Times New Roman" w:hAnsi="Times New Roman" w:cs="Times New Roman"/>
          <w:sz w:val="24"/>
          <w:szCs w:val="24"/>
        </w:rPr>
        <w:t>начальника ЦТ ГТО</w:t>
      </w:r>
      <w:r w:rsidR="00D21109" w:rsidRPr="00856E80">
        <w:rPr>
          <w:rFonts w:ascii="Times New Roman" w:hAnsi="Times New Roman" w:cs="Times New Roman"/>
          <w:sz w:val="24"/>
          <w:szCs w:val="24"/>
        </w:rPr>
        <w:t xml:space="preserve"> </w:t>
      </w:r>
      <w:r w:rsidR="00D21109" w:rsidRPr="00856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замещающих лиц</w:t>
      </w:r>
      <w:r w:rsidR="007E5DD5" w:rsidRPr="00856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D21109" w:rsidRPr="00856E80">
        <w:rPr>
          <w:rFonts w:ascii="Times New Roman" w:hAnsi="Times New Roman" w:cs="Times New Roman"/>
          <w:sz w:val="24"/>
          <w:szCs w:val="24"/>
        </w:rPr>
        <w:t xml:space="preserve"> правила, процедуры, критерии и нормативы, направленные на сохранение жизни и здоровья в процессе трудовой деятельности, с учетом специфики условий </w:t>
      </w:r>
      <w:r w:rsidR="00C616B7" w:rsidRPr="00856E80">
        <w:rPr>
          <w:rFonts w:ascii="Times New Roman" w:hAnsi="Times New Roman" w:cs="Times New Roman"/>
          <w:sz w:val="24"/>
          <w:szCs w:val="24"/>
        </w:rPr>
        <w:t>труда</w:t>
      </w:r>
      <w:r w:rsidR="00185003" w:rsidRPr="00856E80">
        <w:rPr>
          <w:rFonts w:ascii="Times New Roman" w:hAnsi="Times New Roman" w:cs="Times New Roman"/>
          <w:sz w:val="24"/>
          <w:szCs w:val="24"/>
        </w:rPr>
        <w:t xml:space="preserve"> </w:t>
      </w:r>
      <w:r w:rsidR="00265233" w:rsidRPr="00856E80"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 w:rsidR="00265233" w:rsidRPr="00856E8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265233" w:rsidRPr="00856E80">
        <w:rPr>
          <w:rFonts w:ascii="Times New Roman" w:hAnsi="Times New Roman" w:cs="Times New Roman"/>
          <w:sz w:val="24"/>
          <w:szCs w:val="24"/>
        </w:rPr>
        <w:t>. связанных с</w:t>
      </w:r>
      <w:r w:rsidR="00185003" w:rsidRPr="00856E80">
        <w:rPr>
          <w:rFonts w:ascii="Times New Roman" w:hAnsi="Times New Roman" w:cs="Times New Roman"/>
          <w:sz w:val="24"/>
          <w:szCs w:val="24"/>
        </w:rPr>
        <w:t xml:space="preserve"> разъездным характером работ</w:t>
      </w:r>
      <w:r w:rsidR="0093292A" w:rsidRPr="00856E80">
        <w:rPr>
          <w:rFonts w:ascii="Times New Roman" w:hAnsi="Times New Roman" w:cs="Times New Roman"/>
          <w:sz w:val="24"/>
          <w:szCs w:val="24"/>
        </w:rPr>
        <w:t xml:space="preserve">, </w:t>
      </w:r>
      <w:r w:rsidR="00856E80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организацией и проведением тестирования населения по выполнению нормативов комплекса ГТО, участием в </w:t>
      </w:r>
      <w:r w:rsidR="00856E80" w:rsidRPr="00856E80">
        <w:rPr>
          <w:rFonts w:ascii="Times New Roman" w:hAnsi="Times New Roman" w:cs="Times New Roman"/>
          <w:sz w:val="24"/>
          <w:szCs w:val="24"/>
        </w:rPr>
        <w:t>организации и проведении</w:t>
      </w:r>
      <w:r w:rsidR="0093292A" w:rsidRPr="00856E80">
        <w:rPr>
          <w:rFonts w:ascii="Times New Roman" w:hAnsi="Times New Roman" w:cs="Times New Roman"/>
          <w:sz w:val="24"/>
          <w:szCs w:val="24"/>
        </w:rPr>
        <w:t xml:space="preserve"> спортивных, спортивно массовых и иных мероприятий</w:t>
      </w:r>
      <w:r w:rsidR="00265233" w:rsidRPr="00856E80">
        <w:rPr>
          <w:rFonts w:ascii="Times New Roman" w:hAnsi="Times New Roman" w:cs="Times New Roman"/>
          <w:sz w:val="24"/>
          <w:szCs w:val="24"/>
        </w:rPr>
        <w:t>)</w:t>
      </w:r>
      <w:r w:rsidR="00D21109" w:rsidRPr="00856E80">
        <w:rPr>
          <w:rFonts w:ascii="Times New Roman" w:hAnsi="Times New Roman" w:cs="Times New Roman"/>
          <w:sz w:val="24"/>
          <w:szCs w:val="24"/>
        </w:rPr>
        <w:t>; определяет безопасные методы и приемы выполнения работ на рабочем месте, при</w:t>
      </w:r>
      <w:r w:rsidR="007E5DD5" w:rsidRPr="00856E80">
        <w:rPr>
          <w:rFonts w:ascii="Times New Roman" w:hAnsi="Times New Roman" w:cs="Times New Roman"/>
          <w:sz w:val="24"/>
          <w:szCs w:val="24"/>
        </w:rPr>
        <w:t>:</w:t>
      </w:r>
      <w:r w:rsidR="00D21109" w:rsidRPr="00856E80">
        <w:rPr>
          <w:rFonts w:ascii="Times New Roman" w:hAnsi="Times New Roman" w:cs="Times New Roman"/>
          <w:sz w:val="24"/>
          <w:szCs w:val="24"/>
        </w:rPr>
        <w:t xml:space="preserve"> </w:t>
      </w:r>
      <w:r w:rsidR="006361B3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>организации, обеспечении контроля</w:t>
      </w:r>
      <w:r w:rsidR="007E5DD5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>; развитии</w:t>
      </w:r>
      <w:r w:rsidR="006361B3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E5DD5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>деятельности учреждения по достижению целей,</w:t>
      </w:r>
      <w:r w:rsidR="00467405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решении</w:t>
      </w:r>
      <w:r w:rsidR="007E5DD5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уставных задач в части организации работы </w:t>
      </w:r>
      <w:r w:rsidR="00856E80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>ЦТ ГТО</w:t>
      </w:r>
      <w:r w:rsidR="00ED4CE5" w:rsidRPr="00856E80">
        <w:rPr>
          <w:rFonts w:ascii="Times New Roman" w:hAnsi="Times New Roman" w:cs="Times New Roman"/>
          <w:sz w:val="24"/>
          <w:szCs w:val="24"/>
        </w:rPr>
        <w:t>;</w:t>
      </w:r>
      <w:r w:rsidR="00D21109" w:rsidRPr="00856E80">
        <w:rPr>
          <w:rFonts w:ascii="Times New Roman" w:hAnsi="Times New Roman" w:cs="Times New Roman"/>
          <w:sz w:val="24"/>
          <w:szCs w:val="24"/>
        </w:rPr>
        <w:t xml:space="preserve"> </w:t>
      </w:r>
      <w:r w:rsidR="0093292A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>укреплении</w:t>
      </w:r>
      <w:r w:rsidR="00824C92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E5DD5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материально - технического </w:t>
      </w:r>
      <w:r w:rsidR="003C7D36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>обеспечения</w:t>
      </w:r>
      <w:r w:rsidR="0075624E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24C92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>спортивного оснащения</w:t>
      </w:r>
      <w:r w:rsidR="007E5DD5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56E80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>ЦТ ГТО</w:t>
      </w:r>
      <w:r w:rsidR="00824C92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>;</w:t>
      </w:r>
      <w:r w:rsidR="007E5DD5" w:rsidRPr="00856E80">
        <w:rPr>
          <w:rFonts w:ascii="Times New Roman" w:hAnsi="Times New Roman" w:cs="Times New Roman"/>
          <w:sz w:val="24"/>
          <w:szCs w:val="24"/>
        </w:rPr>
        <w:t xml:space="preserve"> </w:t>
      </w:r>
      <w:r w:rsidR="00D21109" w:rsidRPr="00856E80">
        <w:rPr>
          <w:rFonts w:ascii="Times New Roman" w:hAnsi="Times New Roman" w:cs="Times New Roman"/>
          <w:sz w:val="24"/>
          <w:szCs w:val="24"/>
        </w:rPr>
        <w:t xml:space="preserve">меры безопасности при эксплуатации </w:t>
      </w:r>
      <w:r w:rsidR="00ED4CE5" w:rsidRPr="00856E80">
        <w:rPr>
          <w:rFonts w:ascii="Times New Roman" w:hAnsi="Times New Roman" w:cs="Times New Roman"/>
          <w:sz w:val="24"/>
          <w:szCs w:val="24"/>
        </w:rPr>
        <w:t xml:space="preserve">ПК, </w:t>
      </w:r>
      <w:r w:rsidR="00D21109" w:rsidRPr="00856E80">
        <w:rPr>
          <w:rFonts w:ascii="Times New Roman" w:hAnsi="Times New Roman" w:cs="Times New Roman"/>
          <w:sz w:val="24"/>
          <w:szCs w:val="24"/>
        </w:rPr>
        <w:t xml:space="preserve">офисной </w:t>
      </w:r>
      <w:r w:rsidR="00185003" w:rsidRPr="00856E80">
        <w:rPr>
          <w:rFonts w:ascii="Times New Roman" w:hAnsi="Times New Roman" w:cs="Times New Roman"/>
          <w:sz w:val="24"/>
          <w:szCs w:val="24"/>
        </w:rPr>
        <w:t>орг</w:t>
      </w:r>
      <w:r w:rsidR="00D21109" w:rsidRPr="00856E80">
        <w:rPr>
          <w:rFonts w:ascii="Times New Roman" w:hAnsi="Times New Roman" w:cs="Times New Roman"/>
          <w:sz w:val="24"/>
          <w:szCs w:val="24"/>
        </w:rPr>
        <w:t>техники</w:t>
      </w:r>
      <w:r w:rsidR="00E374CA" w:rsidRPr="00856E80">
        <w:rPr>
          <w:rFonts w:ascii="Times New Roman" w:hAnsi="Times New Roman" w:cs="Times New Roman"/>
          <w:sz w:val="24"/>
          <w:szCs w:val="24"/>
        </w:rPr>
        <w:t>, музыкальной колонки</w:t>
      </w:r>
      <w:r w:rsidR="00D21109" w:rsidRPr="00856E80">
        <w:rPr>
          <w:rFonts w:ascii="Times New Roman" w:hAnsi="Times New Roman" w:cs="Times New Roman"/>
          <w:sz w:val="24"/>
          <w:szCs w:val="24"/>
        </w:rPr>
        <w:t xml:space="preserve">, </w:t>
      </w:r>
      <w:r w:rsidR="00FF3058" w:rsidRPr="00856E80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D21109" w:rsidRPr="00856E80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="004239BE" w:rsidRPr="00856E80">
        <w:rPr>
          <w:rFonts w:ascii="Times New Roman" w:hAnsi="Times New Roman" w:cs="Times New Roman"/>
          <w:sz w:val="24"/>
          <w:szCs w:val="24"/>
        </w:rPr>
        <w:t>.</w:t>
      </w:r>
    </w:p>
    <w:p w:rsidR="00DF6714" w:rsidRPr="00EF11E7" w:rsidRDefault="00A8121B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E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К самостоятельной работе</w:t>
      </w:r>
      <w:r w:rsidRPr="00EF1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качестве </w:t>
      </w:r>
      <w:r w:rsidR="00EF11E7" w:rsidRPr="00EF11E7">
        <w:rPr>
          <w:rFonts w:ascii="Times New Roman" w:hAnsi="Times New Roman" w:cs="Times New Roman"/>
          <w:sz w:val="24"/>
          <w:szCs w:val="24"/>
        </w:rPr>
        <w:t>начальника ЦТ ГТО</w:t>
      </w:r>
      <w:r w:rsidR="00802AFA" w:rsidRPr="00EF1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 w:rsidRPr="00EF1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86638" w:rsidRPr="00EF11E7">
        <w:rPr>
          <w:rFonts w:ascii="Times New Roman" w:hAnsi="Times New Roman" w:cs="Times New Roman"/>
          <w:color w:val="000000" w:themeColor="text1"/>
          <w:sz w:val="24"/>
          <w:szCs w:val="24"/>
        </w:rPr>
        <w:t>имеющи</w:t>
      </w:r>
      <w:r w:rsidRPr="00EF11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</w:t>
      </w:r>
      <w:r w:rsidR="001B4C2B" w:rsidRPr="00EF1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профильное образование</w:t>
      </w:r>
      <w:r w:rsidRPr="00EF11E7">
        <w:rPr>
          <w:rFonts w:ascii="Times New Roman" w:hAnsi="Times New Roman" w:cs="Times New Roman"/>
          <w:sz w:val="24"/>
          <w:szCs w:val="24"/>
        </w:rPr>
        <w:t xml:space="preserve">, </w:t>
      </w:r>
      <w:r w:rsidRPr="00EF1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соответствующую квалификацию, </w:t>
      </w:r>
      <w:r w:rsidR="001B4C2B" w:rsidRPr="00EF1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практический опыт и стаж работы в соответствующем направлении</w:t>
      </w:r>
      <w:r w:rsidRPr="00EF1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F11E7">
        <w:rPr>
          <w:rFonts w:ascii="Times New Roman" w:hAnsi="Times New Roman" w:cs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="00802AFA" w:rsidRPr="00EF1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имеющие медицинских противопоказаний и прошедшие:</w:t>
      </w:r>
    </w:p>
    <w:p w:rsidR="00842D52" w:rsidRPr="003E5868" w:rsidRDefault="00842D52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842D52" w:rsidRPr="003E5868" w:rsidRDefault="00842D52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842D52" w:rsidRPr="003E5868" w:rsidRDefault="00842D52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842D52" w:rsidRPr="003E5868" w:rsidRDefault="00842D52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842D52" w:rsidRPr="003E5868" w:rsidRDefault="00092E06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</w:t>
      </w:r>
      <w:r w:rsidR="00842D52"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42D52" w:rsidRPr="003E5868" w:rsidRDefault="00842D52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правилам пожарной безопасности в объеме должностных обязанностей (в специализированном учебном центре) – далее с периодичностью, согласно действующему законодательству (</w:t>
      </w:r>
      <w:r w:rsidRPr="003E5868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раз в 3 года)</w:t>
      </w:r>
      <w:r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77A43" w:rsidRPr="003E5868" w:rsidRDefault="00D77A43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 гражданской обороне, противодействию терроризму и национальному экстремизму в объеме должностных обязанностей (в специализированном учебном центре) – далее с периодичностью, согласно действующему законодательству;</w:t>
      </w:r>
    </w:p>
    <w:p w:rsidR="00120DDC" w:rsidRPr="003E5868" w:rsidRDefault="00D77A43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046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046ECF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046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(в специализированном учебном центре) – далее с периодичностью, согласно действующему законодательству;</w:t>
      </w:r>
    </w:p>
    <w:p w:rsidR="00AF64AF" w:rsidRDefault="00AF64AF" w:rsidP="00CC3D6C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ознакомленные с нормами, требованиями при организации и проведении спортивных мероприятий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соревнований </w:t>
      </w:r>
      <w:r w:rsidRPr="002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направленности, норм принятия/сдачи ГТО;</w:t>
      </w:r>
    </w:p>
    <w:p w:rsidR="00B32DDC" w:rsidRPr="003E5868" w:rsidRDefault="00662D94" w:rsidP="00CC3D6C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</w:t>
      </w:r>
      <w:r w:rsidR="00203F2D"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спецификой, организационной структурой учреждения</w:t>
      </w:r>
      <w:r w:rsidR="00070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203F2D"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70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объектами, </w:t>
      </w:r>
      <w:r w:rsidR="000700A2"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плоскостными сооружениями</w:t>
      </w:r>
      <w:r w:rsidR="00070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учреждения, их назначением, функциональными возможностями и правилами безопасного посещения</w:t>
      </w:r>
      <w:r w:rsidR="003C1816"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120DDC"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83A" w:rsidRPr="003E5868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материально – технической </w:t>
      </w:r>
      <w:r w:rsidR="003C1816" w:rsidRPr="003E5868">
        <w:rPr>
          <w:rStyle w:val="ac"/>
          <w:rFonts w:ascii="Times New Roman" w:hAnsi="Times New Roman" w:cs="Times New Roman"/>
          <w:b w:val="0"/>
          <w:sz w:val="24"/>
          <w:szCs w:val="24"/>
        </w:rPr>
        <w:t>базой</w:t>
      </w:r>
      <w:r w:rsidR="00F75625" w:rsidRPr="003E5868">
        <w:rPr>
          <w:rStyle w:val="ac"/>
          <w:rFonts w:ascii="Times New Roman" w:hAnsi="Times New Roman" w:cs="Times New Roman"/>
          <w:b w:val="0"/>
          <w:sz w:val="24"/>
          <w:szCs w:val="24"/>
        </w:rPr>
        <w:t>, спортивным оснащением</w:t>
      </w:r>
      <w:r w:rsidR="003E6CAF" w:rsidRPr="003E5868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C1816"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3E5868"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инвентарем,</w:t>
      </w:r>
      <w:r w:rsidR="003E6CAF"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имеющимся</w:t>
      </w:r>
      <w:r w:rsidR="003C1816"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подразделениях для осуществления ка</w:t>
      </w:r>
      <w:r w:rsidR="00EA060B"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чественной организации работы</w:t>
      </w:r>
      <w:r w:rsidR="003C1816"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F75625"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представление о производственных мощностях объектов учреждения, </w:t>
      </w:r>
      <w:r w:rsidR="00F75625" w:rsidRPr="003E58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приоритетных направлениях развития</w:t>
      </w:r>
      <w:r w:rsidR="00B05194" w:rsidRPr="003E5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планирования и </w:t>
      </w:r>
      <w:r w:rsidR="00B05194" w:rsidRPr="003E58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организации </w:t>
      </w:r>
      <w:r w:rsidR="003E5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</w:t>
      </w:r>
      <w:r w:rsidR="003E5868" w:rsidRPr="003E5868">
        <w:rPr>
          <w:rFonts w:ascii="Times New Roman" w:hAnsi="Times New Roman" w:cs="Times New Roman"/>
          <w:sz w:val="24"/>
          <w:szCs w:val="24"/>
        </w:rPr>
        <w:t>ЦТ ГТО</w:t>
      </w:r>
      <w:r w:rsidR="003E5868">
        <w:rPr>
          <w:rFonts w:ascii="Times New Roman" w:hAnsi="Times New Roman" w:cs="Times New Roman"/>
          <w:sz w:val="24"/>
          <w:szCs w:val="24"/>
        </w:rPr>
        <w:t>;</w:t>
      </w:r>
      <w:r w:rsidR="0011592D"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75625"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изучившие</w:t>
      </w:r>
      <w:r w:rsidR="00120DDC"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C1816"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документацию в </w:t>
      </w:r>
      <w:r w:rsidR="003C1816" w:rsidRPr="003E5868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B05194" w:rsidRPr="003E5868">
        <w:rPr>
          <w:rFonts w:ascii="Times New Roman" w:hAnsi="Times New Roman" w:cs="Times New Roman"/>
          <w:sz w:val="24"/>
          <w:szCs w:val="24"/>
        </w:rPr>
        <w:t>перспективного планирования спортивно-массовой работы,</w:t>
      </w:r>
      <w:r w:rsidR="000D7396" w:rsidRPr="003E5868">
        <w:rPr>
          <w:rFonts w:ascii="Times New Roman" w:hAnsi="Times New Roman" w:cs="Times New Roman"/>
          <w:sz w:val="24"/>
          <w:szCs w:val="24"/>
        </w:rPr>
        <w:t xml:space="preserve"> основные нормативные правовые акты</w:t>
      </w:r>
      <w:r w:rsidR="00B05194" w:rsidRPr="003E5868">
        <w:rPr>
          <w:rFonts w:ascii="Times New Roman" w:hAnsi="Times New Roman" w:cs="Times New Roman"/>
          <w:sz w:val="24"/>
          <w:szCs w:val="24"/>
        </w:rPr>
        <w:t xml:space="preserve"> учреждения и акты</w:t>
      </w:r>
      <w:r w:rsidR="000D7396" w:rsidRPr="003E5868">
        <w:rPr>
          <w:rFonts w:ascii="Times New Roman" w:hAnsi="Times New Roman" w:cs="Times New Roman"/>
          <w:sz w:val="24"/>
          <w:szCs w:val="24"/>
        </w:rPr>
        <w:t xml:space="preserve"> регламентирующие хозяйственную и финансово-экономическую деятельность учреждения</w:t>
      </w:r>
      <w:r w:rsidR="00120DDC"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0CEA"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(прочие документы касающиеся деятельности учреждения)</w:t>
      </w:r>
      <w:r w:rsidR="003C1816"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A823D9"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нормами, требованиями при организации и проведении мероприятий различной </w:t>
      </w:r>
      <w:r w:rsid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спортивной направленности</w:t>
      </w:r>
      <w:r w:rsidR="00A823D9" w:rsidRPr="003E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06DF8" w:rsidRDefault="00A06DF8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изучивший </w:t>
      </w:r>
      <w:r w:rsidRPr="00A44E7F">
        <w:rPr>
          <w:rFonts w:ascii="Times New Roman" w:hAnsi="Times New Roman"/>
          <w:sz w:val="24"/>
          <w:szCs w:val="24"/>
        </w:rPr>
        <w:t xml:space="preserve">инструкцию завода </w:t>
      </w:r>
      <w:r>
        <w:rPr>
          <w:rFonts w:ascii="Times New Roman" w:hAnsi="Times New Roman"/>
          <w:sz w:val="24"/>
          <w:szCs w:val="24"/>
        </w:rPr>
        <w:t>–</w:t>
      </w:r>
      <w:r w:rsidRPr="00A44E7F">
        <w:rPr>
          <w:rFonts w:ascii="Times New Roman" w:hAnsi="Times New Roman"/>
          <w:sz w:val="24"/>
          <w:szCs w:val="24"/>
        </w:rPr>
        <w:t xml:space="preserve"> изготовителя</w:t>
      </w:r>
      <w:r>
        <w:rPr>
          <w:rFonts w:ascii="Times New Roman" w:hAnsi="Times New Roman"/>
          <w:sz w:val="24"/>
          <w:szCs w:val="24"/>
        </w:rPr>
        <w:t>,</w:t>
      </w:r>
      <w:r w:rsidRPr="00A44E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принцип функционирования, </w:t>
      </w:r>
      <w:r w:rsidRPr="00A44E7F">
        <w:rPr>
          <w:rFonts w:ascii="Times New Roman" w:hAnsi="Times New Roman"/>
          <w:sz w:val="24"/>
          <w:szCs w:val="24"/>
        </w:rPr>
        <w:t xml:space="preserve">усвоившие и </w:t>
      </w:r>
      <w:r w:rsidRPr="00A44E7F">
        <w:rPr>
          <w:rFonts w:ascii="Times New Roman" w:eastAsia="Times New Roman" w:hAnsi="Times New Roman" w:cs="Times New Roman"/>
          <w:sz w:val="24"/>
          <w:szCs w:val="24"/>
        </w:rPr>
        <w:t xml:space="preserve">овладевшие </w:t>
      </w:r>
      <w:r w:rsidRPr="00A44E7F">
        <w:rPr>
          <w:rFonts w:ascii="Times New Roman" w:eastAsia="Times New Roman" w:hAnsi="Times New Roman" w:cs="Times New Roman"/>
          <w:bCs/>
          <w:sz w:val="24"/>
          <w:szCs w:val="24"/>
        </w:rPr>
        <w:t>практическими навыками безопасной эксплуатации</w:t>
      </w:r>
      <w:r w:rsidRPr="00A44E7F">
        <w:rPr>
          <w:rFonts w:ascii="Times New Roman" w:eastAsia="Times New Roman" w:hAnsi="Times New Roman" w:cs="Times New Roman"/>
          <w:sz w:val="24"/>
          <w:szCs w:val="24"/>
        </w:rPr>
        <w:t xml:space="preserve"> и применения в работ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спортивного оснащения, оборудования, инвентаря;</w:t>
      </w:r>
    </w:p>
    <w:p w:rsidR="00BF5B1A" w:rsidRPr="00846BFB" w:rsidRDefault="00BF5B1A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эксплуатации П</w:t>
      </w:r>
      <w:r w:rsidR="003C7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офисной и оргтехники;</w:t>
      </w:r>
    </w:p>
    <w:p w:rsidR="003A7A4D" w:rsidRDefault="00BF5B1A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662D94" w:rsidRPr="00A44E7F" w:rsidRDefault="00662D94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изучивший </w:t>
      </w:r>
      <w:r w:rsidRPr="00A44E7F">
        <w:rPr>
          <w:rFonts w:ascii="Times New Roman" w:hAnsi="Times New Roman"/>
          <w:sz w:val="24"/>
          <w:szCs w:val="24"/>
        </w:rPr>
        <w:t xml:space="preserve">инструкцию завода </w:t>
      </w:r>
      <w:r w:rsidR="003C7D36">
        <w:rPr>
          <w:rFonts w:ascii="Times New Roman" w:hAnsi="Times New Roman"/>
          <w:sz w:val="24"/>
          <w:szCs w:val="24"/>
        </w:rPr>
        <w:t>–</w:t>
      </w:r>
      <w:r w:rsidRPr="00A44E7F">
        <w:rPr>
          <w:rFonts w:ascii="Times New Roman" w:hAnsi="Times New Roman"/>
          <w:sz w:val="24"/>
          <w:szCs w:val="24"/>
        </w:rPr>
        <w:t xml:space="preserve"> изготовителя</w:t>
      </w:r>
      <w:r w:rsidR="003C7D36">
        <w:rPr>
          <w:rFonts w:ascii="Times New Roman" w:hAnsi="Times New Roman"/>
          <w:sz w:val="24"/>
          <w:szCs w:val="24"/>
        </w:rPr>
        <w:t>,</w:t>
      </w:r>
      <w:r w:rsidRPr="00A44E7F">
        <w:rPr>
          <w:rFonts w:ascii="Times New Roman" w:hAnsi="Times New Roman"/>
          <w:sz w:val="24"/>
          <w:szCs w:val="24"/>
        </w:rPr>
        <w:t xml:space="preserve"> усвоившие и </w:t>
      </w:r>
      <w:r w:rsidRPr="00A44E7F">
        <w:rPr>
          <w:rFonts w:ascii="Times New Roman" w:eastAsia="Times New Roman" w:hAnsi="Times New Roman" w:cs="Times New Roman"/>
          <w:sz w:val="24"/>
          <w:szCs w:val="24"/>
        </w:rPr>
        <w:t xml:space="preserve">овладевшие </w:t>
      </w:r>
      <w:r w:rsidRPr="00A44E7F">
        <w:rPr>
          <w:rFonts w:ascii="Times New Roman" w:eastAsia="Times New Roman" w:hAnsi="Times New Roman" w:cs="Times New Roman"/>
          <w:bCs/>
          <w:sz w:val="24"/>
          <w:szCs w:val="24"/>
        </w:rPr>
        <w:t>практическими навыками безопасной эксплуатации</w:t>
      </w:r>
      <w:r w:rsidRPr="00A44E7F">
        <w:rPr>
          <w:rFonts w:ascii="Times New Roman" w:eastAsia="Times New Roman" w:hAnsi="Times New Roman" w:cs="Times New Roman"/>
          <w:sz w:val="24"/>
          <w:szCs w:val="24"/>
        </w:rPr>
        <w:t xml:space="preserve"> и применения в работе</w:t>
      </w:r>
      <w:r w:rsidRPr="00A44E7F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44E7F">
        <w:rPr>
          <w:rFonts w:ascii="Times New Roman" w:hAnsi="Times New Roman" w:cs="Times New Roman"/>
          <w:sz w:val="24"/>
          <w:szCs w:val="24"/>
        </w:rPr>
        <w:t>музыкальной</w:t>
      </w:r>
      <w:r w:rsidR="009510DF" w:rsidRPr="00A44E7F">
        <w:rPr>
          <w:rFonts w:ascii="Times New Roman" w:hAnsi="Times New Roman" w:cs="Times New Roman"/>
          <w:sz w:val="24"/>
          <w:szCs w:val="24"/>
        </w:rPr>
        <w:t xml:space="preserve"> </w:t>
      </w:r>
      <w:r w:rsidRPr="00A44E7F">
        <w:rPr>
          <w:rFonts w:ascii="Times New Roman" w:hAnsi="Times New Roman" w:cs="Times New Roman"/>
          <w:sz w:val="24"/>
          <w:szCs w:val="24"/>
        </w:rPr>
        <w:t>колонк</w:t>
      </w:r>
      <w:r w:rsidR="00A44E7F">
        <w:rPr>
          <w:rFonts w:ascii="Times New Roman" w:hAnsi="Times New Roman" w:cs="Times New Roman"/>
          <w:sz w:val="24"/>
          <w:szCs w:val="24"/>
        </w:rPr>
        <w:t xml:space="preserve">и (в </w:t>
      </w:r>
      <w:proofErr w:type="spellStart"/>
      <w:r w:rsidR="00A44E7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A44E7F">
        <w:rPr>
          <w:rFonts w:ascii="Times New Roman" w:hAnsi="Times New Roman" w:cs="Times New Roman"/>
          <w:sz w:val="24"/>
          <w:szCs w:val="24"/>
        </w:rPr>
        <w:t xml:space="preserve">. </w:t>
      </w:r>
      <w:r w:rsidR="007B7B7D">
        <w:rPr>
          <w:rFonts w:ascii="Times New Roman" w:hAnsi="Times New Roman" w:cs="Times New Roman"/>
          <w:sz w:val="24"/>
          <w:szCs w:val="24"/>
        </w:rPr>
        <w:t>с возможностью транспортировки – перемещения при помощи штатных</w:t>
      </w:r>
      <w:r w:rsidR="00A44E7F">
        <w:rPr>
          <w:rFonts w:ascii="Times New Roman" w:hAnsi="Times New Roman" w:cs="Times New Roman"/>
          <w:sz w:val="24"/>
          <w:szCs w:val="24"/>
        </w:rPr>
        <w:t xml:space="preserve"> колес)</w:t>
      </w:r>
      <w:r w:rsidRPr="00A44E7F">
        <w:rPr>
          <w:rFonts w:ascii="Times New Roman" w:hAnsi="Times New Roman" w:cs="Times New Roman"/>
          <w:sz w:val="24"/>
          <w:szCs w:val="24"/>
        </w:rPr>
        <w:t>;</w:t>
      </w:r>
    </w:p>
    <w:p w:rsidR="00454451" w:rsidRPr="00A44E7F" w:rsidRDefault="00454451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имеющий представление о деловом этикете и нормах </w:t>
      </w:r>
      <w:r w:rsidR="00306943" w:rsidRPr="00A44E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</w:t>
      </w:r>
      <w:r w:rsidRPr="00A44E7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42D52" w:rsidRPr="00A12DE9" w:rsidRDefault="00BF5B1A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E7F">
        <w:rPr>
          <w:rFonts w:ascii="Times New Roman" w:hAnsi="Times New Roman" w:cs="Times New Roman"/>
          <w:bCs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</w:t>
      </w:r>
      <w:r w:rsidRPr="00392C6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392C6B">
        <w:rPr>
          <w:rFonts w:ascii="Times New Roman" w:hAnsi="Times New Roman" w:cs="Times New Roman"/>
          <w:sz w:val="24"/>
          <w:szCs w:val="24"/>
        </w:rPr>
        <w:t xml:space="preserve">при направлении для участия в несвойственных его </w:t>
      </w:r>
      <w:r w:rsidRPr="00A12DE9">
        <w:rPr>
          <w:rFonts w:ascii="Times New Roman" w:hAnsi="Times New Roman" w:cs="Times New Roman"/>
          <w:sz w:val="24"/>
          <w:szCs w:val="24"/>
        </w:rPr>
        <w:t>профессии/должности работах - пройти целевой инструктаж по безопасному выполнению предстоящих работ</w:t>
      </w:r>
      <w:r w:rsidRPr="00A12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2D52" w:rsidRPr="00A12DE9" w:rsidRDefault="0040072A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DE9">
        <w:rPr>
          <w:rFonts w:ascii="Times New Roman" w:hAnsi="Times New Roman" w:cs="Times New Roman"/>
          <w:sz w:val="24"/>
          <w:szCs w:val="24"/>
        </w:rPr>
        <w:t>Начальник ЦТ ГТО</w:t>
      </w:r>
      <w:r w:rsidR="005D684B" w:rsidRPr="00A12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специальное обучение и проверку знаний в области охраны труда (в специализированном учебном центре) по программам обучения - далее с периодичностью, согласно действующему законодательству</w:t>
      </w:r>
      <w:r w:rsidR="00A43A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</w:t>
      </w:r>
      <w:r w:rsidR="00A43A72">
        <w:rPr>
          <w:rFonts w:ascii="Times New Roman" w:hAnsi="Times New Roman" w:cs="Times New Roman"/>
          <w:sz w:val="24"/>
          <w:szCs w:val="24"/>
        </w:rPr>
        <w:t>является лицом ответственным за производство работ и допуск до работы подчиненного персонала</w:t>
      </w:r>
      <w:r w:rsidR="005D684B" w:rsidRPr="00A12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01F5A" w:rsidRPr="00BB4F02" w:rsidRDefault="00301F5A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DE9">
        <w:rPr>
          <w:rFonts w:ascii="Times New Roman" w:hAnsi="Times New Roman" w:cs="Times New Roman"/>
          <w:sz w:val="24"/>
          <w:szCs w:val="24"/>
        </w:rPr>
        <w:t xml:space="preserve">Трудовая функция и характер работ </w:t>
      </w:r>
      <w:r w:rsidR="00A12DE9" w:rsidRPr="00A12DE9">
        <w:rPr>
          <w:rFonts w:ascii="Times New Roman" w:hAnsi="Times New Roman" w:cs="Times New Roman"/>
          <w:sz w:val="24"/>
          <w:szCs w:val="24"/>
        </w:rPr>
        <w:t>начальника ЦТ ГТО</w:t>
      </w:r>
      <w:r w:rsidRPr="00A12DE9">
        <w:rPr>
          <w:rFonts w:ascii="Times New Roman" w:hAnsi="Times New Roman" w:cs="Times New Roman"/>
          <w:sz w:val="24"/>
          <w:szCs w:val="24"/>
        </w:rPr>
        <w:t>, п</w:t>
      </w:r>
      <w:r w:rsidR="00AC1EC1" w:rsidRPr="00A12DE9">
        <w:rPr>
          <w:rFonts w:ascii="Times New Roman" w:hAnsi="Times New Roman" w:cs="Times New Roman"/>
          <w:sz w:val="24"/>
          <w:szCs w:val="24"/>
        </w:rPr>
        <w:t>редполагает разъездной характер</w:t>
      </w:r>
      <w:r w:rsidRPr="00A12DE9">
        <w:rPr>
          <w:rFonts w:ascii="Times New Roman" w:hAnsi="Times New Roman" w:cs="Times New Roman"/>
          <w:sz w:val="24"/>
          <w:szCs w:val="24"/>
        </w:rPr>
        <w:t xml:space="preserve">, </w:t>
      </w:r>
      <w:r w:rsidR="00B80F72" w:rsidRPr="00A12DE9">
        <w:rPr>
          <w:rFonts w:ascii="Times New Roman" w:hAnsi="Times New Roman" w:cs="Times New Roman"/>
          <w:sz w:val="24"/>
          <w:szCs w:val="24"/>
        </w:rPr>
        <w:t>связанный со</w:t>
      </w:r>
      <w:r w:rsidR="00D62E8A" w:rsidRPr="00A12DE9">
        <w:rPr>
          <w:rFonts w:ascii="Times New Roman" w:hAnsi="Times New Roman" w:cs="Times New Roman"/>
          <w:sz w:val="24"/>
          <w:szCs w:val="24"/>
        </w:rPr>
        <w:t xml:space="preserve"> служебными поездками</w:t>
      </w:r>
      <w:r w:rsidR="00D87C97" w:rsidRPr="00A12DE9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D87C97" w:rsidRPr="00A12DE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87C97" w:rsidRPr="00A12DE9">
        <w:rPr>
          <w:rFonts w:ascii="Times New Roman" w:hAnsi="Times New Roman" w:cs="Times New Roman"/>
          <w:sz w:val="24"/>
          <w:szCs w:val="24"/>
        </w:rPr>
        <w:t>.  с целью укре</w:t>
      </w:r>
      <w:r w:rsidR="00AC1EC1" w:rsidRPr="00A12DE9">
        <w:rPr>
          <w:rFonts w:ascii="Times New Roman" w:hAnsi="Times New Roman" w:cs="Times New Roman"/>
          <w:sz w:val="24"/>
          <w:szCs w:val="24"/>
        </w:rPr>
        <w:t>пления материально – технического обеспечения</w:t>
      </w:r>
      <w:r w:rsidR="00D87C97" w:rsidRPr="00A12DE9">
        <w:rPr>
          <w:rFonts w:ascii="Times New Roman" w:hAnsi="Times New Roman" w:cs="Times New Roman"/>
          <w:sz w:val="24"/>
          <w:szCs w:val="24"/>
        </w:rPr>
        <w:t xml:space="preserve"> </w:t>
      </w:r>
      <w:r w:rsidR="00B80F72" w:rsidRPr="00A12DE9">
        <w:rPr>
          <w:rFonts w:ascii="Times New Roman" w:hAnsi="Times New Roman" w:cs="Times New Roman"/>
          <w:sz w:val="24"/>
          <w:szCs w:val="24"/>
        </w:rPr>
        <w:t xml:space="preserve">спортивной </w:t>
      </w:r>
      <w:r w:rsidR="00D87C97" w:rsidRPr="00A12DE9">
        <w:rPr>
          <w:rFonts w:ascii="Times New Roman" w:hAnsi="Times New Roman" w:cs="Times New Roman"/>
          <w:sz w:val="24"/>
          <w:szCs w:val="24"/>
        </w:rPr>
        <w:t>базы</w:t>
      </w:r>
      <w:r w:rsidR="00A12DE9" w:rsidRPr="00A12DE9">
        <w:rPr>
          <w:rFonts w:ascii="Times New Roman" w:hAnsi="Times New Roman" w:cs="Times New Roman"/>
          <w:sz w:val="24"/>
          <w:szCs w:val="24"/>
        </w:rPr>
        <w:t xml:space="preserve"> ЦТ ГТО</w:t>
      </w:r>
      <w:r w:rsidR="00D87C97" w:rsidRPr="00A12DE9">
        <w:rPr>
          <w:rFonts w:ascii="Times New Roman" w:hAnsi="Times New Roman" w:cs="Times New Roman"/>
          <w:sz w:val="24"/>
          <w:szCs w:val="24"/>
        </w:rPr>
        <w:t>)</w:t>
      </w:r>
      <w:r w:rsidR="00B80F72" w:rsidRPr="00A12DE9">
        <w:rPr>
          <w:rFonts w:ascii="Times New Roman" w:hAnsi="Times New Roman" w:cs="Times New Roman"/>
          <w:sz w:val="24"/>
          <w:szCs w:val="24"/>
        </w:rPr>
        <w:t xml:space="preserve">, организацией работы </w:t>
      </w:r>
      <w:r w:rsidR="00A12DE9" w:rsidRPr="00A12DE9">
        <w:rPr>
          <w:rFonts w:ascii="Times New Roman" w:hAnsi="Times New Roman" w:cs="Times New Roman"/>
          <w:sz w:val="24"/>
          <w:szCs w:val="24"/>
        </w:rPr>
        <w:t>ЦТ ГТО</w:t>
      </w:r>
      <w:r w:rsidR="00B80F72" w:rsidRPr="00A12DE9">
        <w:rPr>
          <w:rFonts w:ascii="Times New Roman" w:hAnsi="Times New Roman" w:cs="Times New Roman"/>
          <w:sz w:val="24"/>
          <w:szCs w:val="24"/>
        </w:rPr>
        <w:t xml:space="preserve">, </w:t>
      </w:r>
      <w:r w:rsidR="00A12DE9" w:rsidRPr="00BB4F02">
        <w:rPr>
          <w:rFonts w:ascii="Times New Roman" w:hAnsi="Times New Roman" w:cs="Times New Roman"/>
          <w:sz w:val="24"/>
          <w:szCs w:val="24"/>
        </w:rPr>
        <w:t>участием в организации</w:t>
      </w:r>
      <w:r w:rsidR="003132A0" w:rsidRPr="00BB4F02">
        <w:rPr>
          <w:rFonts w:ascii="Times New Roman" w:hAnsi="Times New Roman" w:cs="Times New Roman"/>
          <w:sz w:val="24"/>
          <w:szCs w:val="24"/>
        </w:rPr>
        <w:t xml:space="preserve"> и </w:t>
      </w:r>
      <w:r w:rsidR="00B80F72" w:rsidRPr="00BB4F02">
        <w:rPr>
          <w:rFonts w:ascii="Times New Roman" w:hAnsi="Times New Roman" w:cs="Times New Roman"/>
          <w:sz w:val="24"/>
          <w:szCs w:val="24"/>
        </w:rPr>
        <w:t>проведени</w:t>
      </w:r>
      <w:r w:rsidR="00A12DE9" w:rsidRPr="00BB4F02">
        <w:rPr>
          <w:rFonts w:ascii="Times New Roman" w:hAnsi="Times New Roman" w:cs="Times New Roman"/>
          <w:sz w:val="24"/>
          <w:szCs w:val="24"/>
        </w:rPr>
        <w:t>и</w:t>
      </w:r>
      <w:r w:rsidR="00B80F72" w:rsidRPr="00BB4F02">
        <w:rPr>
          <w:rFonts w:ascii="Times New Roman" w:hAnsi="Times New Roman" w:cs="Times New Roman"/>
          <w:sz w:val="24"/>
          <w:szCs w:val="24"/>
        </w:rPr>
        <w:t xml:space="preserve"> </w:t>
      </w:r>
      <w:r w:rsidR="00A12DE9" w:rsidRPr="00BB4F02">
        <w:rPr>
          <w:rFonts w:ascii="Times New Roman" w:hAnsi="Times New Roman" w:cs="Times New Roman"/>
          <w:sz w:val="24"/>
          <w:szCs w:val="24"/>
        </w:rPr>
        <w:t xml:space="preserve">мероприятий различной </w:t>
      </w:r>
      <w:r w:rsidR="00B80F72" w:rsidRPr="00BB4F02">
        <w:rPr>
          <w:rFonts w:ascii="Times New Roman" w:hAnsi="Times New Roman" w:cs="Times New Roman"/>
          <w:sz w:val="24"/>
          <w:szCs w:val="24"/>
        </w:rPr>
        <w:t>спортивн</w:t>
      </w:r>
      <w:r w:rsidR="00A12DE9" w:rsidRPr="00BB4F02">
        <w:rPr>
          <w:rFonts w:ascii="Times New Roman" w:hAnsi="Times New Roman" w:cs="Times New Roman"/>
          <w:sz w:val="24"/>
          <w:szCs w:val="24"/>
        </w:rPr>
        <w:t>ой направленности</w:t>
      </w:r>
      <w:r w:rsidR="00D87C97" w:rsidRPr="00BB4F02">
        <w:rPr>
          <w:rFonts w:ascii="Times New Roman" w:hAnsi="Times New Roman" w:cs="Times New Roman"/>
          <w:sz w:val="24"/>
          <w:szCs w:val="24"/>
        </w:rPr>
        <w:t>.</w:t>
      </w:r>
    </w:p>
    <w:p w:rsidR="00571609" w:rsidRPr="00BB4F02" w:rsidRDefault="00571609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4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BB4F02" w:rsidRPr="00BB4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начальника ЦТ ГТО</w:t>
      </w:r>
      <w:r w:rsidR="00A175BB" w:rsidRPr="00BB4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4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DB3685" w:rsidRPr="00C64C53" w:rsidRDefault="00DB3685" w:rsidP="003B7B30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6F62C8" w:rsidRPr="00C64C53" w:rsidRDefault="006F62C8" w:rsidP="003B7B30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подвижность и влажность воздуха;</w:t>
      </w:r>
    </w:p>
    <w:p w:rsidR="00A54578" w:rsidRPr="00C64C53" w:rsidRDefault="00A54578" w:rsidP="003B7B30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и пониженная температура воздуха</w:t>
      </w:r>
      <w:r w:rsidR="006F62C8" w:rsidRPr="00C6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неблагоприятные метеоусловия</w:t>
      </w:r>
      <w:r w:rsidRPr="00C6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54578" w:rsidRPr="00C64C53" w:rsidRDefault="00906370" w:rsidP="003B7B30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укусы насекомых, бродячих животных;</w:t>
      </w:r>
    </w:p>
    <w:p w:rsidR="00DB3685" w:rsidRPr="00C64C53" w:rsidRDefault="00DB3685" w:rsidP="003B7B30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C53"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</w:t>
      </w:r>
      <w:r w:rsidR="004F78A3" w:rsidRPr="00C64C53">
        <w:rPr>
          <w:rFonts w:ascii="Times New Roman" w:hAnsi="Times New Roman" w:cs="Times New Roman"/>
          <w:sz w:val="24"/>
          <w:szCs w:val="24"/>
        </w:rPr>
        <w:t xml:space="preserve"> </w:t>
      </w:r>
      <w:r w:rsidR="004F78A3" w:rsidRPr="00C6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</w:t>
      </w:r>
      <w:proofErr w:type="spellStart"/>
      <w:r w:rsidR="004F78A3" w:rsidRPr="00C6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4F78A3" w:rsidRPr="00C6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отсутствие или недостаток естественного света)</w:t>
      </w:r>
      <w:r w:rsidRPr="00C64C53">
        <w:rPr>
          <w:rFonts w:ascii="Times New Roman" w:hAnsi="Times New Roman" w:cs="Times New Roman"/>
          <w:sz w:val="24"/>
          <w:szCs w:val="24"/>
        </w:rPr>
        <w:t>;</w:t>
      </w:r>
    </w:p>
    <w:p w:rsidR="00C64C53" w:rsidRPr="00C64C53" w:rsidRDefault="00C64C53" w:rsidP="003B7B30">
      <w:pPr>
        <w:pStyle w:val="a9"/>
        <w:numPr>
          <w:ilvl w:val="0"/>
          <w:numId w:val="10"/>
        </w:numPr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повышенный уровень шума при организации и проведении мероприятий различной направленности (в </w:t>
      </w:r>
      <w:proofErr w:type="spellStart"/>
      <w:r w:rsidRPr="00C64C53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C64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эксплуатации </w:t>
      </w:r>
      <w:r w:rsidRPr="00C64C53">
        <w:rPr>
          <w:rStyle w:val="ac"/>
          <w:rFonts w:ascii="Times New Roman" w:hAnsi="Times New Roman" w:cs="Times New Roman"/>
          <w:b w:val="0"/>
          <w:sz w:val="24"/>
          <w:szCs w:val="24"/>
        </w:rPr>
        <w:t>бытовой аудиотехники</w:t>
      </w:r>
      <w:r w:rsidR="003C7D36">
        <w:rPr>
          <w:rStyle w:val="ac"/>
          <w:rFonts w:ascii="Times New Roman" w:hAnsi="Times New Roman" w:cs="Times New Roman"/>
          <w:b w:val="0"/>
          <w:sz w:val="24"/>
          <w:szCs w:val="24"/>
        </w:rPr>
        <w:t>)</w:t>
      </w:r>
      <w:r w:rsidRPr="00C64C53">
        <w:rPr>
          <w:rStyle w:val="ac"/>
          <w:rFonts w:ascii="Times New Roman" w:hAnsi="Times New Roman" w:cs="Times New Roman"/>
          <w:b w:val="0"/>
          <w:sz w:val="24"/>
          <w:szCs w:val="24"/>
        </w:rPr>
        <w:t>;</w:t>
      </w:r>
    </w:p>
    <w:p w:rsidR="0031222E" w:rsidRPr="00C64C53" w:rsidRDefault="00AE24D6" w:rsidP="003B7B30">
      <w:pPr>
        <w:pStyle w:val="a9"/>
        <w:numPr>
          <w:ilvl w:val="0"/>
          <w:numId w:val="10"/>
        </w:numPr>
        <w:spacing w:after="0" w:line="20" w:lineRule="atLeast"/>
        <w:ind w:left="851" w:hanging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C53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31222E" w:rsidRPr="00C64C53" w:rsidRDefault="0031222E" w:rsidP="003B7B30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C53">
        <w:rPr>
          <w:rFonts w:ascii="Times New Roman" w:hAnsi="Times New Roman" w:cs="Times New Roman"/>
          <w:sz w:val="24"/>
          <w:szCs w:val="24"/>
        </w:rPr>
        <w:t>напряжение зрительного анализатора, прямая и отраженная блёскость, контрастность;</w:t>
      </w:r>
    </w:p>
    <w:p w:rsidR="00DB3685" w:rsidRPr="00C64C53" w:rsidRDefault="00DB3685" w:rsidP="003B7B30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C53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нагрузки, монотонность труда;</w:t>
      </w:r>
    </w:p>
    <w:p w:rsidR="006E35B1" w:rsidRPr="00C64C53" w:rsidRDefault="00DB3685" w:rsidP="003B7B30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C53">
        <w:rPr>
          <w:rFonts w:ascii="Times New Roman" w:hAnsi="Times New Roman" w:cs="Times New Roman"/>
          <w:sz w:val="24"/>
          <w:szCs w:val="24"/>
        </w:rPr>
        <w:t>большой объем информации, документооборота, интеллектуальные нагрузки;</w:t>
      </w:r>
    </w:p>
    <w:p w:rsidR="004B6772" w:rsidRPr="00C64C53" w:rsidRDefault="004B6772" w:rsidP="003B7B30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C5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 пореза в результате воздействий острых кромок и заусенцев</w:t>
      </w:r>
      <w:r w:rsidR="00BB4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</w:t>
      </w:r>
      <w:proofErr w:type="spellStart"/>
      <w:r w:rsidR="00BB4F02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BB4F02">
        <w:rPr>
          <w:rFonts w:ascii="Times New Roman" w:eastAsia="Times New Roman" w:hAnsi="Times New Roman" w:cs="Times New Roman"/>
          <w:sz w:val="24"/>
          <w:szCs w:val="24"/>
          <w:lang w:eastAsia="ru-RU"/>
        </w:rPr>
        <w:t>. средств труда, спортивного инвентаря)</w:t>
      </w:r>
      <w:r w:rsidRPr="00C64C5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E35B1" w:rsidRPr="004E6ABB" w:rsidRDefault="006E35B1" w:rsidP="003B7B30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опасность </w:t>
      </w:r>
      <w:proofErr w:type="spellStart"/>
      <w:r w:rsidR="004B6772" w:rsidRPr="00C64C5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травмирования</w:t>
      </w:r>
      <w:proofErr w:type="spellEnd"/>
      <w:r w:rsidR="004B6772" w:rsidRPr="00C64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</w:t>
      </w:r>
      <w:r w:rsidR="00BB4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принятии норм ГТО, участии в </w:t>
      </w:r>
      <w:r w:rsidR="004B6772" w:rsidRPr="00C64C5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проведении спортивных</w:t>
      </w:r>
      <w:r w:rsidR="004B6772" w:rsidRPr="00C83A2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спортивно – массовых и иных мероприятий</w:t>
      </w:r>
      <w:r w:rsidR="001B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</w:t>
      </w:r>
      <w:proofErr w:type="spellStart"/>
      <w:r w:rsidR="001B332E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1B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</w:t>
      </w:r>
      <w:r w:rsidR="00CD7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случайном </w:t>
      </w:r>
      <w:r w:rsidR="001B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попадании спортивным инвентарем, </w:t>
      </w:r>
      <w:r w:rsidR="00E64ED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утоплении -</w:t>
      </w:r>
      <w:r w:rsidR="001B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организации и проведении мероприятий по отдельным видам спортивной направленности)</w:t>
      </w:r>
      <w:r w:rsidRPr="00C83A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E6ABB" w:rsidRPr="00C83A26" w:rsidRDefault="004E6ABB" w:rsidP="003B7B30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8E1">
        <w:rPr>
          <w:rFonts w:ascii="Times New Roman" w:hAnsi="Times New Roman" w:cs="Times New Roman"/>
          <w:sz w:val="24"/>
          <w:szCs w:val="24"/>
        </w:rPr>
        <w:t xml:space="preserve">вероятность получения травм различной степени тяжести (ссадины, ушибы, вывихи, </w:t>
      </w:r>
      <w:r w:rsidRPr="00F338E1">
        <w:rPr>
          <w:rFonts w:ascii="Times New Roman" w:hAnsi="Times New Roman" w:cs="Times New Roman"/>
          <w:sz w:val="24"/>
          <w:szCs w:val="24"/>
        </w:rPr>
        <w:lastRenderedPageBreak/>
        <w:t>растяжения, разрывы связок, переломы) при эксплуатации спортивного оснащения</w:t>
      </w:r>
      <w:r>
        <w:rPr>
          <w:rFonts w:ascii="Times New Roman" w:hAnsi="Times New Roman" w:cs="Times New Roman"/>
          <w:sz w:val="24"/>
          <w:szCs w:val="24"/>
        </w:rPr>
        <w:t>, инвентаря;</w:t>
      </w:r>
    </w:p>
    <w:p w:rsidR="00DB3685" w:rsidRPr="00C83A26" w:rsidRDefault="00DB3685" w:rsidP="003B7B30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3A26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движущиеся машины и механизмы </w:t>
      </w:r>
      <w:r w:rsidR="00221062" w:rsidRPr="00C83A26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Pr="00C83A26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опасность ДТП</w:t>
      </w:r>
      <w:r w:rsidR="00221062" w:rsidRPr="00C83A26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Pr="00C83A26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DB3685" w:rsidRPr="00C83A26" w:rsidRDefault="00DB3685" w:rsidP="003321B2">
      <w:pPr>
        <w:pStyle w:val="a9"/>
        <w:numPr>
          <w:ilvl w:val="0"/>
          <w:numId w:val="10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C83A26">
        <w:rPr>
          <w:rFonts w:ascii="Times New Roman" w:hAnsi="Times New Roman" w:cs="Times New Roman"/>
          <w:sz w:val="24"/>
          <w:szCs w:val="24"/>
        </w:rPr>
        <w:t>п</w:t>
      </w:r>
      <w:r w:rsidRPr="00C83A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C83A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C83A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2E0BC4" w:rsidRPr="002E0BC4" w:rsidRDefault="002E0BC4" w:rsidP="003B7B30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Дополнительные т</w:t>
      </w:r>
      <w:r w:rsidRPr="00F7709E">
        <w:rPr>
          <w:rFonts w:ascii="Times New Roman" w:hAnsi="Times New Roman" w:cs="Times New Roman"/>
          <w:sz w:val="24"/>
          <w:szCs w:val="24"/>
        </w:rPr>
        <w:t>равм</w:t>
      </w:r>
      <w:r>
        <w:rPr>
          <w:rFonts w:ascii="Times New Roman" w:hAnsi="Times New Roman" w:cs="Times New Roman"/>
          <w:sz w:val="24"/>
          <w:szCs w:val="24"/>
        </w:rPr>
        <w:t>ирующие</w:t>
      </w:r>
      <w:r w:rsidRPr="00F7709E">
        <w:rPr>
          <w:rFonts w:ascii="Times New Roman" w:hAnsi="Times New Roman" w:cs="Times New Roman"/>
          <w:sz w:val="24"/>
          <w:szCs w:val="24"/>
        </w:rPr>
        <w:t xml:space="preserve"> фактор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F7709E">
        <w:rPr>
          <w:rFonts w:ascii="Times New Roman" w:hAnsi="Times New Roman" w:cs="Times New Roman"/>
          <w:sz w:val="24"/>
          <w:szCs w:val="24"/>
        </w:rPr>
        <w:t>могут возникнуть в результате следующих причин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C263B" w:rsidRDefault="009C263B" w:rsidP="003B7B30">
      <w:pPr>
        <w:pStyle w:val="a9"/>
        <w:numPr>
          <w:ilvl w:val="0"/>
          <w:numId w:val="31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7709E">
        <w:rPr>
          <w:rFonts w:ascii="Times New Roman" w:hAnsi="Times New Roman" w:cs="Times New Roman"/>
          <w:sz w:val="24"/>
          <w:szCs w:val="24"/>
        </w:rPr>
        <w:t xml:space="preserve">неудовлетворительное состояние </w:t>
      </w:r>
      <w:r>
        <w:rPr>
          <w:rFonts w:ascii="Times New Roman" w:hAnsi="Times New Roman" w:cs="Times New Roman"/>
          <w:sz w:val="24"/>
          <w:szCs w:val="24"/>
        </w:rPr>
        <w:t>спортивных объектов, плоскостных сооружений</w:t>
      </w:r>
      <w:r w:rsidRPr="00F7709E">
        <w:rPr>
          <w:rFonts w:ascii="Times New Roman" w:hAnsi="Times New Roman" w:cs="Times New Roman"/>
          <w:sz w:val="24"/>
          <w:szCs w:val="24"/>
        </w:rPr>
        <w:t>;</w:t>
      </w:r>
    </w:p>
    <w:p w:rsidR="00302DE7" w:rsidRPr="00F7709E" w:rsidRDefault="00302DE7" w:rsidP="003B7B30">
      <w:pPr>
        <w:pStyle w:val="a9"/>
        <w:numPr>
          <w:ilvl w:val="0"/>
          <w:numId w:val="31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рельеф местности в месте проведения мероприятия;</w:t>
      </w:r>
    </w:p>
    <w:p w:rsidR="009C263B" w:rsidRPr="00F7709E" w:rsidRDefault="009C263B" w:rsidP="003B7B30">
      <w:pPr>
        <w:pStyle w:val="a9"/>
        <w:numPr>
          <w:ilvl w:val="0"/>
          <w:numId w:val="31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7709E">
        <w:rPr>
          <w:rFonts w:ascii="Times New Roman" w:hAnsi="Times New Roman" w:cs="Times New Roman"/>
          <w:sz w:val="24"/>
          <w:szCs w:val="24"/>
        </w:rPr>
        <w:t xml:space="preserve">использование неисправного спортивного оборудования, </w:t>
      </w:r>
      <w:r>
        <w:rPr>
          <w:rFonts w:ascii="Times New Roman" w:hAnsi="Times New Roman" w:cs="Times New Roman"/>
          <w:sz w:val="24"/>
          <w:szCs w:val="24"/>
        </w:rPr>
        <w:t xml:space="preserve">снаряжения, </w:t>
      </w:r>
      <w:r w:rsidRPr="00F7709E">
        <w:rPr>
          <w:rFonts w:ascii="Times New Roman" w:hAnsi="Times New Roman" w:cs="Times New Roman"/>
          <w:sz w:val="24"/>
          <w:szCs w:val="24"/>
        </w:rPr>
        <w:t>инвентаря</w:t>
      </w:r>
      <w:r>
        <w:rPr>
          <w:rFonts w:ascii="Times New Roman" w:hAnsi="Times New Roman" w:cs="Times New Roman"/>
          <w:sz w:val="24"/>
          <w:szCs w:val="24"/>
        </w:rPr>
        <w:t xml:space="preserve"> и спортивной экипировки</w:t>
      </w:r>
      <w:r w:rsidRPr="00F7709E">
        <w:rPr>
          <w:rFonts w:ascii="Times New Roman" w:hAnsi="Times New Roman" w:cs="Times New Roman"/>
          <w:sz w:val="24"/>
          <w:szCs w:val="24"/>
        </w:rPr>
        <w:t>;</w:t>
      </w:r>
    </w:p>
    <w:p w:rsidR="002E0BC4" w:rsidRPr="009C263B" w:rsidRDefault="009C263B" w:rsidP="003B7B30">
      <w:pPr>
        <w:pStyle w:val="a9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09E">
        <w:rPr>
          <w:rFonts w:ascii="Times New Roman" w:hAnsi="Times New Roman" w:cs="Times New Roman"/>
          <w:sz w:val="24"/>
          <w:szCs w:val="24"/>
        </w:rPr>
        <w:t>низкий уровень теоретической, методической и практической подготовленности</w:t>
      </w:r>
      <w:r>
        <w:rPr>
          <w:rFonts w:ascii="Times New Roman" w:hAnsi="Times New Roman" w:cs="Times New Roman"/>
          <w:sz w:val="24"/>
          <w:szCs w:val="24"/>
        </w:rPr>
        <w:t xml:space="preserve"> мероприятия;</w:t>
      </w:r>
    </w:p>
    <w:p w:rsidR="0048096E" w:rsidRPr="0048096E" w:rsidRDefault="0048096E" w:rsidP="003B7B30">
      <w:pPr>
        <w:pStyle w:val="a9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нарушения регламента проведения мероприятия;</w:t>
      </w:r>
    </w:p>
    <w:p w:rsidR="009C263B" w:rsidRPr="002E0BC4" w:rsidRDefault="008F0C8A" w:rsidP="003B7B30">
      <w:pPr>
        <w:pStyle w:val="a9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недостатки организационных процессов и несогласованность действий.</w:t>
      </w:r>
    </w:p>
    <w:p w:rsidR="0041394D" w:rsidRPr="00BF56A0" w:rsidRDefault="00D64686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</w:t>
      </w:r>
      <w:r w:rsidR="00FA6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BF56A0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0943D4" w:rsidRPr="009A62DF">
        <w:rPr>
          <w:rFonts w:ascii="Times New Roman" w:hAnsi="Times New Roman" w:cs="Times New Roman"/>
          <w:sz w:val="24"/>
          <w:szCs w:val="24"/>
        </w:rPr>
        <w:t>с</w:t>
      </w:r>
      <w:r w:rsidR="000943D4">
        <w:rPr>
          <w:rFonts w:ascii="Times New Roman" w:hAnsi="Times New Roman" w:cs="Times New Roman"/>
          <w:sz w:val="24"/>
          <w:szCs w:val="24"/>
        </w:rPr>
        <w:t>пецифики</w:t>
      </w:r>
      <w:r w:rsidRPr="00BF56A0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Работник должен применять СИЗ (с теми же защитными свойствами, как и у подконтрольных работников/дежурные СИЗ), при осуществлении контроля/производстве работ на подконтрольных участках/объектах, с учетом технологических процессов. </w:t>
      </w:r>
      <w:r w:rsidRPr="00BF56A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BF56A0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СИЗ.</w:t>
      </w:r>
    </w:p>
    <w:p w:rsidR="00BF56A0" w:rsidRPr="00BF56A0" w:rsidRDefault="00BF56A0" w:rsidP="003B7B30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трудовых функций </w:t>
      </w:r>
      <w:r w:rsidR="00A21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начальника ЦТ ГТО</w:t>
      </w: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напрямую связано с организацией и проведением </w:t>
      </w:r>
      <w:r w:rsidR="00A21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мероприятий по принятию норм ГТО (в </w:t>
      </w:r>
      <w:proofErr w:type="spellStart"/>
      <w:r w:rsidR="00A21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A21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участием в </w:t>
      </w: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спортивных, спортивно – массовых </w:t>
      </w:r>
      <w:r w:rsidR="00A21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иных мероприятиях</w:t>
      </w: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предполагающих обеспечение спортивной экипировкой,</w:t>
      </w:r>
      <w:r w:rsidR="00FA1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инвентарем,</w:t>
      </w: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учетом </w:t>
      </w:r>
      <w:r w:rsidR="00F17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спортивной </w:t>
      </w: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направленности мероприятия</w:t>
      </w:r>
      <w:r w:rsidR="00A21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A6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6E03" w:rsidRPr="00BF56A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="00FA6E03" w:rsidRPr="00BF56A0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</w:t>
      </w:r>
      <w:r w:rsidR="00FA6E03">
        <w:rPr>
          <w:rFonts w:ascii="Times New Roman" w:hAnsi="Times New Roman" w:cs="Times New Roman"/>
          <w:sz w:val="24"/>
          <w:szCs w:val="24"/>
        </w:rPr>
        <w:t xml:space="preserve">о и по назначению применять спортивную экипировку, с учетом </w:t>
      </w:r>
      <w:r w:rsidR="00F17DA7">
        <w:rPr>
          <w:rFonts w:ascii="Times New Roman" w:hAnsi="Times New Roman" w:cs="Times New Roman"/>
          <w:sz w:val="24"/>
          <w:szCs w:val="24"/>
        </w:rPr>
        <w:t>специфики</w:t>
      </w:r>
      <w:r w:rsidR="00FA6E03">
        <w:rPr>
          <w:rFonts w:ascii="Times New Roman" w:hAnsi="Times New Roman" w:cs="Times New Roman"/>
          <w:sz w:val="24"/>
          <w:szCs w:val="24"/>
        </w:rPr>
        <w:t xml:space="preserve"> мероприятия.</w:t>
      </w:r>
    </w:p>
    <w:p w:rsidR="00DB3685" w:rsidRPr="00AF64AF" w:rsidRDefault="00D64686" w:rsidP="003B7B30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2A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</w:t>
      </w:r>
      <w:r w:rsidR="00F109BB" w:rsidRPr="00E62A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рабочим местом, соответствующим условиям труда, необходимыми для выполнения трудовых функций и исправными средствами, труда: вычислительной- и офисной оргтехникой (ПК, копир и т.д.); </w:t>
      </w:r>
      <w:r w:rsidR="00E62A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бытовой аудиотехникой</w:t>
      </w:r>
      <w:r w:rsidR="00D43194" w:rsidRPr="00E62A44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97551D" w:rsidRPr="00E62A44">
        <w:rPr>
          <w:rStyle w:val="ac"/>
          <w:rFonts w:ascii="Times New Roman" w:hAnsi="Times New Roman" w:cs="Times New Roman"/>
          <w:b w:val="0"/>
          <w:sz w:val="24"/>
          <w:szCs w:val="24"/>
        </w:rPr>
        <w:t>съемными информационными накопителями (</w:t>
      </w:r>
      <w:r w:rsidR="0097551D" w:rsidRPr="00E62A44">
        <w:rPr>
          <w:rStyle w:val="ac"/>
          <w:rFonts w:ascii="Times New Roman" w:hAnsi="Times New Roman" w:cs="Times New Roman"/>
          <w:b w:val="0"/>
          <w:i/>
          <w:sz w:val="24"/>
          <w:szCs w:val="24"/>
        </w:rPr>
        <w:t>далее по тексту - информационный носитель</w:t>
      </w:r>
      <w:r w:rsidR="0097551D" w:rsidRPr="00E62A44">
        <w:rPr>
          <w:rStyle w:val="ac"/>
          <w:rFonts w:ascii="Times New Roman" w:hAnsi="Times New Roman" w:cs="Times New Roman"/>
          <w:b w:val="0"/>
          <w:sz w:val="24"/>
          <w:szCs w:val="24"/>
        </w:rPr>
        <w:t>)</w:t>
      </w:r>
      <w:r w:rsidR="001B578A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; </w:t>
      </w:r>
      <w:r w:rsidR="001B578A" w:rsidRPr="00AF64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связи (стационарный телефонный аппарат); канцелярскими принадлежностями и расходными материалами</w:t>
      </w:r>
      <w:r w:rsidR="001B578A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; доступом на плоскостные сооружения и к спортивному оснащению объектов учреждения, </w:t>
      </w:r>
      <w:r w:rsidR="00F17DA7" w:rsidRPr="00AF64AF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различным </w:t>
      </w:r>
      <w:r w:rsidR="00D43194" w:rsidRPr="00AF64AF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спортивным инвентарем (для качественной организации </w:t>
      </w:r>
      <w:r w:rsidR="007E67A5" w:rsidRPr="00AF64AF">
        <w:rPr>
          <w:rStyle w:val="ac"/>
          <w:rFonts w:ascii="Times New Roman" w:hAnsi="Times New Roman" w:cs="Times New Roman"/>
          <w:b w:val="0"/>
          <w:sz w:val="24"/>
          <w:szCs w:val="24"/>
        </w:rPr>
        <w:t>работы</w:t>
      </w:r>
      <w:r w:rsidR="00D43194" w:rsidRPr="00AF64AF">
        <w:rPr>
          <w:rStyle w:val="ac"/>
          <w:rFonts w:ascii="Times New Roman" w:hAnsi="Times New Roman" w:cs="Times New Roman"/>
          <w:b w:val="0"/>
          <w:sz w:val="24"/>
          <w:szCs w:val="24"/>
        </w:rPr>
        <w:t>);</w:t>
      </w:r>
      <w:r w:rsidR="00D43194" w:rsidRPr="00AF64AF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="001B578A" w:rsidRPr="00AF64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выделенным местом для хранения спортивного инвентаря и экипировки</w:t>
      </w:r>
      <w:r w:rsidR="00A06137" w:rsidRPr="00AF64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67F97" w:rsidRPr="009F08E4" w:rsidRDefault="00164C18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ЦТ ГТО</w:t>
      </w:r>
      <w:r w:rsidR="00767F97" w:rsidRPr="009F0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эксплуатировать ПК, офисную оргтехнику, </w:t>
      </w:r>
      <w:r w:rsidR="00767F97" w:rsidRPr="009F08E4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средства связи</w:t>
      </w:r>
      <w:r w:rsidR="00CF0A05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, </w:t>
      </w:r>
      <w:r w:rsidR="00CF0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бытовую аудиотехнику </w:t>
      </w:r>
      <w:r w:rsidR="00767F97" w:rsidRPr="009F08E4">
        <w:rPr>
          <w:rStyle w:val="organictextcontentspan"/>
          <w:rFonts w:ascii="Times New Roman" w:hAnsi="Times New Roman" w:cs="Times New Roman"/>
          <w:bCs/>
          <w:sz w:val="24"/>
          <w:szCs w:val="24"/>
        </w:rPr>
        <w:t>-</w:t>
      </w:r>
      <w:r w:rsidR="00767F97" w:rsidRPr="009F0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и требованиями завода изготовителя.</w:t>
      </w:r>
      <w:r w:rsidR="009F08E4" w:rsidRPr="009F0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67F97" w:rsidRPr="00392C6B" w:rsidRDefault="00767F97" w:rsidP="003B7B30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эксплуатации и хранении канцелярских принадлежностей.</w:t>
      </w:r>
    </w:p>
    <w:p w:rsidR="00FA5502" w:rsidRPr="002A0ED1" w:rsidRDefault="00765532" w:rsidP="003B7B30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55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FA5502" w:rsidRPr="007655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облюдать требования безопасной эксплуатации спортивного ин</w:t>
      </w:r>
      <w:r w:rsidR="00A862A0" w:rsidRPr="007655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вентаря, </w:t>
      </w:r>
      <w:r w:rsidR="00FA5502" w:rsidRPr="007655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оснащения</w:t>
      </w:r>
      <w:r w:rsidR="007A1754" w:rsidRPr="007655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покрытий</w:t>
      </w:r>
      <w:r w:rsidR="00A862A0" w:rsidRPr="007655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требования регламентов проведения мероприятий</w:t>
      </w:r>
      <w:r w:rsidRPr="007655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при принятии норм ГТО, участии в организации и проведении спортивных, спортивно – массовых и иных </w:t>
      </w:r>
      <w:r w:rsidRPr="002A0E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мероприятий, с учетом спортивной направленности</w:t>
      </w:r>
      <w:r w:rsidR="00FA5502" w:rsidRPr="002A0E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109BB" w:rsidRPr="002A0ED1" w:rsidRDefault="009214DB" w:rsidP="003B7B30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0E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решении производственных вопросов, </w:t>
      </w:r>
      <w:r w:rsidR="009F08E4" w:rsidRPr="002A0E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взаимодействии с</w:t>
      </w:r>
      <w:r w:rsidRPr="002A0E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сотрудниками - соблюдать деловой этикет, способствовать созданию благоприятного морального климата</w:t>
      </w:r>
      <w:r w:rsidR="00767F97" w:rsidRPr="002A0E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3749B" w:rsidRPr="002A0ED1" w:rsidRDefault="00673B79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0ED1">
        <w:rPr>
          <w:rFonts w:ascii="Times New Roman" w:hAnsi="Times New Roman" w:cs="Times New Roman"/>
          <w:sz w:val="24"/>
          <w:szCs w:val="24"/>
        </w:rPr>
        <w:t xml:space="preserve">Начальник ЦТ </w:t>
      </w:r>
      <w:r w:rsidR="002A0ED1" w:rsidRPr="002A0ED1">
        <w:rPr>
          <w:rFonts w:ascii="Times New Roman" w:hAnsi="Times New Roman" w:cs="Times New Roman"/>
          <w:sz w:val="24"/>
          <w:szCs w:val="24"/>
        </w:rPr>
        <w:t>ГТО</w:t>
      </w:r>
      <w:r w:rsidR="0063749B" w:rsidRPr="002A0ED1">
        <w:rPr>
          <w:rFonts w:ascii="Times New Roman" w:hAnsi="Times New Roman" w:cs="Times New Roman"/>
          <w:sz w:val="24"/>
          <w:szCs w:val="24"/>
        </w:rPr>
        <w:t xml:space="preserve"> должен:</w:t>
      </w:r>
    </w:p>
    <w:p w:rsidR="0063749B" w:rsidRPr="00750CCA" w:rsidRDefault="0063749B" w:rsidP="003B7B30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сохранения здоровья соблюдать правила личной гигиены, санитарии;</w:t>
      </w:r>
    </w:p>
    <w:p w:rsidR="0063749B" w:rsidRPr="00750CCA" w:rsidRDefault="0063749B" w:rsidP="003B7B30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теплой водой с мылом (прием пищи на рабочих местах запрещен);</w:t>
      </w:r>
    </w:p>
    <w:p w:rsidR="0063749B" w:rsidRPr="00750CCA" w:rsidRDefault="0063749B" w:rsidP="003B7B30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хранить личную одежду отдельно от рабочей</w:t>
      </w:r>
      <w:r w:rsidR="009F08E4" w:rsidRPr="00750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(спортивной экипировки)</w:t>
      </w:r>
      <w:r w:rsidRPr="00750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3749B" w:rsidRPr="00750CCA" w:rsidRDefault="0063749B" w:rsidP="003B7B30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</w:t>
      </w:r>
      <w:r w:rsidR="009F08E4" w:rsidRPr="00750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(спортивной экипировке)</w:t>
      </w:r>
      <w:r w:rsidRPr="00750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3749B" w:rsidRPr="00750CCA" w:rsidRDefault="0063749B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63749B" w:rsidRPr="00750CCA" w:rsidRDefault="0063749B" w:rsidP="003B7B30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CCA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750CCA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750CCA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750CCA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750CCA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750CCA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750CCA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750CCA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750CCA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750CCA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750CCA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750CCA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750CCA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750CCA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750CCA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0554EC" w:rsidRPr="00750CCA" w:rsidRDefault="00750CCA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CCA">
        <w:rPr>
          <w:rFonts w:ascii="Times New Roman" w:hAnsi="Times New Roman" w:cs="Times New Roman"/>
          <w:sz w:val="24"/>
          <w:szCs w:val="24"/>
        </w:rPr>
        <w:t>Начальник ЦТ ГТО</w:t>
      </w:r>
      <w:r w:rsidR="0063749B" w:rsidRPr="00750CCA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63749B" w:rsidRPr="00750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иметь четкое представление об опасностях, вредных факторах и производственных рисках, связанных с: эксплуатацией ПК, офисной оргтехники, средств связ</w:t>
      </w:r>
      <w:r w:rsidR="007A1754" w:rsidRPr="00750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канцелярских принадлежностей, аудиотехники;</w:t>
      </w:r>
      <w:r w:rsidR="0063749B" w:rsidRPr="00750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обращением со значительным объемом документов; разъездным характером работ</w:t>
      </w:r>
      <w:r w:rsidR="000554EC" w:rsidRPr="00750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</w:t>
      </w:r>
      <w:proofErr w:type="spellStart"/>
      <w:r w:rsidR="000554EC" w:rsidRPr="00750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0554EC" w:rsidRPr="00750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C64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принятии норм ГТО, участии в </w:t>
      </w:r>
      <w:r w:rsidRPr="00C64C5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проведении спортивных</w:t>
      </w:r>
      <w:r w:rsidRPr="00C83A2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спортивно – массовых и иных мероприятий</w:t>
      </w:r>
      <w:r w:rsidR="00A25F4E" w:rsidRPr="00750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60FC0" w:rsidRPr="00392C6B" w:rsidRDefault="00750CCA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CCA">
        <w:rPr>
          <w:rFonts w:ascii="Times New Roman" w:hAnsi="Times New Roman" w:cs="Times New Roman"/>
          <w:sz w:val="24"/>
          <w:szCs w:val="24"/>
        </w:rPr>
        <w:t>Начальник ЦТ ГТО</w:t>
      </w:r>
      <w:r w:rsidR="00145EDD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требования настоящей инструкции; трудовую дисциплину, режим труда и отдыха</w:t>
      </w:r>
      <w:r w:rsidR="006748D3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питьевой режим</w:t>
      </w:r>
      <w:r w:rsidR="00145EDD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правила и нормы по охране труда; пожарной-, тепло- и электробезопасности; знать </w:t>
      </w:r>
      <w:r w:rsidR="006F0BFD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запретные зоны</w:t>
      </w:r>
      <w:r w:rsidR="00145EDD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знаки безопасности; </w:t>
      </w:r>
      <w:r w:rsidR="00867AAA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инструкций по охране труда при работе на ПК, эксплуатации офисной оргтехники и средств связи, требования при пользовании канцелярскими принадлежностями</w:t>
      </w:r>
      <w:r w:rsidR="00867AAA" w:rsidRPr="00BF24CE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; </w:t>
      </w:r>
      <w:r w:rsidR="00867AAA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внимательность при работе с документацией; </w:t>
      </w:r>
      <w:r w:rsidR="00BF24CE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принятии норм ГТО, участии в </w:t>
      </w:r>
      <w:r w:rsidRPr="00C64C5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проведении спортивных</w:t>
      </w:r>
      <w:r w:rsidRPr="00C83A2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спортивно – массовых и иных мероприятий</w:t>
      </w:r>
      <w:r w:rsidR="00BF24CE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</w:t>
      </w:r>
      <w:proofErr w:type="spellStart"/>
      <w:r w:rsidR="00BF24CE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BF24CE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 использованием бытовой аудиотехники; </w:t>
      </w:r>
      <w:r w:rsidR="00867AAA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размещении на местах хранения спортивного</w:t>
      </w:r>
      <w:r w:rsidR="00BF24CE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инвентар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BF24CE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экипировк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867AAA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соблюдать требования </w:t>
      </w:r>
      <w:r w:rsidR="00046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</w:t>
      </w:r>
      <w:r w:rsidR="00046ECF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046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нения)</w:t>
      </w:r>
      <w:r w:rsidR="00867AAA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</w:t>
      </w:r>
      <w:r w:rsidR="00FA6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(спортивной экипировки)</w:t>
      </w:r>
      <w:r w:rsidR="00867AAA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порядок оказания первой помощи и знать места расположения аптечки; действия при пожаре; соблюдать требования безопасного перемещения по объектам учреждения и его территориям; соблюдать</w:t>
      </w:r>
      <w:r w:rsidR="00867AAA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инструкции при направлении работника по служебному заданию/в командировку; нормы делового общения; требования при закрытии помещения по окончании рабочего дня; меры личной безо</w:t>
      </w:r>
      <w:r w:rsidR="00796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пасности при производстве работ; </w:t>
      </w:r>
      <w:r w:rsidR="00796E68" w:rsidRPr="001418A8">
        <w:rPr>
          <w:rFonts w:ascii="Times New Roman" w:hAnsi="Times New Roman" w:cs="Times New Roman"/>
          <w:sz w:val="24"/>
          <w:szCs w:val="24"/>
        </w:rPr>
        <w:t xml:space="preserve">правила посещения плоскостных сооружений; правила пользования раздевалками, душевыми, </w:t>
      </w:r>
      <w:proofErr w:type="spellStart"/>
      <w:r w:rsidR="00796E68" w:rsidRPr="001418A8">
        <w:rPr>
          <w:rFonts w:ascii="Times New Roman" w:hAnsi="Times New Roman" w:cs="Times New Roman"/>
          <w:sz w:val="24"/>
          <w:szCs w:val="24"/>
        </w:rPr>
        <w:t>сан.уз</w:t>
      </w:r>
      <w:r w:rsidR="00796E68">
        <w:rPr>
          <w:rFonts w:ascii="Times New Roman" w:hAnsi="Times New Roman" w:cs="Times New Roman"/>
          <w:sz w:val="24"/>
          <w:szCs w:val="24"/>
        </w:rPr>
        <w:t>лами</w:t>
      </w:r>
      <w:proofErr w:type="spellEnd"/>
      <w:r w:rsidR="00796E68" w:rsidRPr="001418A8">
        <w:rPr>
          <w:rFonts w:ascii="Times New Roman" w:hAnsi="Times New Roman" w:cs="Times New Roman"/>
          <w:sz w:val="24"/>
          <w:szCs w:val="24"/>
        </w:rPr>
        <w:t xml:space="preserve">; требования </w:t>
      </w:r>
      <w:r w:rsidR="00796E68">
        <w:rPr>
          <w:rFonts w:ascii="Times New Roman" w:hAnsi="Times New Roman" w:cs="Times New Roman"/>
          <w:sz w:val="24"/>
          <w:szCs w:val="24"/>
        </w:rPr>
        <w:t xml:space="preserve">по </w:t>
      </w:r>
      <w:r w:rsidR="00796E68" w:rsidRPr="001418A8">
        <w:rPr>
          <w:rFonts w:ascii="Times New Roman" w:hAnsi="Times New Roman" w:cs="Times New Roman"/>
          <w:sz w:val="24"/>
          <w:szCs w:val="24"/>
        </w:rPr>
        <w:t>допуск</w:t>
      </w:r>
      <w:r w:rsidR="00796E68">
        <w:rPr>
          <w:rFonts w:ascii="Times New Roman" w:hAnsi="Times New Roman" w:cs="Times New Roman"/>
          <w:sz w:val="24"/>
          <w:szCs w:val="24"/>
        </w:rPr>
        <w:t>у</w:t>
      </w:r>
      <w:r w:rsidR="00796E68" w:rsidRPr="001418A8">
        <w:rPr>
          <w:rFonts w:ascii="Times New Roman" w:hAnsi="Times New Roman" w:cs="Times New Roman"/>
          <w:sz w:val="24"/>
          <w:szCs w:val="24"/>
        </w:rPr>
        <w:t xml:space="preserve"> к </w:t>
      </w:r>
      <w:r w:rsidR="00796E68">
        <w:rPr>
          <w:rFonts w:ascii="Times New Roman" w:hAnsi="Times New Roman" w:cs="Times New Roman"/>
          <w:sz w:val="24"/>
          <w:szCs w:val="24"/>
        </w:rPr>
        <w:t>сдаче норм ГТО</w:t>
      </w:r>
      <w:r w:rsidR="00796E68" w:rsidRPr="001418A8">
        <w:rPr>
          <w:rFonts w:ascii="Times New Roman" w:hAnsi="Times New Roman" w:cs="Times New Roman"/>
          <w:sz w:val="24"/>
          <w:szCs w:val="24"/>
        </w:rPr>
        <w:t xml:space="preserve"> (наличие</w:t>
      </w:r>
      <w:r w:rsidR="00796E68">
        <w:rPr>
          <w:rFonts w:ascii="Times New Roman" w:hAnsi="Times New Roman" w:cs="Times New Roman"/>
          <w:sz w:val="24"/>
          <w:szCs w:val="24"/>
        </w:rPr>
        <w:t>:</w:t>
      </w:r>
      <w:r w:rsidR="00796E68" w:rsidRPr="00141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E68" w:rsidRPr="001418A8">
        <w:rPr>
          <w:rFonts w:ascii="Times New Roman" w:hAnsi="Times New Roman" w:cs="Times New Roman"/>
          <w:sz w:val="24"/>
          <w:szCs w:val="24"/>
        </w:rPr>
        <w:t>мед.справки</w:t>
      </w:r>
      <w:proofErr w:type="spellEnd"/>
      <w:r w:rsidR="00796E68">
        <w:rPr>
          <w:rFonts w:ascii="Times New Roman" w:hAnsi="Times New Roman" w:cs="Times New Roman"/>
          <w:sz w:val="24"/>
          <w:szCs w:val="24"/>
        </w:rPr>
        <w:t xml:space="preserve">, </w:t>
      </w:r>
      <w:r w:rsidR="00796E68" w:rsidRPr="001418A8">
        <w:rPr>
          <w:rFonts w:ascii="Times New Roman" w:hAnsi="Times New Roman" w:cs="Times New Roman"/>
          <w:sz w:val="24"/>
          <w:szCs w:val="24"/>
        </w:rPr>
        <w:t>с указанием функциональной группы здоровья, разрешающей посещение объектов спорта и занятие физической активностью</w:t>
      </w:r>
      <w:r w:rsidR="00796E68">
        <w:rPr>
          <w:rFonts w:ascii="Times New Roman" w:hAnsi="Times New Roman" w:cs="Times New Roman"/>
          <w:sz w:val="24"/>
          <w:szCs w:val="24"/>
        </w:rPr>
        <w:t>,</w:t>
      </w:r>
      <w:r w:rsidR="00796E68" w:rsidRPr="004C6D72">
        <w:rPr>
          <w:rFonts w:ascii="Times New Roman" w:hAnsi="Times New Roman" w:cs="Times New Roman"/>
          <w:sz w:val="24"/>
          <w:szCs w:val="24"/>
        </w:rPr>
        <w:t xml:space="preserve"> согласия/разрешения от родителей</w:t>
      </w:r>
      <w:r w:rsidR="00796E68">
        <w:rPr>
          <w:rFonts w:ascii="Times New Roman" w:hAnsi="Times New Roman" w:cs="Times New Roman"/>
          <w:sz w:val="24"/>
          <w:szCs w:val="24"/>
        </w:rPr>
        <w:t>/законных представителей);</w:t>
      </w:r>
      <w:r w:rsidR="00796E68" w:rsidRPr="004C6D72">
        <w:rPr>
          <w:rFonts w:ascii="Times New Roman" w:hAnsi="Times New Roman" w:cs="Times New Roman"/>
          <w:sz w:val="24"/>
          <w:szCs w:val="24"/>
        </w:rPr>
        <w:t xml:space="preserve"> </w:t>
      </w:r>
      <w:r w:rsidR="00796E68">
        <w:rPr>
          <w:rFonts w:ascii="Times New Roman" w:hAnsi="Times New Roman" w:cs="Times New Roman"/>
          <w:sz w:val="24"/>
          <w:szCs w:val="24"/>
        </w:rPr>
        <w:t>т</w:t>
      </w:r>
      <w:r w:rsidR="00796E68" w:rsidRPr="004C6D72">
        <w:rPr>
          <w:rFonts w:ascii="Times New Roman" w:hAnsi="Times New Roman" w:cs="Times New Roman"/>
          <w:sz w:val="24"/>
          <w:szCs w:val="24"/>
        </w:rPr>
        <w:t>ребовани</w:t>
      </w:r>
      <w:r w:rsidR="00796E68">
        <w:rPr>
          <w:rFonts w:ascii="Times New Roman" w:hAnsi="Times New Roman" w:cs="Times New Roman"/>
          <w:sz w:val="24"/>
          <w:szCs w:val="24"/>
        </w:rPr>
        <w:t>я и правила проведения разминки.</w:t>
      </w:r>
    </w:p>
    <w:p w:rsidR="00D36E30" w:rsidRDefault="00E268C1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CD2403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выполненные трудовых функций, </w:t>
      </w:r>
      <w:r w:rsidR="00B44093" w:rsidRPr="00824C92">
        <w:rPr>
          <w:rStyle w:val="ac"/>
          <w:rFonts w:ascii="Times New Roman" w:hAnsi="Times New Roman" w:cs="Times New Roman"/>
          <w:b w:val="0"/>
          <w:sz w:val="24"/>
          <w:szCs w:val="24"/>
        </w:rPr>
        <w:t>обеспечении</w:t>
      </w:r>
      <w:r w:rsidR="00B4409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C3D6C">
        <w:rPr>
          <w:rStyle w:val="ac"/>
          <w:rFonts w:ascii="Times New Roman" w:hAnsi="Times New Roman" w:cs="Times New Roman"/>
          <w:b w:val="0"/>
          <w:sz w:val="24"/>
          <w:szCs w:val="24"/>
        </w:rPr>
        <w:t>эффективности</w:t>
      </w:r>
      <w:r w:rsidR="00CC3D6C" w:rsidRPr="007B7C1D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деятельности учреждения по достижению целей, решению уставных задач в части организации работы </w:t>
      </w:r>
      <w:r w:rsidR="00CC3D6C" w:rsidRPr="00CC3D6C">
        <w:rPr>
          <w:rFonts w:ascii="Times New Roman" w:hAnsi="Times New Roman" w:cs="Times New Roman"/>
          <w:sz w:val="24"/>
          <w:szCs w:val="24"/>
        </w:rPr>
        <w:t>ЦТ ГТО</w:t>
      </w:r>
      <w:r w:rsidR="00CC3D6C">
        <w:rPr>
          <w:rFonts w:ascii="Times New Roman" w:hAnsi="Times New Roman" w:cs="Times New Roman"/>
          <w:sz w:val="24"/>
          <w:szCs w:val="24"/>
        </w:rPr>
        <w:t>;</w:t>
      </w:r>
      <w:r w:rsidR="00CC3D6C" w:rsidRPr="007B7C1D">
        <w:rPr>
          <w:rFonts w:ascii="Times New Roman" w:hAnsi="Times New Roman" w:cs="Times New Roman"/>
          <w:sz w:val="24"/>
          <w:szCs w:val="24"/>
        </w:rPr>
        <w:t xml:space="preserve"> </w:t>
      </w:r>
      <w:r w:rsidR="00CC3D6C" w:rsidRPr="007B7C1D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организации и проведения </w:t>
      </w:r>
      <w:r w:rsidR="00CC3D6C">
        <w:rPr>
          <w:rStyle w:val="ac"/>
          <w:rFonts w:ascii="Times New Roman" w:hAnsi="Times New Roman" w:cs="Times New Roman"/>
          <w:b w:val="0"/>
          <w:sz w:val="24"/>
          <w:szCs w:val="24"/>
        </w:rPr>
        <w:t>мероприятий по принятию нормативов комплекса ГТО и</w:t>
      </w:r>
      <w:r w:rsidR="00CC3D6C" w:rsidRPr="007B7C1D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="00CC3D6C" w:rsidRPr="007B7C1D">
        <w:rPr>
          <w:rFonts w:ascii="Times New Roman" w:hAnsi="Times New Roman" w:cs="Times New Roman"/>
          <w:sz w:val="24"/>
          <w:szCs w:val="24"/>
        </w:rPr>
        <w:t>оценки уровн</w:t>
      </w:r>
      <w:r w:rsidR="00CC3D6C">
        <w:rPr>
          <w:rFonts w:ascii="Times New Roman" w:hAnsi="Times New Roman" w:cs="Times New Roman"/>
          <w:sz w:val="24"/>
          <w:szCs w:val="24"/>
        </w:rPr>
        <w:t>я</w:t>
      </w:r>
      <w:r w:rsidR="00CC3D6C" w:rsidRPr="007B7C1D">
        <w:rPr>
          <w:rFonts w:ascii="Times New Roman" w:hAnsi="Times New Roman" w:cs="Times New Roman"/>
          <w:sz w:val="24"/>
          <w:szCs w:val="24"/>
        </w:rPr>
        <w:t xml:space="preserve"> физической подготовленности </w:t>
      </w:r>
      <w:r w:rsidR="00CC3D6C">
        <w:rPr>
          <w:rFonts w:ascii="Times New Roman" w:hAnsi="Times New Roman" w:cs="Times New Roman"/>
          <w:sz w:val="24"/>
          <w:szCs w:val="24"/>
        </w:rPr>
        <w:t>граждан;</w:t>
      </w:r>
      <w:r w:rsidR="00CC3D6C" w:rsidRPr="007B7C1D">
        <w:rPr>
          <w:rFonts w:ascii="Times New Roman" w:hAnsi="Times New Roman" w:cs="Times New Roman"/>
          <w:sz w:val="24"/>
          <w:szCs w:val="24"/>
        </w:rPr>
        <w:t xml:space="preserve"> </w:t>
      </w:r>
      <w:r w:rsidR="00CC3D6C" w:rsidRPr="007B7C1D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материально - техническому </w:t>
      </w:r>
      <w:r w:rsidR="00CC3D6C" w:rsidRPr="00856E80">
        <w:rPr>
          <w:rStyle w:val="ac"/>
          <w:rFonts w:ascii="Times New Roman" w:hAnsi="Times New Roman" w:cs="Times New Roman"/>
          <w:b w:val="0"/>
          <w:sz w:val="24"/>
          <w:szCs w:val="24"/>
        </w:rPr>
        <w:t>обеспечению спортивным оснащением центра</w:t>
      </w:r>
      <w:r w:rsidR="00B44093">
        <w:rPr>
          <w:rFonts w:ascii="Times New Roman" w:hAnsi="Times New Roman" w:cs="Times New Roman"/>
          <w:sz w:val="24"/>
          <w:szCs w:val="24"/>
        </w:rPr>
        <w:t xml:space="preserve"> и</w:t>
      </w:r>
      <w:r w:rsidR="00B44093" w:rsidRPr="00824C92">
        <w:rPr>
          <w:rFonts w:ascii="Times New Roman" w:hAnsi="Times New Roman" w:cs="Times New Roman"/>
          <w:sz w:val="24"/>
          <w:szCs w:val="24"/>
        </w:rPr>
        <w:t xml:space="preserve"> </w:t>
      </w:r>
      <w:r w:rsidR="00B44093">
        <w:rPr>
          <w:rStyle w:val="ac"/>
          <w:rFonts w:ascii="Times New Roman" w:hAnsi="Times New Roman" w:cs="Times New Roman"/>
          <w:b w:val="0"/>
          <w:sz w:val="24"/>
          <w:szCs w:val="24"/>
        </w:rPr>
        <w:t>укреплении</w:t>
      </w:r>
      <w:r w:rsidR="00B44093" w:rsidRPr="00824C92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материально - </w:t>
      </w:r>
      <w:r w:rsidR="00B44093" w:rsidRPr="00B4409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технического обеспечения, спортивного оснащения </w:t>
      </w:r>
      <w:r w:rsidR="00CC3D6C">
        <w:rPr>
          <w:rStyle w:val="ac"/>
          <w:rFonts w:ascii="Times New Roman" w:hAnsi="Times New Roman" w:cs="Times New Roman"/>
          <w:b w:val="0"/>
          <w:sz w:val="24"/>
          <w:szCs w:val="24"/>
        </w:rPr>
        <w:t>ЦТ ГТО</w:t>
      </w:r>
      <w:r w:rsidR="00CD2403" w:rsidRPr="00B44093">
        <w:rPr>
          <w:rFonts w:ascii="Times New Roman" w:hAnsi="Times New Roman" w:cs="Times New Roman"/>
          <w:sz w:val="24"/>
          <w:szCs w:val="24"/>
        </w:rPr>
        <w:t xml:space="preserve">, </w:t>
      </w:r>
      <w:r w:rsidRPr="00B440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руководствоваться</w:t>
      </w:r>
      <w:r w:rsidR="00BA1F3E" w:rsidRPr="00B440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B440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44093">
        <w:rPr>
          <w:rFonts w:ascii="Times New Roman" w:hAnsi="Times New Roman" w:cs="Times New Roman"/>
          <w:sz w:val="24"/>
          <w:szCs w:val="24"/>
        </w:rPr>
        <w:t xml:space="preserve">действующим трудовым законодательством; </w:t>
      </w:r>
      <w:r w:rsidRPr="0055357A">
        <w:rPr>
          <w:rFonts w:ascii="Times New Roman" w:hAnsi="Times New Roman" w:cs="Times New Roman"/>
          <w:color w:val="000000" w:themeColor="text1"/>
          <w:sz w:val="24"/>
          <w:szCs w:val="24"/>
        </w:rPr>
        <w:t>правилами и нормами охраны труда, пожарной–, тепло- и электробезопасности; требованиями в облас</w:t>
      </w:r>
      <w:r w:rsidR="00CD2403" w:rsidRPr="0055357A">
        <w:rPr>
          <w:rFonts w:ascii="Times New Roman" w:hAnsi="Times New Roman" w:cs="Times New Roman"/>
          <w:color w:val="000000" w:themeColor="text1"/>
          <w:sz w:val="24"/>
          <w:szCs w:val="24"/>
        </w:rPr>
        <w:t>ти санитарного законодательства</w:t>
      </w:r>
      <w:r w:rsidRPr="005535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B44093" w:rsidRPr="0055357A">
        <w:rPr>
          <w:rFonts w:ascii="Times New Roman" w:hAnsi="Times New Roman" w:cs="Times New Roman"/>
          <w:sz w:val="24"/>
          <w:szCs w:val="24"/>
        </w:rPr>
        <w:t>Законом о физической культуре и спорте РФ</w:t>
      </w:r>
      <w:r w:rsidRPr="0055357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426824" w:rsidRPr="005535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357A" w:rsidRPr="0055357A">
        <w:rPr>
          <w:rStyle w:val="organictextcontentspan"/>
          <w:rFonts w:ascii="Times New Roman" w:hAnsi="Times New Roman" w:cs="Times New Roman"/>
          <w:sz w:val="24"/>
          <w:szCs w:val="24"/>
        </w:rPr>
        <w:t>Положением о Всероссийском физкультурно-спортивном комплексе "Готов к труду и обороне";</w:t>
      </w:r>
      <w:r w:rsidR="0055357A" w:rsidRPr="0055357A">
        <w:rPr>
          <w:rFonts w:ascii="Times New Roman" w:hAnsi="Times New Roman" w:cs="Times New Roman"/>
          <w:sz w:val="24"/>
          <w:szCs w:val="24"/>
        </w:rPr>
        <w:t xml:space="preserve"> </w:t>
      </w:r>
      <w:r w:rsidR="00BA1F3E" w:rsidRPr="0055357A">
        <w:rPr>
          <w:rFonts w:ascii="Times New Roman" w:hAnsi="Times New Roman" w:cs="Times New Roman"/>
          <w:sz w:val="24"/>
          <w:szCs w:val="24"/>
        </w:rPr>
        <w:t>основными</w:t>
      </w:r>
      <w:r w:rsidR="00426824" w:rsidRPr="0055357A">
        <w:rPr>
          <w:rFonts w:ascii="Times New Roman" w:hAnsi="Times New Roman" w:cs="Times New Roman"/>
          <w:sz w:val="24"/>
          <w:szCs w:val="24"/>
        </w:rPr>
        <w:t xml:space="preserve"> нормативными правовые актами, регламентирующими хозяйственную и финансово-экономическую деятельность</w:t>
      </w:r>
      <w:r w:rsidR="00BA1F3E" w:rsidRPr="0055357A">
        <w:rPr>
          <w:rFonts w:ascii="Times New Roman" w:hAnsi="Times New Roman" w:cs="Times New Roman"/>
          <w:sz w:val="24"/>
          <w:szCs w:val="24"/>
        </w:rPr>
        <w:t>, с учетом порядка и сроков составления/предоставления отчетности</w:t>
      </w:r>
      <w:r w:rsidR="00B44093" w:rsidRPr="0055357A">
        <w:rPr>
          <w:rFonts w:ascii="Times New Roman" w:hAnsi="Times New Roman" w:cs="Times New Roman"/>
          <w:color w:val="000000" w:themeColor="text1"/>
          <w:sz w:val="24"/>
          <w:szCs w:val="24"/>
        </w:rPr>
        <w:t>; Уставом</w:t>
      </w:r>
      <w:r w:rsidRPr="005535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55357A">
        <w:rPr>
          <w:rFonts w:ascii="Times New Roman" w:hAnsi="Times New Roman" w:cs="Times New Roman"/>
          <w:sz w:val="24"/>
          <w:szCs w:val="24"/>
        </w:rPr>
        <w:t>Применять безопасные приемы и методы выполнения работ.</w:t>
      </w:r>
      <w:r w:rsidR="00867AAA" w:rsidRPr="0055357A">
        <w:rPr>
          <w:rFonts w:ascii="Times New Roman" w:hAnsi="Times New Roman" w:cs="Times New Roman"/>
          <w:sz w:val="24"/>
          <w:szCs w:val="24"/>
        </w:rPr>
        <w:t xml:space="preserve"> </w:t>
      </w:r>
      <w:r w:rsidR="00867AAA" w:rsidRPr="00553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свои должностные обязанности/полномочия, действующие в учреждении нормативные и распорядительные документы</w:t>
      </w:r>
      <w:r w:rsidR="0029365B" w:rsidRPr="00553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9365B" w:rsidRPr="0055357A">
        <w:rPr>
          <w:rFonts w:ascii="Times New Roman" w:hAnsi="Times New Roman" w:cs="Times New Roman"/>
          <w:color w:val="000000" w:themeColor="text1"/>
          <w:sz w:val="24"/>
          <w:szCs w:val="24"/>
        </w:rPr>
        <w:t>локальные правовые акты МАУ «ЦФСП»</w:t>
      </w:r>
      <w:r w:rsidR="00867AAA" w:rsidRPr="00553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357A" w:rsidRDefault="0055357A" w:rsidP="009D30C1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При </w:t>
      </w:r>
      <w:r w:rsidRPr="009D30C1">
        <w:rPr>
          <w:rStyle w:val="ac"/>
          <w:rFonts w:ascii="Times New Roman" w:hAnsi="Times New Roman" w:cs="Times New Roman"/>
          <w:b w:val="0"/>
          <w:sz w:val="24"/>
          <w:szCs w:val="24"/>
        </w:rPr>
        <w:t>организации и проведения мероприятий по принятию нормативов комплекса ГТО и</w:t>
      </w:r>
      <w:r w:rsidRPr="009D30C1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Pr="009D30C1">
        <w:rPr>
          <w:rFonts w:ascii="Times New Roman" w:hAnsi="Times New Roman" w:cs="Times New Roman"/>
          <w:sz w:val="24"/>
          <w:szCs w:val="24"/>
        </w:rPr>
        <w:t>оценки уровня физической подготовленности граждан,</w:t>
      </w:r>
      <w:r w:rsidRPr="009D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учитывать</w:t>
      </w:r>
      <w:r w:rsidR="000E66AB" w:rsidRPr="009D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весь комплекс факторов</w:t>
      </w:r>
      <w:r w:rsidRPr="009D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возрастной ценз; гендерную принадлежность; состояни</w:t>
      </w:r>
      <w:r w:rsidR="009D30C1" w:rsidRPr="009D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здоровья, допустимые нагрузки; </w:t>
      </w:r>
      <w:r w:rsidR="009D30C1" w:rsidRPr="009D30C1">
        <w:rPr>
          <w:rFonts w:ascii="Times New Roman" w:hAnsi="Times New Roman" w:cs="Times New Roman"/>
          <w:sz w:val="24"/>
          <w:szCs w:val="24"/>
        </w:rPr>
        <w:t>физическую подготовленность и функциональные возможности каждого участника;</w:t>
      </w:r>
      <w:r w:rsidRPr="009D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также сдаваемую ступень норм ГТО.</w:t>
      </w:r>
    </w:p>
    <w:p w:rsidR="00F85F42" w:rsidRPr="00392C6B" w:rsidRDefault="00CE0415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0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ЦТ ГТО</w:t>
      </w:r>
      <w:r w:rsidR="00E32716" w:rsidRPr="009D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известить </w:t>
      </w:r>
      <w:r w:rsidRPr="009D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заместителя директора по спортивно – массовой </w:t>
      </w:r>
      <w:r w:rsidRPr="009D30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работе (</w:t>
      </w:r>
      <w:r w:rsidRPr="009D30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далее по тексту – заместитель директора по СМР</w:t>
      </w:r>
      <w:r w:rsidRPr="009D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E32716" w:rsidRPr="009D3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директора, о любой ситуации, угрожающей жизни и здоровью людей, о каждом несчастном случае, произошедшем на рабочем месте, </w:t>
      </w:r>
      <w:proofErr w:type="spellStart"/>
      <w:r w:rsidR="00E32716" w:rsidRPr="009D30C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 w:rsidR="00E32716" w:rsidRPr="009D30C1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 ухудшении состояния своего здоровья, в том числе о проявлении признаков острого заболевания, о</w:t>
      </w:r>
      <w:r w:rsidR="00E32716" w:rsidRPr="009D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замеченных нар</w:t>
      </w:r>
      <w:r w:rsidR="00CB3E75" w:rsidRPr="009D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ушениях требований безопасности;</w:t>
      </w:r>
      <w:r w:rsidR="00E32716" w:rsidRPr="009D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2716" w:rsidRPr="009D30C1">
        <w:rPr>
          <w:rFonts w:ascii="Times New Roman" w:hAnsi="Times New Roman" w:cs="Times New Roman"/>
          <w:sz w:val="24"/>
          <w:szCs w:val="24"/>
        </w:rPr>
        <w:t>неисправности</w:t>
      </w:r>
      <w:r w:rsidR="00CB3E75" w:rsidRPr="009D30C1">
        <w:rPr>
          <w:rFonts w:ascii="Times New Roman" w:hAnsi="Times New Roman" w:cs="Times New Roman"/>
          <w:sz w:val="24"/>
          <w:szCs w:val="24"/>
        </w:rPr>
        <w:t xml:space="preserve"> средств труда, </w:t>
      </w:r>
      <w:r w:rsidR="00CB3E75" w:rsidRPr="009D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ПК, офисной оргтехники</w:t>
      </w:r>
      <w:r w:rsidR="00A449C7" w:rsidRPr="009D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музыкального оборудования</w:t>
      </w:r>
      <w:r w:rsidR="00A44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спортивного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оснащения, </w:t>
      </w:r>
      <w:r w:rsidR="00A44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инвентаря и экипировки</w:t>
      </w:r>
      <w:r w:rsidR="00F85F42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51F8" w:rsidRPr="00392C6B" w:rsidRDefault="007B51F8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8E0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ЦТ ГТО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9536D0" w:rsidRPr="00392C6B" w:rsidRDefault="009536D0" w:rsidP="003B7B30">
      <w:pPr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392C6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РАБОТЫ.</w:t>
      </w:r>
    </w:p>
    <w:p w:rsidR="00507ADC" w:rsidRPr="00392C6B" w:rsidRDefault="00507ADC" w:rsidP="003B7B30">
      <w:pPr>
        <w:pStyle w:val="a4"/>
        <w:numPr>
          <w:ilvl w:val="1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Прибыть на рабочее место.</w:t>
      </w:r>
    </w:p>
    <w:p w:rsidR="002968BC" w:rsidRDefault="002968BC" w:rsidP="003B7B30">
      <w:pPr>
        <w:pStyle w:val="a4"/>
        <w:numPr>
          <w:ilvl w:val="1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директора и при необходимости, обратиться за медицинской помощью).</w:t>
      </w:r>
    </w:p>
    <w:p w:rsidR="00334018" w:rsidRPr="00A23C35" w:rsidRDefault="00D77026" w:rsidP="003B7B30">
      <w:pPr>
        <w:pStyle w:val="a4"/>
        <w:numPr>
          <w:ilvl w:val="1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046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046ECF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046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392C6B">
        <w:rPr>
          <w:rFonts w:ascii="Times New Roman" w:hAnsi="Times New Roman" w:cs="Times New Roman"/>
          <w:sz w:val="24"/>
          <w:szCs w:val="24"/>
        </w:rPr>
        <w:t xml:space="preserve"> (на подконтрольных участках применяются СИЗ с теми же защитными свойствами, как и у подконтрольных работников). Надеть положенные СИЗ </w:t>
      </w:r>
      <w:r w:rsidR="00B46820" w:rsidRPr="00392C6B">
        <w:rPr>
          <w:rFonts w:ascii="Times New Roman" w:hAnsi="Times New Roman" w:cs="Times New Roman"/>
          <w:sz w:val="24"/>
          <w:szCs w:val="24"/>
        </w:rPr>
        <w:t xml:space="preserve">в соответствии с характером предстоящей работы </w:t>
      </w:r>
      <w:r w:rsidRPr="00392C6B">
        <w:rPr>
          <w:rFonts w:ascii="Times New Roman" w:hAnsi="Times New Roman" w:cs="Times New Roman"/>
          <w:sz w:val="24"/>
          <w:szCs w:val="24"/>
        </w:rPr>
        <w:t xml:space="preserve">(если это предусмотрено согласно характера трудовых функций и выполняемых работ), 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исключением свободно свисающих концов. </w:t>
      </w:r>
      <w:r w:rsidRPr="00A23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Запрещается закалывать одежду булавками, иголками, держать в карманах одежды острые предметы.</w:t>
      </w:r>
      <w:r w:rsidR="00FA6E03" w:rsidRPr="00A23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04C42" w:rsidRPr="00B04C42" w:rsidRDefault="000B132F" w:rsidP="003B7B30">
      <w:pPr>
        <w:pStyle w:val="a4"/>
        <w:numPr>
          <w:ilvl w:val="2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A23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учетом </w:t>
      </w:r>
      <w:r w:rsidR="00A23C35" w:rsidRPr="00A23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специфики трудовой деятельности (принятие норм ГТО, </w:t>
      </w:r>
      <w:r w:rsidR="00A23C35" w:rsidRPr="00A23C35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A23C35" w:rsidRPr="00A23C3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A23C35" w:rsidRPr="00A23C35">
        <w:rPr>
          <w:rFonts w:ascii="Times New Roman" w:hAnsi="Times New Roman" w:cs="Times New Roman"/>
          <w:sz w:val="24"/>
          <w:szCs w:val="24"/>
        </w:rPr>
        <w:t>. вероятность участия в организации и проведении мероприятий различной спортивной направленности)</w:t>
      </w:r>
      <w:r w:rsidR="00A23C35" w:rsidRPr="00A23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23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FA6E03" w:rsidRPr="00A23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пределиться с видом спортивной экипировки</w:t>
      </w:r>
      <w:r w:rsidR="00B852AE" w:rsidRPr="00A23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случае необходимости)</w:t>
      </w:r>
      <w:r w:rsidR="00B04C42" w:rsidRPr="00A23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</w:t>
      </w:r>
      <w:r w:rsidR="00B04C42" w:rsidRPr="00A23C35">
        <w:rPr>
          <w:rFonts w:ascii="Times New Roman" w:hAnsi="Times New Roman" w:cs="Times New Roman"/>
          <w:sz w:val="24"/>
          <w:szCs w:val="24"/>
          <w:shd w:val="clear" w:color="auto" w:fill="FFFFFF"/>
        </w:rPr>
        <w:t>одготовить и н</w:t>
      </w:r>
      <w:r w:rsidR="00B04C42" w:rsidRPr="00A23C35">
        <w:rPr>
          <w:rFonts w:ascii="Times New Roman" w:hAnsi="Times New Roman" w:cs="Times New Roman"/>
          <w:sz w:val="24"/>
          <w:szCs w:val="24"/>
        </w:rPr>
        <w:t xml:space="preserve">адеть ее (предварительно визуально осмотрев, определив пригодность к </w:t>
      </w:r>
      <w:r w:rsidR="00046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046ECF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046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</w:t>
      </w:r>
      <w:r w:rsidR="00B04C42" w:rsidRPr="00A23C35">
        <w:rPr>
          <w:rFonts w:ascii="Times New Roman" w:hAnsi="Times New Roman" w:cs="Times New Roman"/>
          <w:sz w:val="24"/>
          <w:szCs w:val="24"/>
        </w:rPr>
        <w:t xml:space="preserve">). Спортивная экипировка должна быть удобной и свободной, чтобы не стеснять движений, соответствовать сезону и характеру выполняемой трудовой функции применительно к конкретному </w:t>
      </w:r>
      <w:r w:rsidR="002C205D">
        <w:rPr>
          <w:rFonts w:ascii="Times New Roman" w:hAnsi="Times New Roman" w:cs="Times New Roman"/>
          <w:sz w:val="24"/>
          <w:szCs w:val="24"/>
        </w:rPr>
        <w:t>спортивной активности</w:t>
      </w:r>
      <w:r w:rsidR="00E4500E">
        <w:rPr>
          <w:rFonts w:ascii="Times New Roman" w:hAnsi="Times New Roman" w:cs="Times New Roman"/>
          <w:sz w:val="24"/>
          <w:szCs w:val="24"/>
        </w:rPr>
        <w:t xml:space="preserve"> и обеспечивать оптимальную защиту</w:t>
      </w:r>
      <w:r w:rsidR="00B04C42" w:rsidRPr="00A23C35">
        <w:rPr>
          <w:rFonts w:ascii="Times New Roman" w:hAnsi="Times New Roman" w:cs="Times New Roman"/>
          <w:sz w:val="24"/>
          <w:szCs w:val="24"/>
        </w:rPr>
        <w:t xml:space="preserve">. </w:t>
      </w:r>
      <w:r w:rsidR="00B04C42" w:rsidRPr="00A23C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Обувь должна быть с нескользящей подошвой, </w:t>
      </w:r>
      <w:r w:rsidR="00B04C42" w:rsidRPr="00A23C35">
        <w:rPr>
          <w:rFonts w:ascii="Times New Roman" w:hAnsi="Times New Roman" w:cs="Times New Roman"/>
          <w:sz w:val="24"/>
          <w:szCs w:val="24"/>
        </w:rPr>
        <w:t>плотно облегающая ногу, не затрудняющая кровообращение,</w:t>
      </w:r>
      <w:r w:rsidR="00B04C42" w:rsidRPr="00A23C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застегнута</w:t>
      </w:r>
      <w:r w:rsidR="00B04C42" w:rsidRPr="00E466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или зашнурована</w:t>
      </w:r>
      <w:r w:rsidR="00B04C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все застежки (отверстия)</w:t>
      </w:r>
      <w:r w:rsidR="00B04C42" w:rsidRPr="00E466AF">
        <w:rPr>
          <w:rFonts w:ascii="Times New Roman" w:hAnsi="Times New Roman" w:cs="Times New Roman"/>
          <w:sz w:val="24"/>
          <w:szCs w:val="24"/>
          <w:shd w:val="clear" w:color="auto" w:fill="FFFFFF"/>
        </w:rPr>
        <w:t>, шнурки заправлены</w:t>
      </w:r>
      <w:r w:rsidR="00B04C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Все </w:t>
      </w:r>
      <w:r w:rsidR="00B04C42" w:rsidRPr="006D33BA">
        <w:rPr>
          <w:rFonts w:ascii="Times New Roman" w:hAnsi="Times New Roman" w:cs="Times New Roman"/>
          <w:sz w:val="24"/>
          <w:szCs w:val="24"/>
        </w:rPr>
        <w:t>предметы, представляющие опасность (часы, украшения и т.д.)</w:t>
      </w:r>
      <w:r w:rsidR="00B04C42">
        <w:rPr>
          <w:rFonts w:ascii="Times New Roman" w:hAnsi="Times New Roman" w:cs="Times New Roman"/>
          <w:sz w:val="24"/>
          <w:szCs w:val="24"/>
        </w:rPr>
        <w:t xml:space="preserve"> – должны быть сняты, </w:t>
      </w:r>
      <w:r w:rsidR="00B04C42" w:rsidRPr="006D33BA">
        <w:rPr>
          <w:rFonts w:ascii="Times New Roman" w:hAnsi="Times New Roman" w:cs="Times New Roman"/>
          <w:sz w:val="24"/>
          <w:szCs w:val="24"/>
        </w:rPr>
        <w:t xml:space="preserve">карманы спортивной </w:t>
      </w:r>
      <w:r w:rsidR="00B04C42">
        <w:rPr>
          <w:rFonts w:ascii="Times New Roman" w:hAnsi="Times New Roman" w:cs="Times New Roman"/>
          <w:sz w:val="24"/>
          <w:szCs w:val="24"/>
        </w:rPr>
        <w:t>экипировки - освобождены</w:t>
      </w:r>
      <w:r w:rsidR="00B04C42" w:rsidRPr="006D33BA">
        <w:rPr>
          <w:rFonts w:ascii="Times New Roman" w:hAnsi="Times New Roman" w:cs="Times New Roman"/>
          <w:sz w:val="24"/>
          <w:szCs w:val="24"/>
        </w:rPr>
        <w:t xml:space="preserve"> от колющих и других посторонних предметов</w:t>
      </w:r>
      <w:r w:rsidR="00B04C42">
        <w:rPr>
          <w:rFonts w:ascii="Times New Roman" w:hAnsi="Times New Roman" w:cs="Times New Roman"/>
          <w:sz w:val="24"/>
          <w:szCs w:val="24"/>
        </w:rPr>
        <w:t>.</w:t>
      </w:r>
      <w:r w:rsidR="00B852AE">
        <w:rPr>
          <w:rFonts w:ascii="Times New Roman" w:hAnsi="Times New Roman" w:cs="Times New Roman"/>
          <w:sz w:val="24"/>
          <w:szCs w:val="24"/>
        </w:rPr>
        <w:t xml:space="preserve"> </w:t>
      </w:r>
      <w:r w:rsidR="008040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необходимости,</w:t>
      </w:r>
      <w:r w:rsidR="00804012">
        <w:rPr>
          <w:rFonts w:ascii="Times New Roman" w:hAnsi="Times New Roman" w:cs="Times New Roman"/>
          <w:sz w:val="24"/>
          <w:szCs w:val="24"/>
        </w:rPr>
        <w:t xml:space="preserve"> и</w:t>
      </w:r>
      <w:r w:rsidR="00B852AE">
        <w:rPr>
          <w:rFonts w:ascii="Times New Roman" w:hAnsi="Times New Roman" w:cs="Times New Roman"/>
          <w:sz w:val="24"/>
          <w:szCs w:val="24"/>
        </w:rPr>
        <w:t>спользовать теплую спортивную экипировку – с учетом сезона и температурного режима.</w:t>
      </w:r>
    </w:p>
    <w:p w:rsidR="00507ADC" w:rsidRPr="00BE51BD" w:rsidRDefault="00507ADC" w:rsidP="003B7B30">
      <w:pPr>
        <w:pStyle w:val="a4"/>
        <w:numPr>
          <w:ilvl w:val="1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появления сомнений, выявления опасностей, а 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работы не начинать, поставить в известность </w:t>
      </w:r>
      <w:r w:rsidRPr="001B141A">
        <w:rPr>
          <w:rFonts w:ascii="Times New Roman" w:hAnsi="Times New Roman" w:cs="Times New Roman"/>
          <w:color w:val="000000"/>
          <w:sz w:val="24"/>
          <w:szCs w:val="24"/>
        </w:rPr>
        <w:t>директора</w:t>
      </w:r>
      <w:r w:rsidR="002579EE" w:rsidRPr="001B141A">
        <w:rPr>
          <w:rFonts w:ascii="Times New Roman" w:hAnsi="Times New Roman" w:cs="Times New Roman"/>
          <w:color w:val="000000"/>
          <w:sz w:val="24"/>
          <w:szCs w:val="24"/>
        </w:rPr>
        <w:t xml:space="preserve"> (в случаях </w:t>
      </w:r>
      <w:r w:rsidR="001B141A" w:rsidRPr="001B141A">
        <w:rPr>
          <w:rFonts w:ascii="Times New Roman" w:hAnsi="Times New Roman" w:cs="Times New Roman"/>
          <w:color w:val="000000"/>
          <w:sz w:val="24"/>
          <w:szCs w:val="24"/>
        </w:rPr>
        <w:t>проведения мероприятий различной спортивной направленности на объектах</w:t>
      </w:r>
      <w:r w:rsidR="002579EE" w:rsidRPr="001B141A">
        <w:rPr>
          <w:rFonts w:ascii="Times New Roman" w:hAnsi="Times New Roman" w:cs="Times New Roman"/>
          <w:color w:val="000000"/>
          <w:sz w:val="24"/>
          <w:szCs w:val="24"/>
        </w:rPr>
        <w:t xml:space="preserve"> учреждения – лицо ответственное за </w:t>
      </w:r>
      <w:r w:rsidR="002579EE" w:rsidRPr="00BE51BD">
        <w:rPr>
          <w:rFonts w:ascii="Times New Roman" w:hAnsi="Times New Roman" w:cs="Times New Roman"/>
          <w:color w:val="000000"/>
          <w:sz w:val="24"/>
          <w:szCs w:val="24"/>
        </w:rPr>
        <w:t>производство работ на подконтрольном объекте)</w:t>
      </w:r>
      <w:r w:rsidR="002579EE" w:rsidRPr="00BE5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77026" w:rsidRPr="00BE51BD" w:rsidRDefault="00051B0C" w:rsidP="003B7B30">
      <w:pPr>
        <w:pStyle w:val="a4"/>
        <w:numPr>
          <w:ilvl w:val="1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E51BD">
        <w:rPr>
          <w:rFonts w:ascii="Times New Roman" w:hAnsi="Times New Roman" w:cs="Times New Roman"/>
          <w:sz w:val="24"/>
          <w:szCs w:val="24"/>
        </w:rPr>
        <w:t>Прибыв на рабочее место, о</w:t>
      </w:r>
      <w:r w:rsidR="0058500E" w:rsidRPr="00BE51BD">
        <w:rPr>
          <w:rFonts w:ascii="Times New Roman" w:hAnsi="Times New Roman" w:cs="Times New Roman"/>
          <w:sz w:val="24"/>
          <w:szCs w:val="24"/>
        </w:rPr>
        <w:t>знакомиться с рабочей обстановкой путем взаимодействия с</w:t>
      </w:r>
      <w:r w:rsidR="00EE00BA" w:rsidRPr="00BE51BD">
        <w:rPr>
          <w:rFonts w:ascii="Times New Roman" w:hAnsi="Times New Roman" w:cs="Times New Roman"/>
          <w:sz w:val="24"/>
          <w:szCs w:val="24"/>
        </w:rPr>
        <w:t>:</w:t>
      </w:r>
      <w:r w:rsidR="0058500E" w:rsidRPr="00BE51BD">
        <w:rPr>
          <w:rFonts w:ascii="Times New Roman" w:hAnsi="Times New Roman" w:cs="Times New Roman"/>
          <w:sz w:val="24"/>
          <w:szCs w:val="24"/>
        </w:rPr>
        <w:t xml:space="preserve"> </w:t>
      </w:r>
      <w:r w:rsidR="00EE00BA" w:rsidRPr="00BE51BD">
        <w:rPr>
          <w:rFonts w:ascii="Times New Roman" w:hAnsi="Times New Roman" w:cs="Times New Roman"/>
          <w:sz w:val="24"/>
          <w:szCs w:val="24"/>
        </w:rPr>
        <w:t xml:space="preserve">директором учреждения; </w:t>
      </w:r>
      <w:r w:rsidR="00A67DD6" w:rsidRPr="00BE51BD">
        <w:rPr>
          <w:rFonts w:ascii="Times New Roman" w:hAnsi="Times New Roman" w:cs="Times New Roman"/>
          <w:sz w:val="24"/>
          <w:szCs w:val="24"/>
        </w:rPr>
        <w:t xml:space="preserve">заместителем директора по </w:t>
      </w:r>
      <w:r w:rsidR="00A67DD6" w:rsidRPr="00FE511D">
        <w:rPr>
          <w:rFonts w:ascii="Times New Roman" w:hAnsi="Times New Roman" w:cs="Times New Roman"/>
          <w:sz w:val="24"/>
          <w:szCs w:val="24"/>
        </w:rPr>
        <w:t>СМР</w:t>
      </w:r>
      <w:r w:rsidR="00AD04B9" w:rsidRPr="00BE51BD">
        <w:rPr>
          <w:rFonts w:ascii="Times New Roman" w:hAnsi="Times New Roman" w:cs="Times New Roman"/>
          <w:sz w:val="24"/>
          <w:szCs w:val="24"/>
        </w:rPr>
        <w:t>;</w:t>
      </w:r>
      <w:r w:rsidR="00A574A4" w:rsidRPr="00BE51BD">
        <w:rPr>
          <w:rFonts w:ascii="Times New Roman" w:hAnsi="Times New Roman" w:cs="Times New Roman"/>
          <w:sz w:val="24"/>
          <w:szCs w:val="24"/>
        </w:rPr>
        <w:t xml:space="preserve"> </w:t>
      </w:r>
      <w:r w:rsidR="00DC2C23" w:rsidRPr="00BE51BD">
        <w:rPr>
          <w:rFonts w:ascii="Times New Roman" w:hAnsi="Times New Roman" w:cs="Times New Roman"/>
          <w:sz w:val="24"/>
          <w:szCs w:val="24"/>
        </w:rPr>
        <w:t>подчиненным</w:t>
      </w:r>
      <w:r w:rsidR="00A574A4" w:rsidRPr="00BE51BD">
        <w:rPr>
          <w:rFonts w:ascii="Times New Roman" w:hAnsi="Times New Roman" w:cs="Times New Roman"/>
          <w:sz w:val="24"/>
          <w:szCs w:val="24"/>
        </w:rPr>
        <w:t xml:space="preserve"> персоналом</w:t>
      </w:r>
      <w:r w:rsidR="00A67DD6" w:rsidRPr="00BE51BD">
        <w:rPr>
          <w:rFonts w:ascii="Times New Roman" w:hAnsi="Times New Roman" w:cs="Times New Roman"/>
          <w:sz w:val="24"/>
          <w:szCs w:val="24"/>
        </w:rPr>
        <w:t xml:space="preserve"> – инструктор</w:t>
      </w:r>
      <w:r w:rsidR="00DC4419" w:rsidRPr="00BE51BD">
        <w:rPr>
          <w:rFonts w:ascii="Times New Roman" w:hAnsi="Times New Roman" w:cs="Times New Roman"/>
          <w:sz w:val="24"/>
          <w:szCs w:val="24"/>
        </w:rPr>
        <w:t xml:space="preserve"> – методист ФСО</w:t>
      </w:r>
      <w:r w:rsidR="009A6A46" w:rsidRPr="00BE51BD">
        <w:rPr>
          <w:rFonts w:ascii="Times New Roman" w:hAnsi="Times New Roman" w:cs="Times New Roman"/>
          <w:sz w:val="24"/>
          <w:szCs w:val="24"/>
        </w:rPr>
        <w:t>.</w:t>
      </w:r>
    </w:p>
    <w:p w:rsidR="008D6923" w:rsidRPr="00BE51BD" w:rsidRDefault="008D6923" w:rsidP="008D6923">
      <w:pPr>
        <w:pStyle w:val="a4"/>
        <w:numPr>
          <w:ilvl w:val="2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E51BD">
        <w:rPr>
          <w:rFonts w:ascii="Times New Roman" w:hAnsi="Times New Roman" w:cs="Times New Roman"/>
          <w:sz w:val="24"/>
          <w:szCs w:val="24"/>
        </w:rPr>
        <w:t xml:space="preserve">Произвести оценку количества поданных гражданами (организациями) заявок на сдачу нормативов ГТО, </w:t>
      </w:r>
      <w:r w:rsidR="007C6C53">
        <w:rPr>
          <w:rFonts w:ascii="Times New Roman" w:hAnsi="Times New Roman" w:cs="Times New Roman"/>
          <w:sz w:val="24"/>
          <w:szCs w:val="24"/>
        </w:rPr>
        <w:t xml:space="preserve">оценить численность участников, </w:t>
      </w:r>
      <w:r w:rsidRPr="00BE51BD">
        <w:rPr>
          <w:rFonts w:ascii="Times New Roman" w:hAnsi="Times New Roman" w:cs="Times New Roman"/>
          <w:sz w:val="24"/>
          <w:szCs w:val="24"/>
        </w:rPr>
        <w:t>запланированных мероприятий.</w:t>
      </w:r>
      <w:r w:rsidR="007C6C53">
        <w:rPr>
          <w:rFonts w:ascii="Times New Roman" w:hAnsi="Times New Roman" w:cs="Times New Roman"/>
          <w:sz w:val="24"/>
          <w:szCs w:val="24"/>
        </w:rPr>
        <w:t xml:space="preserve"> Оценить наличие </w:t>
      </w:r>
      <w:proofErr w:type="spellStart"/>
      <w:r w:rsidR="007C6C53">
        <w:rPr>
          <w:rFonts w:ascii="Times New Roman" w:hAnsi="Times New Roman" w:cs="Times New Roman"/>
          <w:sz w:val="24"/>
          <w:szCs w:val="24"/>
        </w:rPr>
        <w:t>медзаключений</w:t>
      </w:r>
      <w:proofErr w:type="spellEnd"/>
      <w:r w:rsidR="007C6C53">
        <w:rPr>
          <w:rFonts w:ascii="Times New Roman" w:hAnsi="Times New Roman" w:cs="Times New Roman"/>
          <w:sz w:val="24"/>
          <w:szCs w:val="24"/>
        </w:rPr>
        <w:t xml:space="preserve"> у сдающих нормы ГТО, ознакомиться с содержимым, определить возможность допуска к сдаче норм.</w:t>
      </w:r>
    </w:p>
    <w:p w:rsidR="00E011E9" w:rsidRPr="00392C6B" w:rsidRDefault="000B03C2" w:rsidP="003B7B30">
      <w:pPr>
        <w:pStyle w:val="a4"/>
        <w:numPr>
          <w:ilvl w:val="2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Распланировать день</w:t>
      </w:r>
      <w:r w:rsidR="002A4E54"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рабочий процесс</w:t>
      </w: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учетом поставленных задач. </w:t>
      </w:r>
      <w:r w:rsidR="00E011E9" w:rsidRPr="00392C6B">
        <w:rPr>
          <w:rFonts w:ascii="Times New Roman" w:hAnsi="Times New Roman" w:cs="Times New Roman"/>
          <w:sz w:val="24"/>
          <w:szCs w:val="24"/>
        </w:rPr>
        <w:t xml:space="preserve">Определить последовательность </w:t>
      </w:r>
      <w:r w:rsidRPr="00392C6B">
        <w:rPr>
          <w:rFonts w:ascii="Times New Roman" w:hAnsi="Times New Roman" w:cs="Times New Roman"/>
          <w:sz w:val="24"/>
          <w:szCs w:val="24"/>
        </w:rPr>
        <w:t>их выполнения</w:t>
      </w:r>
      <w:r w:rsidR="00E011E9" w:rsidRPr="00392C6B">
        <w:rPr>
          <w:rFonts w:ascii="Times New Roman" w:hAnsi="Times New Roman" w:cs="Times New Roman"/>
          <w:sz w:val="24"/>
          <w:szCs w:val="24"/>
        </w:rPr>
        <w:t>.</w:t>
      </w:r>
    </w:p>
    <w:p w:rsidR="00672E06" w:rsidRPr="00392C6B" w:rsidRDefault="00F42787" w:rsidP="003B7B30">
      <w:pPr>
        <w:pStyle w:val="a4"/>
        <w:numPr>
          <w:ilvl w:val="1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оценить состояние </w:t>
      </w:r>
      <w:r w:rsidR="00D26F92">
        <w:rPr>
          <w:rFonts w:ascii="Times New Roman" w:hAnsi="Times New Roman" w:cs="Times New Roman"/>
          <w:sz w:val="24"/>
          <w:szCs w:val="24"/>
        </w:rPr>
        <w:t xml:space="preserve">рабочего </w:t>
      </w:r>
      <w:r w:rsidRPr="00392C6B">
        <w:rPr>
          <w:rFonts w:ascii="Times New Roman" w:hAnsi="Times New Roman" w:cs="Times New Roman"/>
          <w:sz w:val="24"/>
          <w:szCs w:val="24"/>
        </w:rPr>
        <w:t>кабинета</w:t>
      </w:r>
      <w:r w:rsidR="00672E06" w:rsidRPr="00392C6B">
        <w:rPr>
          <w:rFonts w:ascii="Times New Roman" w:hAnsi="Times New Roman" w:cs="Times New Roman"/>
          <w:sz w:val="24"/>
          <w:szCs w:val="24"/>
        </w:rPr>
        <w:t>:</w:t>
      </w:r>
    </w:p>
    <w:p w:rsidR="00F42787" w:rsidRPr="00392C6B" w:rsidRDefault="00A64863" w:rsidP="003B7B30">
      <w:pPr>
        <w:pStyle w:val="a4"/>
        <w:numPr>
          <w:ilvl w:val="0"/>
          <w:numId w:val="19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в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состояние освещения и его достаточность, состояние </w:t>
      </w:r>
      <w:proofErr w:type="spellStart"/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672E06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72E06" w:rsidRPr="00392C6B" w:rsidRDefault="00672E06" w:rsidP="003B7B30">
      <w:pPr>
        <w:pStyle w:val="a4"/>
        <w:numPr>
          <w:ilvl w:val="0"/>
          <w:numId w:val="18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lastRenderedPageBreak/>
        <w:t>оценить состояние пола (отсутствие влаги, препятствий на пути следования/передвижения, наличие/отсутствие порогов, цел</w:t>
      </w:r>
      <w:r w:rsidR="00E11FAB" w:rsidRPr="00392C6B">
        <w:rPr>
          <w:rFonts w:ascii="Times New Roman" w:hAnsi="Times New Roman" w:cs="Times New Roman"/>
          <w:sz w:val="24"/>
          <w:szCs w:val="24"/>
        </w:rPr>
        <w:t>остность покрытия полов и т.д.).</w:t>
      </w:r>
    </w:p>
    <w:p w:rsidR="001D6E79" w:rsidRPr="00392C6B" w:rsidRDefault="001D6E79" w:rsidP="003B7B30">
      <w:pPr>
        <w:pStyle w:val="a4"/>
        <w:numPr>
          <w:ilvl w:val="2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Перед началом работы на ПК и работе с документацией </w:t>
      </w:r>
      <w:r w:rsidR="003C7413">
        <w:rPr>
          <w:rFonts w:ascii="Times New Roman" w:hAnsi="Times New Roman" w:cs="Times New Roman"/>
          <w:sz w:val="24"/>
          <w:szCs w:val="24"/>
        </w:rPr>
        <w:t>начальник структурного подразделения ЦТ ГТО</w:t>
      </w:r>
      <w:r w:rsidRPr="00392C6B">
        <w:rPr>
          <w:rFonts w:ascii="Times New Roman" w:hAnsi="Times New Roman" w:cs="Times New Roman"/>
          <w:sz w:val="24"/>
          <w:szCs w:val="24"/>
        </w:rPr>
        <w:t xml:space="preserve"> должен: </w:t>
      </w:r>
    </w:p>
    <w:p w:rsidR="001D6E79" w:rsidRPr="00392C6B" w:rsidRDefault="001D6E79" w:rsidP="003B7B30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392C6B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работ;</w:t>
      </w:r>
    </w:p>
    <w:p w:rsidR="001D6E79" w:rsidRPr="00392C6B" w:rsidRDefault="001D6E79" w:rsidP="003B7B30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стула (иной мебели), исправности подъемно - поворотного устройства стула (при наличии), </w:t>
      </w:r>
      <w:r w:rsidRPr="00392C6B">
        <w:rPr>
          <w:rFonts w:ascii="Times New Roman" w:hAnsi="Times New Roman" w:cs="Times New Roman"/>
          <w:sz w:val="24"/>
          <w:szCs w:val="24"/>
        </w:rPr>
        <w:t xml:space="preserve">отрегулировать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4E0756" w:rsidRPr="00392C6B" w:rsidRDefault="004E0756" w:rsidP="003B7B30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убедиться в устойчивости мебели (шкафов для хранения документов), в рациональном расположении папок с документацией (иных документов) с исключением самопроизвольного падения;</w:t>
      </w:r>
    </w:p>
    <w:p w:rsidR="001D6E79" w:rsidRPr="00392C6B" w:rsidRDefault="004E0756" w:rsidP="003B7B30">
      <w:pPr>
        <w:pStyle w:val="a9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ПК, офисной техники к </w:t>
      </w:r>
      <w:proofErr w:type="spellStart"/>
      <w:r w:rsidRPr="00392C6B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392C6B">
        <w:rPr>
          <w:rFonts w:ascii="Times New Roman" w:hAnsi="Times New Roman" w:cs="Times New Roman"/>
          <w:sz w:val="24"/>
          <w:szCs w:val="24"/>
        </w:rPr>
        <w:t>, убедиться в наличии защитного заземления, целостности изоляции шнура питания, штепсельных вилок, отсутствии свободно лежащих проводов</w:t>
      </w:r>
      <w:r w:rsidR="001D6E79" w:rsidRPr="00392C6B">
        <w:rPr>
          <w:rFonts w:ascii="Times New Roman" w:hAnsi="Times New Roman" w:cs="Times New Roman"/>
          <w:sz w:val="24"/>
          <w:szCs w:val="24"/>
        </w:rPr>
        <w:t>;</w:t>
      </w:r>
    </w:p>
    <w:p w:rsidR="001D6E79" w:rsidRPr="00392C6B" w:rsidRDefault="004E0756" w:rsidP="003B7B30">
      <w:pPr>
        <w:pStyle w:val="a9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 в исправности ПК, офисной техники, средств связи - оценив их целостности и готовности к работе</w:t>
      </w:r>
      <w:r w:rsidR="001D6E79" w:rsidRPr="00392C6B">
        <w:rPr>
          <w:rFonts w:ascii="Times New Roman" w:hAnsi="Times New Roman" w:cs="Times New Roman"/>
          <w:sz w:val="24"/>
          <w:szCs w:val="24"/>
        </w:rPr>
        <w:t>;</w:t>
      </w:r>
    </w:p>
    <w:p w:rsidR="001D6E79" w:rsidRPr="00392C6B" w:rsidRDefault="004E0756" w:rsidP="003B7B30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убедиться в удобстве расположения офисной техники, угла наклона экрана ПК, положение клавиатуры, отсутствии встречного светового потока и отражений на экране</w:t>
      </w:r>
      <w:r w:rsidR="001D6E79" w:rsidRPr="00392C6B">
        <w:rPr>
          <w:rFonts w:ascii="Times New Roman" w:hAnsi="Times New Roman" w:cs="Times New Roman"/>
          <w:sz w:val="24"/>
          <w:szCs w:val="24"/>
        </w:rPr>
        <w:t>;</w:t>
      </w:r>
    </w:p>
    <w:p w:rsidR="00E11FAB" w:rsidRPr="00392C6B" w:rsidRDefault="00E11FAB" w:rsidP="003B7B30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экрана;</w:t>
      </w:r>
    </w:p>
    <w:p w:rsidR="001D6E79" w:rsidRPr="00392C6B" w:rsidRDefault="001D6E79" w:rsidP="003B7B30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убедиться в отсутствии сменных носителей в разъемах процессора ПК; </w:t>
      </w:r>
    </w:p>
    <w:p w:rsidR="00E11FAB" w:rsidRPr="00392C6B" w:rsidRDefault="00E11FAB" w:rsidP="003B7B30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визуально оценить целостность корпуса средств связи. Произвести оценку работоспособности посредствам штатного функционирования и наличия характерного звукового сигнала – гудка;</w:t>
      </w:r>
    </w:p>
    <w:p w:rsidR="001D6E79" w:rsidRPr="00392C6B" w:rsidRDefault="001D6E79" w:rsidP="003B7B30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EC535D" w:rsidRPr="00392C6B" w:rsidRDefault="001D6E79" w:rsidP="003B7B30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eastAsia="Calibri" w:hAnsi="Times New Roman" w:cs="Times New Roman"/>
          <w:sz w:val="24"/>
          <w:szCs w:val="24"/>
        </w:rPr>
        <w:t>убедиться в целостности сейфа (при наличии), шкафа для хранения документации и закрытии его замка;</w:t>
      </w:r>
    </w:p>
    <w:p w:rsidR="004E0756" w:rsidRPr="00392C6B" w:rsidRDefault="00E11FAB" w:rsidP="003B7B30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произвести осмотр рабочего места, убрать все лишние предметы, мешающие выполнению трудовых функций</w:t>
      </w:r>
      <w:r w:rsidR="004E0756" w:rsidRPr="00392C6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D6E79" w:rsidRPr="00392C6B" w:rsidRDefault="001D6E79" w:rsidP="003B7B30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подготовить необходимые для работы документы, расположить их с исключением вероятности падения.</w:t>
      </w:r>
    </w:p>
    <w:p w:rsidR="00C9585C" w:rsidRPr="00392C6B" w:rsidRDefault="00C9585C" w:rsidP="003B7B30">
      <w:pPr>
        <w:pStyle w:val="a4"/>
        <w:numPr>
          <w:ilvl w:val="2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C9585C" w:rsidRPr="00392C6B" w:rsidRDefault="00C9585C" w:rsidP="003B7B30">
      <w:pPr>
        <w:pStyle w:val="a4"/>
        <w:numPr>
          <w:ilvl w:val="0"/>
          <w:numId w:val="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C9585C" w:rsidRPr="00392C6B" w:rsidRDefault="00C9585C" w:rsidP="003B7B30">
      <w:pPr>
        <w:pStyle w:val="a4"/>
        <w:numPr>
          <w:ilvl w:val="0"/>
          <w:numId w:val="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392C6B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392C6B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392C6B">
        <w:rPr>
          <w:rFonts w:ascii="Times New Roman" w:hAnsi="Times New Roman" w:cs="Times New Roman"/>
          <w:sz w:val="24"/>
          <w:szCs w:val="24"/>
        </w:rPr>
        <w:t>»;</w:t>
      </w:r>
    </w:p>
    <w:p w:rsidR="00C9585C" w:rsidRPr="0074724C" w:rsidRDefault="00C9585C" w:rsidP="003B7B30">
      <w:pPr>
        <w:pStyle w:val="a4"/>
        <w:numPr>
          <w:ilvl w:val="0"/>
          <w:numId w:val="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 - если они требуются в </w:t>
      </w:r>
      <w:r w:rsidRPr="0074724C">
        <w:rPr>
          <w:rFonts w:ascii="Times New Roman" w:hAnsi="Times New Roman" w:cs="Times New Roman"/>
          <w:sz w:val="24"/>
          <w:szCs w:val="24"/>
        </w:rPr>
        <w:t xml:space="preserve">процессе работы); </w:t>
      </w:r>
    </w:p>
    <w:p w:rsidR="00C9585C" w:rsidRPr="0074724C" w:rsidRDefault="00C9585C" w:rsidP="003B7B30">
      <w:pPr>
        <w:pStyle w:val="a4"/>
        <w:numPr>
          <w:ilvl w:val="0"/>
          <w:numId w:val="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4724C">
        <w:rPr>
          <w:rFonts w:ascii="Times New Roman" w:hAnsi="Times New Roman" w:cs="Times New Roman"/>
          <w:sz w:val="24"/>
          <w:szCs w:val="24"/>
        </w:rPr>
        <w:t>включить системный блок путем нажатия на кнопку «</w:t>
      </w:r>
      <w:proofErr w:type="spellStart"/>
      <w:r w:rsidRPr="0074724C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74724C">
        <w:rPr>
          <w:rFonts w:ascii="Times New Roman" w:hAnsi="Times New Roman" w:cs="Times New Roman"/>
          <w:sz w:val="24"/>
          <w:szCs w:val="24"/>
        </w:rPr>
        <w:t>»;</w:t>
      </w:r>
    </w:p>
    <w:p w:rsidR="00C9585C" w:rsidRPr="0074724C" w:rsidRDefault="00C9585C" w:rsidP="003B7B30">
      <w:pPr>
        <w:pStyle w:val="a4"/>
        <w:numPr>
          <w:ilvl w:val="0"/>
          <w:numId w:val="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4724C">
        <w:rPr>
          <w:rFonts w:ascii="Times New Roman" w:hAnsi="Times New Roman" w:cs="Times New Roman"/>
          <w:sz w:val="24"/>
          <w:szCs w:val="24"/>
        </w:rPr>
        <w:t>дождаться загрузки операционной системы, открыть необходимые задачи.</w:t>
      </w:r>
    </w:p>
    <w:p w:rsidR="007F19F0" w:rsidRPr="00BB140D" w:rsidRDefault="007F19F0" w:rsidP="00BB140D">
      <w:pPr>
        <w:pStyle w:val="a9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B140D">
        <w:rPr>
          <w:rFonts w:ascii="Times New Roman" w:hAnsi="Times New Roman" w:cs="Times New Roman"/>
          <w:sz w:val="24"/>
          <w:szCs w:val="24"/>
        </w:rPr>
        <w:t xml:space="preserve">Произвести осмотр </w:t>
      </w:r>
      <w:r w:rsidR="00B01720" w:rsidRPr="00BB140D">
        <w:rPr>
          <w:rFonts w:ascii="Times New Roman" w:hAnsi="Times New Roman" w:cs="Times New Roman"/>
          <w:sz w:val="24"/>
          <w:szCs w:val="24"/>
        </w:rPr>
        <w:t>места</w:t>
      </w:r>
      <w:r w:rsidRPr="00BB140D">
        <w:rPr>
          <w:rFonts w:ascii="Times New Roman" w:hAnsi="Times New Roman" w:cs="Times New Roman"/>
          <w:sz w:val="24"/>
          <w:szCs w:val="24"/>
        </w:rPr>
        <w:t xml:space="preserve"> для хранения</w:t>
      </w:r>
      <w:r w:rsidR="00331248" w:rsidRPr="00BB140D">
        <w:rPr>
          <w:rFonts w:ascii="Times New Roman" w:hAnsi="Times New Roman" w:cs="Times New Roman"/>
          <w:sz w:val="24"/>
          <w:szCs w:val="24"/>
        </w:rPr>
        <w:t xml:space="preserve"> </w:t>
      </w:r>
      <w:r w:rsidR="003B6470" w:rsidRPr="00BB140D">
        <w:rPr>
          <w:rFonts w:ascii="Times New Roman" w:hAnsi="Times New Roman" w:cs="Times New Roman"/>
          <w:sz w:val="24"/>
          <w:szCs w:val="24"/>
        </w:rPr>
        <w:t>спортинвентаря и экипировки</w:t>
      </w:r>
      <w:r w:rsidR="002F6B37" w:rsidRPr="00BB140D">
        <w:rPr>
          <w:rFonts w:ascii="Times New Roman" w:hAnsi="Times New Roman" w:cs="Times New Roman"/>
          <w:sz w:val="24"/>
          <w:szCs w:val="24"/>
        </w:rPr>
        <w:t>, оценив</w:t>
      </w:r>
      <w:r w:rsidR="00C07287" w:rsidRPr="00BB140D">
        <w:rPr>
          <w:rFonts w:ascii="Times New Roman" w:hAnsi="Times New Roman" w:cs="Times New Roman"/>
          <w:sz w:val="24"/>
          <w:szCs w:val="24"/>
        </w:rPr>
        <w:t>:</w:t>
      </w:r>
    </w:p>
    <w:p w:rsidR="00744568" w:rsidRPr="0074724C" w:rsidRDefault="00744568" w:rsidP="00D92CB1">
      <w:pPr>
        <w:pStyle w:val="a9"/>
        <w:numPr>
          <w:ilvl w:val="0"/>
          <w:numId w:val="1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47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r w:rsidR="0013381F" w:rsidRPr="00747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ходы к месту производства работ, </w:t>
      </w:r>
      <w:r w:rsidR="0013381F" w:rsidRPr="0074724C">
        <w:rPr>
          <w:rFonts w:ascii="Times New Roman" w:hAnsi="Times New Roman" w:cs="Times New Roman"/>
          <w:sz w:val="24"/>
          <w:szCs w:val="24"/>
        </w:rPr>
        <w:t>пути эвакуации на соответствие требованиям</w:t>
      </w:r>
      <w:r w:rsidR="0013381F" w:rsidRPr="00747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7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(отсутствие </w:t>
      </w:r>
      <w:proofErr w:type="spellStart"/>
      <w:r w:rsidR="00DB1F65" w:rsidRPr="00747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загромождённости</w:t>
      </w:r>
      <w:proofErr w:type="spellEnd"/>
      <w:r w:rsidRPr="00747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препятствий на пути следования)</w:t>
      </w:r>
      <w:r w:rsidRPr="0074724C">
        <w:rPr>
          <w:rFonts w:ascii="Times New Roman" w:hAnsi="Times New Roman" w:cs="Times New Roman"/>
          <w:sz w:val="24"/>
          <w:szCs w:val="24"/>
        </w:rPr>
        <w:t>;</w:t>
      </w:r>
    </w:p>
    <w:p w:rsidR="00BE0900" w:rsidRPr="0074724C" w:rsidRDefault="00E22F59" w:rsidP="00D92CB1">
      <w:pPr>
        <w:pStyle w:val="a9"/>
        <w:numPr>
          <w:ilvl w:val="0"/>
          <w:numId w:val="1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47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покрытия пола</w:t>
      </w:r>
      <w:r w:rsidR="0013381F" w:rsidRPr="00747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C3484F" w:rsidRPr="0074724C">
        <w:rPr>
          <w:rFonts w:ascii="Times New Roman" w:hAnsi="Times New Roman" w:cs="Times New Roman"/>
          <w:sz w:val="24"/>
          <w:szCs w:val="24"/>
        </w:rPr>
        <w:t xml:space="preserve">целостность покрытия полов, </w:t>
      </w:r>
      <w:r w:rsidR="0013381F" w:rsidRPr="0074724C">
        <w:rPr>
          <w:rFonts w:ascii="Times New Roman" w:hAnsi="Times New Roman" w:cs="Times New Roman"/>
          <w:sz w:val="24"/>
          <w:szCs w:val="24"/>
        </w:rPr>
        <w:t xml:space="preserve">наличие/отсутствие порогов, </w:t>
      </w:r>
      <w:r w:rsidR="00C3484F" w:rsidRPr="007472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щелей, выбоин, набитых планок, </w:t>
      </w:r>
      <w:r w:rsidR="00C3484F" w:rsidRPr="0074724C">
        <w:rPr>
          <w:rFonts w:ascii="Times New Roman" w:hAnsi="Times New Roman" w:cs="Times New Roman"/>
          <w:sz w:val="24"/>
          <w:szCs w:val="24"/>
        </w:rPr>
        <w:t xml:space="preserve">торчащих гвоздей, неровностей, скользкости </w:t>
      </w:r>
      <w:r w:rsidR="0013381F" w:rsidRPr="0074724C">
        <w:rPr>
          <w:rFonts w:ascii="Times New Roman" w:hAnsi="Times New Roman" w:cs="Times New Roman"/>
          <w:sz w:val="24"/>
          <w:szCs w:val="24"/>
        </w:rPr>
        <w:t>и т.д.)</w:t>
      </w:r>
      <w:r w:rsidRPr="00747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E0900" w:rsidRPr="00396C52" w:rsidRDefault="00BE0900" w:rsidP="00D92CB1">
      <w:pPr>
        <w:pStyle w:val="a9"/>
        <w:numPr>
          <w:ilvl w:val="0"/>
          <w:numId w:val="1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47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санитарное состояние </w:t>
      </w:r>
      <w:r w:rsidR="0074724C" w:rsidRPr="00747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места хранения</w:t>
      </w:r>
      <w:r w:rsidRPr="00747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07287" w:rsidRPr="0074724C" w:rsidRDefault="00C07287" w:rsidP="00D92CB1">
      <w:pPr>
        <w:pStyle w:val="a9"/>
        <w:numPr>
          <w:ilvl w:val="0"/>
          <w:numId w:val="1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47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достаточность освещения, состояние </w:t>
      </w:r>
      <w:proofErr w:type="spellStart"/>
      <w:r w:rsidRPr="00747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747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4724C">
        <w:rPr>
          <w:rFonts w:ascii="Times New Roman" w:hAnsi="Times New Roman" w:cs="Times New Roman"/>
          <w:sz w:val="24"/>
          <w:szCs w:val="24"/>
        </w:rPr>
        <w:t>отсутствии свободно лежащих проводов</w:t>
      </w:r>
      <w:r w:rsidR="0013381F" w:rsidRPr="0074724C">
        <w:rPr>
          <w:rFonts w:ascii="Times New Roman" w:hAnsi="Times New Roman" w:cs="Times New Roman"/>
          <w:sz w:val="24"/>
          <w:szCs w:val="24"/>
        </w:rPr>
        <w:t xml:space="preserve">, </w:t>
      </w:r>
      <w:r w:rsidR="00396C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требований пожарной- и электробезопасности</w:t>
      </w:r>
      <w:r w:rsidRPr="0074724C">
        <w:rPr>
          <w:rFonts w:ascii="Times New Roman" w:hAnsi="Times New Roman" w:cs="Times New Roman"/>
          <w:sz w:val="24"/>
          <w:szCs w:val="24"/>
        </w:rPr>
        <w:t>;</w:t>
      </w:r>
    </w:p>
    <w:p w:rsidR="00E22F59" w:rsidRPr="0074724C" w:rsidRDefault="00F27E47" w:rsidP="00D92CB1">
      <w:pPr>
        <w:pStyle w:val="a9"/>
        <w:numPr>
          <w:ilvl w:val="0"/>
          <w:numId w:val="1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4724C">
        <w:rPr>
          <w:rFonts w:ascii="Times New Roman" w:hAnsi="Times New Roman" w:cs="Times New Roman"/>
          <w:sz w:val="24"/>
          <w:szCs w:val="24"/>
        </w:rPr>
        <w:t xml:space="preserve">состояние, </w:t>
      </w:r>
      <w:r w:rsidR="00A86F44" w:rsidRPr="0074724C">
        <w:rPr>
          <w:rFonts w:ascii="Times New Roman" w:hAnsi="Times New Roman" w:cs="Times New Roman"/>
          <w:sz w:val="24"/>
          <w:szCs w:val="24"/>
        </w:rPr>
        <w:t xml:space="preserve">устойчивость, прочность и надежность установки стеллажа (шкафа), </w:t>
      </w:r>
      <w:r w:rsidR="007F6AA8">
        <w:rPr>
          <w:rFonts w:ascii="Times New Roman" w:hAnsi="Times New Roman" w:cs="Times New Roman"/>
          <w:sz w:val="24"/>
          <w:szCs w:val="24"/>
        </w:rPr>
        <w:t xml:space="preserve">креплений полок </w:t>
      </w:r>
      <w:r w:rsidR="00A86F44" w:rsidRPr="0074724C">
        <w:rPr>
          <w:rFonts w:ascii="Times New Roman" w:hAnsi="Times New Roman" w:cs="Times New Roman"/>
          <w:sz w:val="24"/>
          <w:szCs w:val="24"/>
        </w:rPr>
        <w:t>для размещения</w:t>
      </w:r>
      <w:r w:rsidR="00396C52">
        <w:rPr>
          <w:rFonts w:ascii="Times New Roman" w:hAnsi="Times New Roman" w:cs="Times New Roman"/>
          <w:sz w:val="24"/>
          <w:szCs w:val="24"/>
        </w:rPr>
        <w:t xml:space="preserve"> инвентаря</w:t>
      </w:r>
      <w:r w:rsidR="00AB4BAD" w:rsidRPr="0074724C">
        <w:rPr>
          <w:rFonts w:ascii="Times New Roman" w:hAnsi="Times New Roman" w:cs="Times New Roman"/>
          <w:sz w:val="24"/>
          <w:szCs w:val="24"/>
        </w:rPr>
        <w:t>;</w:t>
      </w:r>
      <w:r w:rsidR="00A86F44" w:rsidRPr="007472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4BAD" w:rsidRPr="00396C52" w:rsidRDefault="00AB4BAD" w:rsidP="00D92CB1">
      <w:pPr>
        <w:pStyle w:val="a9"/>
        <w:numPr>
          <w:ilvl w:val="0"/>
          <w:numId w:val="1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4724C">
        <w:rPr>
          <w:rFonts w:ascii="Times New Roman" w:hAnsi="Times New Roman" w:cs="Times New Roman"/>
          <w:sz w:val="24"/>
          <w:szCs w:val="24"/>
        </w:rPr>
        <w:t xml:space="preserve">убедиться, что </w:t>
      </w:r>
      <w:r w:rsidR="00B5606C" w:rsidRPr="0074724C">
        <w:rPr>
          <w:rFonts w:ascii="Times New Roman" w:hAnsi="Times New Roman" w:cs="Times New Roman"/>
          <w:sz w:val="24"/>
          <w:szCs w:val="24"/>
        </w:rPr>
        <w:t>ТМЦ</w:t>
      </w:r>
      <w:r w:rsidRPr="0074724C">
        <w:rPr>
          <w:rFonts w:ascii="Times New Roman" w:hAnsi="Times New Roman" w:cs="Times New Roman"/>
          <w:sz w:val="24"/>
          <w:szCs w:val="24"/>
        </w:rPr>
        <w:t xml:space="preserve"> на местах хранения размещены </w:t>
      </w:r>
      <w:r w:rsidR="00586AFE" w:rsidRPr="0074724C">
        <w:rPr>
          <w:rFonts w:ascii="Times New Roman" w:hAnsi="Times New Roman" w:cs="Times New Roman"/>
          <w:sz w:val="24"/>
          <w:szCs w:val="24"/>
        </w:rPr>
        <w:t xml:space="preserve">равномерно, по всей поверхности </w:t>
      </w:r>
      <w:r w:rsidR="00586AFE" w:rsidRPr="00396C52">
        <w:rPr>
          <w:rFonts w:ascii="Times New Roman" w:hAnsi="Times New Roman" w:cs="Times New Roman"/>
          <w:sz w:val="24"/>
          <w:szCs w:val="24"/>
        </w:rPr>
        <w:t xml:space="preserve">мест хранения, </w:t>
      </w:r>
      <w:r w:rsidRPr="00396C52">
        <w:rPr>
          <w:rFonts w:ascii="Times New Roman" w:hAnsi="Times New Roman" w:cs="Times New Roman"/>
          <w:sz w:val="24"/>
          <w:szCs w:val="24"/>
        </w:rPr>
        <w:t>с исключением самопроизвольного падения, скатывания</w:t>
      </w:r>
      <w:r w:rsidR="00D87199" w:rsidRPr="00396C52">
        <w:rPr>
          <w:rFonts w:ascii="Times New Roman" w:hAnsi="Times New Roman" w:cs="Times New Roman"/>
          <w:sz w:val="24"/>
          <w:szCs w:val="24"/>
        </w:rPr>
        <w:t>, рассыпания спортивного инвентаря</w:t>
      </w:r>
      <w:r w:rsidRPr="00396C52">
        <w:rPr>
          <w:rFonts w:ascii="Times New Roman" w:hAnsi="Times New Roman" w:cs="Times New Roman"/>
          <w:sz w:val="24"/>
          <w:szCs w:val="24"/>
        </w:rPr>
        <w:t>;</w:t>
      </w:r>
    </w:p>
    <w:p w:rsidR="00952F19" w:rsidRPr="00396C52" w:rsidRDefault="00952F19" w:rsidP="00D92CB1">
      <w:pPr>
        <w:pStyle w:val="a9"/>
        <w:numPr>
          <w:ilvl w:val="0"/>
          <w:numId w:val="1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6C52">
        <w:rPr>
          <w:rFonts w:ascii="Times New Roman" w:hAnsi="Times New Roman" w:cs="Times New Roman"/>
          <w:sz w:val="24"/>
          <w:szCs w:val="24"/>
        </w:rPr>
        <w:lastRenderedPageBreak/>
        <w:t>убрать посторонние предметы</w:t>
      </w:r>
      <w:r w:rsidR="00776BBC" w:rsidRPr="00396C52">
        <w:rPr>
          <w:rFonts w:ascii="Times New Roman" w:hAnsi="Times New Roman" w:cs="Times New Roman"/>
          <w:sz w:val="24"/>
          <w:szCs w:val="24"/>
        </w:rPr>
        <w:t>;</w:t>
      </w:r>
    </w:p>
    <w:p w:rsidR="00D850EE" w:rsidRPr="00BD508D" w:rsidRDefault="0074724C" w:rsidP="00D92CB1">
      <w:pPr>
        <w:pStyle w:val="a9"/>
        <w:numPr>
          <w:ilvl w:val="0"/>
          <w:numId w:val="1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A3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подготовку спортивного инвентаря и иного оснащения, с учетом </w:t>
      </w:r>
      <w:r w:rsidRPr="00BD50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направленности предполагаемого мероприятия, определить пригодность к эксплуатации с учетом всех рисков</w:t>
      </w:r>
      <w:r w:rsidR="00D850EE" w:rsidRPr="00BD508D">
        <w:rPr>
          <w:rFonts w:ascii="Times New Roman" w:hAnsi="Times New Roman" w:cs="Times New Roman"/>
          <w:sz w:val="24"/>
          <w:szCs w:val="24"/>
        </w:rPr>
        <w:t>;</w:t>
      </w:r>
    </w:p>
    <w:p w:rsidR="00776BBC" w:rsidRPr="00BD508D" w:rsidRDefault="00776BBC" w:rsidP="00D92CB1">
      <w:pPr>
        <w:pStyle w:val="a9"/>
        <w:numPr>
          <w:ilvl w:val="0"/>
          <w:numId w:val="1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D50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предпринять все необходимые действия для обеспечения безопасно</w:t>
      </w:r>
      <w:r w:rsidR="00F9192C" w:rsidRPr="00BD50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производства работ</w:t>
      </w:r>
      <w:r w:rsidRPr="00BD50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D508D" w:rsidRPr="00BB140D" w:rsidRDefault="00BD508D" w:rsidP="00BB140D">
      <w:pPr>
        <w:pStyle w:val="a9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B140D">
        <w:rPr>
          <w:rFonts w:ascii="Times New Roman" w:hAnsi="Times New Roman" w:cs="Times New Roman"/>
          <w:sz w:val="24"/>
          <w:szCs w:val="24"/>
        </w:rPr>
        <w:t>Принять меры по о</w:t>
      </w:r>
      <w:r w:rsidR="005D2336" w:rsidRPr="00BB140D">
        <w:rPr>
          <w:rFonts w:ascii="Times New Roman" w:hAnsi="Times New Roman" w:cs="Times New Roman"/>
          <w:sz w:val="24"/>
          <w:szCs w:val="24"/>
        </w:rPr>
        <w:t>рганиз</w:t>
      </w:r>
      <w:r w:rsidRPr="00BB140D">
        <w:rPr>
          <w:rFonts w:ascii="Times New Roman" w:hAnsi="Times New Roman" w:cs="Times New Roman"/>
          <w:sz w:val="24"/>
          <w:szCs w:val="24"/>
        </w:rPr>
        <w:t>ации обеспечения</w:t>
      </w:r>
      <w:r w:rsidR="005D2336" w:rsidRPr="00BB140D">
        <w:rPr>
          <w:rFonts w:ascii="Times New Roman" w:hAnsi="Times New Roman" w:cs="Times New Roman"/>
          <w:sz w:val="24"/>
          <w:szCs w:val="24"/>
        </w:rPr>
        <w:t xml:space="preserve"> безопасности предстоящего мероприятия и работ</w:t>
      </w:r>
      <w:r w:rsidRPr="00BB140D">
        <w:rPr>
          <w:rFonts w:ascii="Times New Roman" w:hAnsi="Times New Roman" w:cs="Times New Roman"/>
          <w:sz w:val="24"/>
          <w:szCs w:val="24"/>
        </w:rPr>
        <w:t>у инструкторов – методистов ФСО</w:t>
      </w:r>
      <w:r w:rsidR="00F93068" w:rsidRPr="00BB140D">
        <w:rPr>
          <w:rFonts w:ascii="Times New Roman" w:hAnsi="Times New Roman" w:cs="Times New Roman"/>
          <w:sz w:val="24"/>
          <w:szCs w:val="24"/>
        </w:rPr>
        <w:t xml:space="preserve"> (привлечение в случае необходимости)</w:t>
      </w:r>
      <w:r w:rsidRPr="00BB140D">
        <w:rPr>
          <w:rFonts w:ascii="Times New Roman" w:hAnsi="Times New Roman" w:cs="Times New Roman"/>
          <w:sz w:val="24"/>
          <w:szCs w:val="24"/>
        </w:rPr>
        <w:t>.</w:t>
      </w:r>
    </w:p>
    <w:p w:rsidR="007760F2" w:rsidRDefault="007760F2" w:rsidP="005A3802">
      <w:pPr>
        <w:pStyle w:val="a9"/>
        <w:numPr>
          <w:ilvl w:val="2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проведения мероприятия по принятию норм ГТО на объектах учреждения, провести дополнительное согласование с заместителем директора по СМР, </w:t>
      </w:r>
      <w:r w:rsidRPr="00304CCD">
        <w:rPr>
          <w:rFonts w:ascii="Times New Roman" w:hAnsi="Times New Roman" w:cs="Times New Roman"/>
          <w:sz w:val="24"/>
          <w:szCs w:val="24"/>
        </w:rPr>
        <w:t>информировать руководителей по подконтрольным объектам и участкам работ, о предстоящем мероприятии, с целью обеспечения первоочередных мер и подготовки объекта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304CCD">
        <w:rPr>
          <w:rFonts w:ascii="Times New Roman" w:hAnsi="Times New Roman" w:cs="Times New Roman"/>
          <w:sz w:val="24"/>
          <w:szCs w:val="24"/>
        </w:rPr>
        <w:t>ри необходимости, информировать механика, о потр</w:t>
      </w:r>
      <w:r>
        <w:rPr>
          <w:rFonts w:ascii="Times New Roman" w:hAnsi="Times New Roman" w:cs="Times New Roman"/>
          <w:sz w:val="24"/>
          <w:szCs w:val="24"/>
        </w:rPr>
        <w:t>ебности в транспортном средстве.</w:t>
      </w:r>
    </w:p>
    <w:p w:rsidR="00304CCD" w:rsidRDefault="007760F2" w:rsidP="00A73FA6">
      <w:pPr>
        <w:pStyle w:val="a9"/>
        <w:numPr>
          <w:ilvl w:val="2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проведения </w:t>
      </w:r>
      <w:r w:rsidR="00A73FA6">
        <w:rPr>
          <w:rFonts w:ascii="Times New Roman" w:hAnsi="Times New Roman" w:cs="Times New Roman"/>
          <w:sz w:val="24"/>
          <w:szCs w:val="24"/>
        </w:rPr>
        <w:t>мероприятия по принятию нормативов ГТО на территории сторонней организации – провести согласование с руководителем сторонней организации, принимающей</w:t>
      </w:r>
      <w:r w:rsidR="00304CCD" w:rsidRPr="00A73FA6">
        <w:rPr>
          <w:rFonts w:ascii="Times New Roman" w:hAnsi="Times New Roman" w:cs="Times New Roman"/>
          <w:sz w:val="24"/>
          <w:szCs w:val="24"/>
        </w:rPr>
        <w:t xml:space="preserve"> участие в организации и пров</w:t>
      </w:r>
      <w:r w:rsidR="00A73FA6">
        <w:rPr>
          <w:rFonts w:ascii="Times New Roman" w:hAnsi="Times New Roman" w:cs="Times New Roman"/>
          <w:sz w:val="24"/>
          <w:szCs w:val="24"/>
        </w:rPr>
        <w:t>едении предстоящего мероприятия, с целью соблюдения требований охраны труда</w:t>
      </w:r>
      <w:r w:rsidR="00856254">
        <w:rPr>
          <w:rFonts w:ascii="Times New Roman" w:hAnsi="Times New Roman" w:cs="Times New Roman"/>
          <w:sz w:val="24"/>
          <w:szCs w:val="24"/>
        </w:rPr>
        <w:t xml:space="preserve"> и минимизации возможных рисков</w:t>
      </w:r>
      <w:r w:rsidR="005A2A37">
        <w:rPr>
          <w:rFonts w:ascii="Times New Roman" w:hAnsi="Times New Roman" w:cs="Times New Roman"/>
          <w:sz w:val="24"/>
          <w:szCs w:val="24"/>
        </w:rPr>
        <w:t xml:space="preserve"> </w:t>
      </w:r>
      <w:r w:rsidR="004E1CBB">
        <w:rPr>
          <w:rFonts w:ascii="Times New Roman" w:hAnsi="Times New Roman" w:cs="Times New Roman"/>
          <w:sz w:val="24"/>
          <w:szCs w:val="24"/>
        </w:rPr>
        <w:t xml:space="preserve">при пребывании на чужой территории </w:t>
      </w:r>
      <w:r w:rsidR="005A2A37">
        <w:rPr>
          <w:rFonts w:ascii="Times New Roman" w:hAnsi="Times New Roman" w:cs="Times New Roman"/>
          <w:sz w:val="24"/>
          <w:szCs w:val="24"/>
        </w:rPr>
        <w:t>(пройти необходимые инструктажи)</w:t>
      </w:r>
      <w:r w:rsidR="00304CCD" w:rsidRPr="00A73FA6">
        <w:rPr>
          <w:rFonts w:ascii="Times New Roman" w:hAnsi="Times New Roman" w:cs="Times New Roman"/>
          <w:sz w:val="24"/>
          <w:szCs w:val="24"/>
        </w:rPr>
        <w:t>.</w:t>
      </w:r>
      <w:r w:rsidR="00FB3161">
        <w:rPr>
          <w:rFonts w:ascii="Times New Roman" w:hAnsi="Times New Roman" w:cs="Times New Roman"/>
          <w:sz w:val="24"/>
          <w:szCs w:val="24"/>
        </w:rPr>
        <w:t xml:space="preserve"> О</w:t>
      </w:r>
      <w:r w:rsidR="00FB3161" w:rsidRPr="004B5C76">
        <w:rPr>
          <w:rFonts w:ascii="Times New Roman" w:hAnsi="Times New Roman" w:cs="Times New Roman"/>
          <w:sz w:val="24"/>
          <w:szCs w:val="24"/>
        </w:rPr>
        <w:t xml:space="preserve">пределиться с </w:t>
      </w:r>
      <w:r w:rsidR="00FB3161">
        <w:rPr>
          <w:rFonts w:ascii="Times New Roman" w:hAnsi="Times New Roman" w:cs="Times New Roman"/>
          <w:sz w:val="24"/>
          <w:szCs w:val="24"/>
        </w:rPr>
        <w:t xml:space="preserve">датой, временем и </w:t>
      </w:r>
      <w:r w:rsidR="00FB3161" w:rsidRPr="004B5C76">
        <w:rPr>
          <w:rFonts w:ascii="Times New Roman" w:hAnsi="Times New Roman" w:cs="Times New Roman"/>
          <w:sz w:val="24"/>
          <w:szCs w:val="24"/>
        </w:rPr>
        <w:t>ме</w:t>
      </w:r>
      <w:r w:rsidR="00FB3161">
        <w:rPr>
          <w:rFonts w:ascii="Times New Roman" w:hAnsi="Times New Roman" w:cs="Times New Roman"/>
          <w:sz w:val="24"/>
          <w:szCs w:val="24"/>
        </w:rPr>
        <w:t>стом проведения.</w:t>
      </w:r>
    </w:p>
    <w:p w:rsidR="004E321A" w:rsidRPr="007C5E4C" w:rsidRDefault="004E321A" w:rsidP="004E321A">
      <w:pPr>
        <w:pStyle w:val="a9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B1A4E">
        <w:rPr>
          <w:rFonts w:ascii="Times New Roman" w:hAnsi="Times New Roman" w:cs="Times New Roman"/>
          <w:sz w:val="24"/>
          <w:szCs w:val="24"/>
        </w:rPr>
        <w:t xml:space="preserve">При организации </w:t>
      </w:r>
      <w:r w:rsidRPr="007C5E4C">
        <w:rPr>
          <w:rFonts w:ascii="Times New Roman" w:hAnsi="Times New Roman" w:cs="Times New Roman"/>
          <w:sz w:val="24"/>
          <w:szCs w:val="24"/>
        </w:rPr>
        <w:t>мероприятий по приему норм ГТО на открытом воздухе</w:t>
      </w:r>
      <w:r w:rsidRPr="007C5E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начальник структурного подразделения ЦТ ГТО должен:</w:t>
      </w:r>
    </w:p>
    <w:p w:rsidR="004E321A" w:rsidRPr="007C5E4C" w:rsidRDefault="007C5E4C" w:rsidP="004E321A">
      <w:pPr>
        <w:pStyle w:val="a9"/>
        <w:numPr>
          <w:ilvl w:val="0"/>
          <w:numId w:val="4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C5E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учесть сезонность - с учетом погодных, температурных и метеоусловий окружающей среды, </w:t>
      </w:r>
      <w:r w:rsidR="004E321A" w:rsidRPr="007C5E4C">
        <w:rPr>
          <w:rFonts w:ascii="Times New Roman" w:hAnsi="Times New Roman" w:cs="Times New Roman"/>
          <w:sz w:val="24"/>
          <w:szCs w:val="24"/>
        </w:rPr>
        <w:t>оценить видимость;</w:t>
      </w:r>
    </w:p>
    <w:p w:rsidR="004E321A" w:rsidRPr="007C5E4C" w:rsidRDefault="004E321A" w:rsidP="004E321A">
      <w:pPr>
        <w:pStyle w:val="a9"/>
        <w:numPr>
          <w:ilvl w:val="0"/>
          <w:numId w:val="4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C5E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осмотр плоскостного сооружения (площадки) для принятия норм ГТО;</w:t>
      </w:r>
    </w:p>
    <w:p w:rsidR="004E321A" w:rsidRPr="00F458D5" w:rsidRDefault="004E321A" w:rsidP="004E321A">
      <w:pPr>
        <w:pStyle w:val="a9"/>
        <w:numPr>
          <w:ilvl w:val="0"/>
          <w:numId w:val="4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C5E4C">
        <w:rPr>
          <w:rFonts w:ascii="Times New Roman" w:hAnsi="Times New Roman" w:cs="Times New Roman"/>
          <w:sz w:val="24"/>
          <w:szCs w:val="24"/>
        </w:rPr>
        <w:t xml:space="preserve">убедится в готовности объекта и соответствии требованиям: спортивного оборудования, дорожек, </w:t>
      </w:r>
      <w:r w:rsidRPr="00F458D5">
        <w:rPr>
          <w:rFonts w:ascii="Times New Roman" w:hAnsi="Times New Roman" w:cs="Times New Roman"/>
          <w:sz w:val="24"/>
          <w:szCs w:val="24"/>
        </w:rPr>
        <w:t>покрытий, выставить необходимые знаки, фишки, оценить разметку;</w:t>
      </w:r>
    </w:p>
    <w:p w:rsidR="00B04E01" w:rsidRPr="00F458D5" w:rsidRDefault="004E321A" w:rsidP="00B04E01">
      <w:pPr>
        <w:pStyle w:val="a9"/>
        <w:numPr>
          <w:ilvl w:val="0"/>
          <w:numId w:val="4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458D5">
        <w:rPr>
          <w:rFonts w:ascii="Times New Roman" w:hAnsi="Times New Roman" w:cs="Times New Roman"/>
          <w:sz w:val="24"/>
          <w:szCs w:val="24"/>
          <w:shd w:val="clear" w:color="auto" w:fill="FFFFFF"/>
        </w:rPr>
        <w:t>удостовериться, что спортивные снаряды, инвентарь и оборудование исправны и обеспечена их эксплуатационная надежность;</w:t>
      </w:r>
    </w:p>
    <w:p w:rsidR="004E321A" w:rsidRPr="00192A75" w:rsidRDefault="00082812" w:rsidP="00192A75">
      <w:pPr>
        <w:pStyle w:val="a9"/>
        <w:numPr>
          <w:ilvl w:val="0"/>
          <w:numId w:val="4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458D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антитеррористическую готовность мета </w:t>
      </w:r>
      <w:r w:rsidR="00025B57" w:rsidRPr="00F458D5">
        <w:rPr>
          <w:rFonts w:ascii="Times New Roman" w:hAnsi="Times New Roman" w:cs="Times New Roman"/>
          <w:sz w:val="24"/>
          <w:szCs w:val="24"/>
          <w:shd w:val="clear" w:color="auto" w:fill="FFFFFF"/>
        </w:rPr>
        <w:t>принятия норм ГТО</w:t>
      </w:r>
      <w:r w:rsidR="004E321A" w:rsidRPr="00192A7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052955" w:rsidRPr="000A09A9" w:rsidRDefault="00052955" w:rsidP="00052955">
      <w:pPr>
        <w:pStyle w:val="a9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AC3C31">
        <w:rPr>
          <w:rFonts w:ascii="Times New Roman" w:hAnsi="Times New Roman" w:cs="Times New Roman"/>
          <w:sz w:val="24"/>
          <w:szCs w:val="24"/>
        </w:rPr>
        <w:t xml:space="preserve">При </w:t>
      </w:r>
      <w:r w:rsidRPr="000A09A9">
        <w:rPr>
          <w:rFonts w:ascii="Times New Roman" w:hAnsi="Times New Roman" w:cs="Times New Roman"/>
          <w:sz w:val="24"/>
          <w:szCs w:val="24"/>
        </w:rPr>
        <w:t>принятии норм ГТО в помещении объекта, оценить:</w:t>
      </w:r>
    </w:p>
    <w:p w:rsidR="00CB6F54" w:rsidRPr="000A09A9" w:rsidRDefault="00CB6F54" w:rsidP="00CB6F54">
      <w:pPr>
        <w:pStyle w:val="a4"/>
        <w:numPr>
          <w:ilvl w:val="0"/>
          <w:numId w:val="45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0A09A9">
        <w:rPr>
          <w:rFonts w:ascii="Times New Roman" w:hAnsi="Times New Roman" w:cs="Times New Roman"/>
          <w:sz w:val="24"/>
          <w:szCs w:val="24"/>
          <w:shd w:val="clear" w:color="auto" w:fill="FFFFFF"/>
        </w:rPr>
        <w:t>пожарную-, электробезопасность и антитеррористическую готовность мета проведения. Отсутствие посторонних предметов и факторов, которые могут повлиять на безопасность мероприятия;</w:t>
      </w:r>
    </w:p>
    <w:p w:rsidR="006A7851" w:rsidRPr="00D72523" w:rsidRDefault="006A7851" w:rsidP="006A7851">
      <w:pPr>
        <w:pStyle w:val="a9"/>
        <w:numPr>
          <w:ilvl w:val="0"/>
          <w:numId w:val="45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0A0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освещения и </w:t>
      </w:r>
      <w:proofErr w:type="spellStart"/>
      <w:r w:rsidR="009F1C7E" w:rsidRPr="000A0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9F1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86F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1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086F2C">
        <w:rPr>
          <w:rFonts w:ascii="Times New Roman" w:hAnsi="Times New Roman" w:cs="Times New Roman"/>
          <w:sz w:val="24"/>
          <w:szCs w:val="24"/>
        </w:rPr>
        <w:t xml:space="preserve">ключить освещение помещения, </w:t>
      </w:r>
      <w:r w:rsidR="00D05603">
        <w:rPr>
          <w:rFonts w:ascii="Times New Roman" w:hAnsi="Times New Roman" w:cs="Times New Roman"/>
          <w:sz w:val="24"/>
          <w:szCs w:val="24"/>
        </w:rPr>
        <w:t>убедиться в</w:t>
      </w:r>
      <w:r w:rsidRPr="00086F2C">
        <w:rPr>
          <w:rFonts w:ascii="Times New Roman" w:hAnsi="Times New Roman" w:cs="Times New Roman"/>
          <w:sz w:val="24"/>
          <w:szCs w:val="24"/>
        </w:rPr>
        <w:t xml:space="preserve"> его достаточност</w:t>
      </w:r>
      <w:r w:rsidR="00D05603">
        <w:rPr>
          <w:rFonts w:ascii="Times New Roman" w:hAnsi="Times New Roman" w:cs="Times New Roman"/>
          <w:sz w:val="24"/>
          <w:szCs w:val="24"/>
        </w:rPr>
        <w:t>и</w:t>
      </w:r>
      <w:r w:rsidRPr="00086F2C">
        <w:rPr>
          <w:rFonts w:ascii="Times New Roman" w:hAnsi="Times New Roman" w:cs="Times New Roman"/>
          <w:sz w:val="24"/>
          <w:szCs w:val="24"/>
        </w:rPr>
        <w:t xml:space="preserve">. Убедиться в исправности осветительных приборов помещения: светильники должны быть надежно подвешены к потолку и иметь светорассеивающую арматуру, электрические коммутационные коробки должны быть закрыты крышками, </w:t>
      </w:r>
      <w:r w:rsidRPr="00D05603">
        <w:rPr>
          <w:rFonts w:ascii="Times New Roman" w:hAnsi="Times New Roman" w:cs="Times New Roman"/>
          <w:sz w:val="24"/>
          <w:szCs w:val="24"/>
        </w:rPr>
        <w:t xml:space="preserve">исключающими </w:t>
      </w:r>
      <w:r w:rsidRPr="00D72523">
        <w:rPr>
          <w:rFonts w:ascii="Times New Roman" w:hAnsi="Times New Roman" w:cs="Times New Roman"/>
          <w:sz w:val="24"/>
          <w:szCs w:val="24"/>
        </w:rPr>
        <w:t>несанкционированный доступ;</w:t>
      </w:r>
    </w:p>
    <w:p w:rsidR="00D05603" w:rsidRPr="00795670" w:rsidRDefault="00D05603" w:rsidP="00D05603">
      <w:pPr>
        <w:pStyle w:val="a4"/>
        <w:numPr>
          <w:ilvl w:val="0"/>
          <w:numId w:val="45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72523">
        <w:rPr>
          <w:rFonts w:ascii="Times New Roman" w:hAnsi="Times New Roman" w:cs="Times New Roman"/>
          <w:sz w:val="24"/>
          <w:szCs w:val="24"/>
        </w:rPr>
        <w:t>соответствие</w:t>
      </w:r>
      <w:r w:rsidR="006A7851" w:rsidRPr="00D72523">
        <w:rPr>
          <w:rFonts w:ascii="Times New Roman" w:hAnsi="Times New Roman" w:cs="Times New Roman"/>
          <w:sz w:val="24"/>
          <w:szCs w:val="24"/>
        </w:rPr>
        <w:t xml:space="preserve"> санитарного состояния </w:t>
      </w:r>
      <w:r w:rsidR="006A7851" w:rsidRPr="00795670">
        <w:rPr>
          <w:rFonts w:ascii="Times New Roman" w:hAnsi="Times New Roman" w:cs="Times New Roman"/>
          <w:sz w:val="24"/>
          <w:szCs w:val="24"/>
        </w:rPr>
        <w:t>помещения (проветривание, температурный режим);</w:t>
      </w:r>
    </w:p>
    <w:p w:rsidR="00792B54" w:rsidRPr="00795670" w:rsidRDefault="00CB7B9B" w:rsidP="00D05603">
      <w:pPr>
        <w:pStyle w:val="a4"/>
        <w:numPr>
          <w:ilvl w:val="0"/>
          <w:numId w:val="45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95670">
        <w:rPr>
          <w:rFonts w:ascii="Times New Roman" w:hAnsi="Times New Roman" w:cs="Times New Roman"/>
          <w:sz w:val="24"/>
          <w:szCs w:val="24"/>
        </w:rPr>
        <w:t>готовност</w:t>
      </w:r>
      <w:r w:rsidR="00D05603" w:rsidRPr="00795670">
        <w:rPr>
          <w:rFonts w:ascii="Times New Roman" w:hAnsi="Times New Roman" w:cs="Times New Roman"/>
          <w:sz w:val="24"/>
          <w:szCs w:val="24"/>
        </w:rPr>
        <w:t>ь</w:t>
      </w:r>
      <w:r w:rsidRPr="00795670">
        <w:rPr>
          <w:rFonts w:ascii="Times New Roman" w:hAnsi="Times New Roman" w:cs="Times New Roman"/>
          <w:sz w:val="24"/>
          <w:szCs w:val="24"/>
        </w:rPr>
        <w:t xml:space="preserve"> объекта</w:t>
      </w:r>
      <w:r w:rsidR="00D05603" w:rsidRPr="00795670">
        <w:rPr>
          <w:rFonts w:ascii="Times New Roman" w:hAnsi="Times New Roman" w:cs="Times New Roman"/>
          <w:sz w:val="24"/>
          <w:szCs w:val="24"/>
        </w:rPr>
        <w:t>, помещений</w:t>
      </w:r>
      <w:r w:rsidRPr="00795670">
        <w:rPr>
          <w:rFonts w:ascii="Times New Roman" w:hAnsi="Times New Roman" w:cs="Times New Roman"/>
          <w:sz w:val="24"/>
          <w:szCs w:val="24"/>
        </w:rPr>
        <w:t xml:space="preserve">, залов и </w:t>
      </w:r>
      <w:r w:rsidR="00D05603" w:rsidRPr="00795670">
        <w:rPr>
          <w:rFonts w:ascii="Times New Roman" w:hAnsi="Times New Roman" w:cs="Times New Roman"/>
          <w:sz w:val="24"/>
          <w:szCs w:val="24"/>
        </w:rPr>
        <w:t>соответствие</w:t>
      </w:r>
      <w:r w:rsidRPr="00795670">
        <w:rPr>
          <w:rFonts w:ascii="Times New Roman" w:hAnsi="Times New Roman" w:cs="Times New Roman"/>
          <w:sz w:val="24"/>
          <w:szCs w:val="24"/>
        </w:rPr>
        <w:t xml:space="preserve"> требованиям спортивных зон, дорожек, спортивного оснащения, покрытий и т.д.</w:t>
      </w:r>
      <w:r w:rsidR="00D500A8" w:rsidRPr="00795670">
        <w:rPr>
          <w:rFonts w:ascii="Times New Roman" w:hAnsi="Times New Roman" w:cs="Times New Roman"/>
          <w:sz w:val="24"/>
          <w:szCs w:val="24"/>
        </w:rPr>
        <w:t xml:space="preserve"> Определить пригодность к эксплуатации спортивного оснащения, оборудования, инвентаря, произвести оценку надежности креплений, целостности спортивных покрытий, </w:t>
      </w:r>
      <w:r w:rsidR="00795670" w:rsidRPr="00795670">
        <w:rPr>
          <w:rFonts w:ascii="Times New Roman" w:hAnsi="Times New Roman" w:cs="Times New Roman"/>
          <w:sz w:val="24"/>
          <w:szCs w:val="24"/>
        </w:rPr>
        <w:t xml:space="preserve">осуществить подбор </w:t>
      </w:r>
      <w:r w:rsidR="00D500A8" w:rsidRPr="00795670">
        <w:rPr>
          <w:rFonts w:ascii="Times New Roman" w:hAnsi="Times New Roman" w:cs="Times New Roman"/>
          <w:sz w:val="24"/>
          <w:szCs w:val="24"/>
        </w:rPr>
        <w:t>необходимой экипировки</w:t>
      </w:r>
      <w:r w:rsidR="00795670" w:rsidRPr="00795670">
        <w:rPr>
          <w:rFonts w:ascii="Times New Roman" w:hAnsi="Times New Roman" w:cs="Times New Roman"/>
          <w:sz w:val="24"/>
          <w:szCs w:val="24"/>
        </w:rPr>
        <w:t>;</w:t>
      </w:r>
    </w:p>
    <w:p w:rsidR="00D72523" w:rsidRPr="00795670" w:rsidRDefault="00D72523" w:rsidP="00D05603">
      <w:pPr>
        <w:pStyle w:val="a4"/>
        <w:numPr>
          <w:ilvl w:val="0"/>
          <w:numId w:val="45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95670">
        <w:rPr>
          <w:rFonts w:ascii="Times New Roman" w:hAnsi="Times New Roman" w:cs="Times New Roman"/>
          <w:sz w:val="24"/>
          <w:szCs w:val="24"/>
        </w:rPr>
        <w:t>масштабность, предварительно оценив число участников, сдающих нормы ГТО;</w:t>
      </w:r>
    </w:p>
    <w:p w:rsidR="00D72523" w:rsidRPr="00795670" w:rsidRDefault="00D72523" w:rsidP="00D05603">
      <w:pPr>
        <w:pStyle w:val="a4"/>
        <w:numPr>
          <w:ilvl w:val="0"/>
          <w:numId w:val="45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95670">
        <w:rPr>
          <w:rFonts w:ascii="Times New Roman" w:hAnsi="Times New Roman" w:cs="Times New Roman"/>
          <w:sz w:val="24"/>
          <w:szCs w:val="24"/>
        </w:rPr>
        <w:t>изучить нормативные документы и регламент проведения мероприятия;</w:t>
      </w:r>
    </w:p>
    <w:p w:rsidR="00D72523" w:rsidRDefault="00D72523" w:rsidP="00D05603">
      <w:pPr>
        <w:pStyle w:val="a4"/>
        <w:numPr>
          <w:ilvl w:val="0"/>
          <w:numId w:val="45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95670">
        <w:rPr>
          <w:rFonts w:ascii="Times New Roman" w:hAnsi="Times New Roman" w:cs="Times New Roman"/>
          <w:sz w:val="24"/>
          <w:szCs w:val="24"/>
        </w:rPr>
        <w:t>провести согласование со всеми заинтересованными</w:t>
      </w:r>
      <w:r w:rsidRPr="00D72523">
        <w:rPr>
          <w:rFonts w:ascii="Times New Roman" w:hAnsi="Times New Roman" w:cs="Times New Roman"/>
          <w:sz w:val="24"/>
          <w:szCs w:val="24"/>
        </w:rPr>
        <w:t xml:space="preserve"> лицами, которые каким – либо образом задействованы в подготовке и(или) проведении мероприятия;</w:t>
      </w:r>
    </w:p>
    <w:p w:rsidR="00EE39CD" w:rsidRDefault="00D72523" w:rsidP="00247372">
      <w:pPr>
        <w:pStyle w:val="a9"/>
        <w:numPr>
          <w:ilvl w:val="0"/>
          <w:numId w:val="45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EE39CD">
        <w:rPr>
          <w:rFonts w:ascii="Times New Roman" w:hAnsi="Times New Roman" w:cs="Times New Roman"/>
          <w:sz w:val="24"/>
          <w:szCs w:val="24"/>
        </w:rPr>
        <w:t>с целью исключения случаев травматизма, организовать мероприятия по: нанесению необходимых разметок, выставлению знаков</w:t>
      </w:r>
      <w:r w:rsidR="00A8254F" w:rsidRPr="00EE39CD">
        <w:rPr>
          <w:rFonts w:ascii="Times New Roman" w:hAnsi="Times New Roman" w:cs="Times New Roman"/>
          <w:sz w:val="24"/>
          <w:szCs w:val="24"/>
        </w:rPr>
        <w:t xml:space="preserve"> и фишек</w:t>
      </w:r>
      <w:r w:rsidRPr="00EE39CD">
        <w:rPr>
          <w:rFonts w:ascii="Times New Roman" w:hAnsi="Times New Roman" w:cs="Times New Roman"/>
          <w:sz w:val="24"/>
          <w:szCs w:val="24"/>
        </w:rPr>
        <w:t>, с учетом спортивной направленности; обозначению различных спортивных зон; определению места расположения музыкального оборудования</w:t>
      </w:r>
      <w:r w:rsidR="00A8254F" w:rsidRPr="00EE39CD">
        <w:rPr>
          <w:rFonts w:ascii="Times New Roman" w:hAnsi="Times New Roman" w:cs="Times New Roman"/>
          <w:sz w:val="24"/>
          <w:szCs w:val="24"/>
        </w:rPr>
        <w:t xml:space="preserve"> (в случае эксплуатации)</w:t>
      </w:r>
      <w:r w:rsidRPr="00EE39CD">
        <w:rPr>
          <w:rFonts w:ascii="Times New Roman" w:hAnsi="Times New Roman" w:cs="Times New Roman"/>
          <w:sz w:val="24"/>
          <w:szCs w:val="24"/>
        </w:rPr>
        <w:t>; определению своего места расположения, с учетом исключения вс</w:t>
      </w:r>
      <w:r w:rsidR="00EE39CD" w:rsidRPr="00EE39CD">
        <w:rPr>
          <w:rFonts w:ascii="Times New Roman" w:hAnsi="Times New Roman" w:cs="Times New Roman"/>
          <w:sz w:val="24"/>
          <w:szCs w:val="24"/>
        </w:rPr>
        <w:t xml:space="preserve">ех рисков </w:t>
      </w:r>
      <w:proofErr w:type="spellStart"/>
      <w:r w:rsidR="00EE39CD" w:rsidRPr="00EE39CD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="00EE39CD" w:rsidRPr="00EE39CD">
        <w:rPr>
          <w:rFonts w:ascii="Times New Roman" w:hAnsi="Times New Roman" w:cs="Times New Roman"/>
          <w:sz w:val="24"/>
          <w:szCs w:val="24"/>
        </w:rPr>
        <w:t xml:space="preserve"> и т.д.</w:t>
      </w:r>
      <w:r w:rsidR="00EE39CD">
        <w:rPr>
          <w:rFonts w:ascii="Times New Roman" w:hAnsi="Times New Roman" w:cs="Times New Roman"/>
          <w:sz w:val="24"/>
          <w:szCs w:val="24"/>
        </w:rPr>
        <w:t xml:space="preserve"> Учесть </w:t>
      </w:r>
      <w:r w:rsidR="00EE39CD">
        <w:rPr>
          <w:rFonts w:ascii="Times New Roman" w:hAnsi="Times New Roman" w:cs="Times New Roman"/>
          <w:sz w:val="24"/>
          <w:szCs w:val="24"/>
        </w:rPr>
        <w:lastRenderedPageBreak/>
        <w:t>безопасность размещения спортивного оснащения с учетом назначения («р</w:t>
      </w:r>
      <w:r w:rsidR="00EE39CD">
        <w:rPr>
          <w:rStyle w:val="ac"/>
          <w:rFonts w:ascii="Times New Roman" w:hAnsi="Times New Roman" w:cs="Times New Roman"/>
          <w:b w:val="0"/>
          <w:sz w:val="24"/>
          <w:szCs w:val="24"/>
        </w:rPr>
        <w:t>абочая зона тренажёра</w:t>
      </w:r>
      <w:r w:rsidR="00EE39CD">
        <w:rPr>
          <w:rFonts w:ascii="Times New Roman" w:hAnsi="Times New Roman" w:cs="Times New Roman"/>
          <w:sz w:val="24"/>
          <w:szCs w:val="24"/>
        </w:rPr>
        <w:t>/спортивного оборудования» - это пространство за пределами габаритов неподвижного тренажёра/оборудования, куда выходят его движущиеся части во время эксплуатации и «безопасная зона»/«зона безопасности» - пространство вокруг спортивного оборудования, которое обеспечивает безопасное пространство для выполнения упражнений и снижает риск травм);</w:t>
      </w:r>
    </w:p>
    <w:p w:rsidR="00D72523" w:rsidRPr="00EE39CD" w:rsidRDefault="00D72523" w:rsidP="00247372">
      <w:pPr>
        <w:pStyle w:val="a9"/>
        <w:numPr>
          <w:ilvl w:val="0"/>
          <w:numId w:val="45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EE39CD">
        <w:rPr>
          <w:rFonts w:ascii="Times New Roman" w:hAnsi="Times New Roman" w:cs="Times New Roman"/>
          <w:sz w:val="24"/>
          <w:szCs w:val="24"/>
        </w:rPr>
        <w:t>предварительно произвести зарядку музыкального оборудования, с целью обеспечения ее бесперебойной работы, транспортировать ее к месту производства работ. Определиться с возможностью подключения, оценить безопасный периметр;</w:t>
      </w:r>
    </w:p>
    <w:p w:rsidR="00D72523" w:rsidRPr="001A38C6" w:rsidRDefault="00D72523" w:rsidP="00192A75">
      <w:pPr>
        <w:pStyle w:val="a9"/>
        <w:numPr>
          <w:ilvl w:val="0"/>
          <w:numId w:val="45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458D5">
        <w:rPr>
          <w:rFonts w:ascii="Times New Roman" w:hAnsi="Times New Roman" w:cs="Times New Roman"/>
          <w:sz w:val="24"/>
          <w:szCs w:val="24"/>
        </w:rPr>
        <w:t xml:space="preserve">организовать работу </w:t>
      </w:r>
      <w:r w:rsidRPr="001A38C6">
        <w:rPr>
          <w:rFonts w:ascii="Times New Roman" w:hAnsi="Times New Roman" w:cs="Times New Roman"/>
          <w:sz w:val="24"/>
          <w:szCs w:val="24"/>
        </w:rPr>
        <w:t>инструкторов – методистов ФСО</w:t>
      </w:r>
      <w:r w:rsidR="00034742" w:rsidRPr="001A38C6">
        <w:rPr>
          <w:rFonts w:ascii="Times New Roman" w:hAnsi="Times New Roman" w:cs="Times New Roman"/>
          <w:sz w:val="24"/>
          <w:szCs w:val="24"/>
        </w:rPr>
        <w:t xml:space="preserve"> </w:t>
      </w:r>
      <w:r w:rsidRPr="001A38C6">
        <w:rPr>
          <w:rFonts w:ascii="Times New Roman" w:hAnsi="Times New Roman" w:cs="Times New Roman"/>
          <w:sz w:val="24"/>
          <w:szCs w:val="24"/>
        </w:rPr>
        <w:t>для качественной организации и проведения мероприятия,</w:t>
      </w:r>
      <w:r w:rsidR="00034742" w:rsidRPr="001A38C6">
        <w:rPr>
          <w:rFonts w:ascii="Times New Roman" w:hAnsi="Times New Roman" w:cs="Times New Roman"/>
          <w:sz w:val="24"/>
          <w:szCs w:val="24"/>
        </w:rPr>
        <w:t xml:space="preserve"> </w:t>
      </w:r>
      <w:r w:rsidR="00192A75" w:rsidRPr="001A38C6">
        <w:rPr>
          <w:rFonts w:ascii="Times New Roman" w:hAnsi="Times New Roman" w:cs="Times New Roman"/>
          <w:sz w:val="24"/>
          <w:szCs w:val="24"/>
        </w:rPr>
        <w:t>провести инструктирование</w:t>
      </w:r>
      <w:r w:rsidR="000A09A9" w:rsidRPr="001A38C6">
        <w:rPr>
          <w:rFonts w:ascii="Times New Roman" w:hAnsi="Times New Roman" w:cs="Times New Roman"/>
          <w:sz w:val="24"/>
          <w:szCs w:val="24"/>
        </w:rPr>
        <w:t>.</w:t>
      </w:r>
    </w:p>
    <w:p w:rsidR="008432A6" w:rsidRPr="00F458D5" w:rsidRDefault="008432A6" w:rsidP="008432A6">
      <w:pPr>
        <w:pStyle w:val="a4"/>
        <w:numPr>
          <w:ilvl w:val="1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1A38C6">
        <w:rPr>
          <w:rFonts w:ascii="Times New Roman" w:hAnsi="Times New Roman" w:cs="Times New Roman"/>
          <w:sz w:val="24"/>
          <w:szCs w:val="24"/>
        </w:rPr>
        <w:t>Обеспечить присутствие медицинского</w:t>
      </w:r>
      <w:r w:rsidRPr="00F458D5">
        <w:rPr>
          <w:rFonts w:ascii="Times New Roman" w:hAnsi="Times New Roman" w:cs="Times New Roman"/>
          <w:sz w:val="24"/>
          <w:szCs w:val="24"/>
        </w:rPr>
        <w:t xml:space="preserve"> работника</w:t>
      </w:r>
      <w:r w:rsidRPr="00F458D5">
        <w:rPr>
          <w:rStyle w:val="postbody"/>
          <w:rFonts w:ascii="Times New Roman" w:hAnsi="Times New Roman"/>
          <w:sz w:val="24"/>
          <w:szCs w:val="24"/>
        </w:rPr>
        <w:t>. П</w:t>
      </w:r>
      <w:r w:rsidRPr="00F458D5">
        <w:rPr>
          <w:rFonts w:ascii="Times New Roman" w:hAnsi="Times New Roman" w:cs="Times New Roman"/>
          <w:sz w:val="24"/>
          <w:szCs w:val="24"/>
        </w:rPr>
        <w:t xml:space="preserve">роверить наличие </w:t>
      </w:r>
      <w:r w:rsidR="00034742" w:rsidRPr="00F458D5">
        <w:rPr>
          <w:rFonts w:ascii="Times New Roman" w:hAnsi="Times New Roman" w:cs="Times New Roman"/>
          <w:sz w:val="24"/>
          <w:szCs w:val="24"/>
        </w:rPr>
        <w:t xml:space="preserve">укомплектованной </w:t>
      </w:r>
      <w:r w:rsidRPr="00F458D5">
        <w:rPr>
          <w:rFonts w:ascii="Times New Roman" w:hAnsi="Times New Roman" w:cs="Times New Roman"/>
          <w:sz w:val="24"/>
          <w:szCs w:val="24"/>
        </w:rPr>
        <w:t>аптечки</w:t>
      </w:r>
      <w:r w:rsidR="00034742" w:rsidRPr="00F458D5">
        <w:rPr>
          <w:rFonts w:ascii="Times New Roman" w:hAnsi="Times New Roman" w:cs="Times New Roman"/>
          <w:sz w:val="24"/>
          <w:szCs w:val="24"/>
        </w:rPr>
        <w:t>, с учетом численности участников</w:t>
      </w:r>
      <w:r w:rsidRPr="00F458D5">
        <w:rPr>
          <w:rFonts w:ascii="Times New Roman" w:hAnsi="Times New Roman" w:cs="Times New Roman"/>
          <w:sz w:val="24"/>
          <w:szCs w:val="24"/>
        </w:rPr>
        <w:t>.</w:t>
      </w:r>
    </w:p>
    <w:p w:rsidR="00076657" w:rsidRPr="005C1CBA" w:rsidRDefault="00076657" w:rsidP="00076657">
      <w:pPr>
        <w:pStyle w:val="a9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458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соблюдением требований охраны труда и норм переноса тяжестей, транспортировать на место производство работ необходимый спортивный инвентарь</w:t>
      </w:r>
      <w:r w:rsidRPr="005C1C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EDA" w:rsidRPr="000A09A9" w:rsidRDefault="00076657" w:rsidP="007C16EF">
      <w:pPr>
        <w:pStyle w:val="a4"/>
        <w:numPr>
          <w:ilvl w:val="2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C1CBA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При </w:t>
      </w:r>
      <w:r w:rsidRPr="000A09A9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перемещении спортивного инвентаря, разрешается переносить за один раз такое количество штук чтобы была обеспечена видимость, обзор пути следования до места производства работ и приняты все меры, исключающие спотыкание, </w:t>
      </w:r>
      <w:r w:rsidRPr="000A0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падение, рассыпание инвентаря</w:t>
      </w:r>
      <w:r w:rsidR="009A37D8" w:rsidRPr="000A0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125CD" w:rsidRPr="000A09A9" w:rsidRDefault="002125CD" w:rsidP="00711791">
      <w:pPr>
        <w:pStyle w:val="a4"/>
        <w:numPr>
          <w:ilvl w:val="1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0A09A9">
        <w:rPr>
          <w:rFonts w:ascii="Times New Roman" w:hAnsi="Times New Roman" w:cs="Times New Roman"/>
          <w:sz w:val="24"/>
          <w:szCs w:val="24"/>
        </w:rPr>
        <w:t>Ознакомиться со списочным составом участников, оценив: возрастную категорию; гендерную принадлежность, состояние здоровья; численность; ступень; уровень физической подготовки; погодные условия и температурный режим;</w:t>
      </w:r>
    </w:p>
    <w:p w:rsidR="004E1CBB" w:rsidRPr="000A09A9" w:rsidRDefault="004E1CBB" w:rsidP="004E1CBB">
      <w:pPr>
        <w:pStyle w:val="a4"/>
        <w:numPr>
          <w:ilvl w:val="2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0A09A9">
        <w:rPr>
          <w:rFonts w:ascii="Times New Roman" w:hAnsi="Times New Roman" w:cs="Times New Roman"/>
          <w:sz w:val="24"/>
          <w:szCs w:val="24"/>
          <w:shd w:val="clear" w:color="auto" w:fill="FFFFFF"/>
        </w:rPr>
        <w:t>Исключить, к сдаче норм ГТО допуск лиц, имеющих медицинские противопоказания по состоянию здоровья, не ознакомленных с требованиями по мерам безопасности при сдаче норм и одетых в одежду и обувь, не соответствующую сезону и характеру спортивного мероприятия.</w:t>
      </w:r>
    </w:p>
    <w:p w:rsidR="00313D5E" w:rsidRPr="00313D5E" w:rsidRDefault="004E1CBB" w:rsidP="004E1CBB">
      <w:pPr>
        <w:pStyle w:val="a9"/>
        <w:numPr>
          <w:ilvl w:val="2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0A09A9">
        <w:rPr>
          <w:rFonts w:ascii="Times New Roman" w:hAnsi="Times New Roman" w:cs="Times New Roman"/>
          <w:sz w:val="24"/>
          <w:szCs w:val="24"/>
        </w:rPr>
        <w:t xml:space="preserve">Ознакомить всех участников с требованиями при посещении объектов спорта. Провести инструктаж по безопасному </w:t>
      </w:r>
      <w:r w:rsidRPr="00313D5E">
        <w:rPr>
          <w:rFonts w:ascii="Times New Roman" w:hAnsi="Times New Roman" w:cs="Times New Roman"/>
          <w:sz w:val="24"/>
          <w:szCs w:val="24"/>
        </w:rPr>
        <w:t>выполнению, в соответствии с направленностью тренировки и характером мероприятия, с наглядной демонстрацие</w:t>
      </w:r>
      <w:r w:rsidR="00313D5E" w:rsidRPr="00313D5E">
        <w:rPr>
          <w:rFonts w:ascii="Times New Roman" w:hAnsi="Times New Roman" w:cs="Times New Roman"/>
          <w:sz w:val="24"/>
          <w:szCs w:val="24"/>
        </w:rPr>
        <w:t>й безопасных приемов и методов.</w:t>
      </w:r>
    </w:p>
    <w:p w:rsidR="00CF447A" w:rsidRPr="00313D5E" w:rsidRDefault="004E1CBB" w:rsidP="004E1CBB">
      <w:pPr>
        <w:pStyle w:val="a9"/>
        <w:numPr>
          <w:ilvl w:val="2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13D5E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Провести индивидуальную или групповую спортивную разминку всех групп мышц, либо организовать ее с привлечением подготовленного лица (инструктора – методиста ФСО).</w:t>
      </w:r>
      <w:r w:rsidR="00313D5E" w:rsidRPr="00313D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 п</w:t>
      </w:r>
      <w:r w:rsidR="00313D5E" w:rsidRPr="00313D5E">
        <w:rPr>
          <w:rFonts w:ascii="Times New Roman" w:hAnsi="Times New Roman" w:cs="Times New Roman"/>
          <w:sz w:val="24"/>
          <w:szCs w:val="24"/>
        </w:rPr>
        <w:t>роведении разминки, придерживаться принципов доступности и последовательности, подготовив организм к нагрузкам.</w:t>
      </w:r>
    </w:p>
    <w:p w:rsidR="000A09A9" w:rsidRDefault="000A09A9" w:rsidP="00B00EE1">
      <w:pPr>
        <w:pStyle w:val="a9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00EE1">
        <w:rPr>
          <w:rFonts w:ascii="Times New Roman" w:hAnsi="Times New Roman" w:cs="Times New Roman"/>
          <w:sz w:val="24"/>
          <w:szCs w:val="24"/>
        </w:rPr>
        <w:t>Подготовить, к заполнению и оформлению необходимую документацию</w:t>
      </w:r>
      <w:r w:rsidR="007C16EF" w:rsidRPr="00B00EE1">
        <w:rPr>
          <w:rFonts w:ascii="Times New Roman" w:hAnsi="Times New Roman" w:cs="Times New Roman"/>
          <w:sz w:val="24"/>
          <w:szCs w:val="24"/>
        </w:rPr>
        <w:t>.</w:t>
      </w:r>
    </w:p>
    <w:p w:rsidR="00B00EE1" w:rsidRPr="00B00EE1" w:rsidRDefault="00B00EE1" w:rsidP="00B00EE1">
      <w:pPr>
        <w:pStyle w:val="a9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1A3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комплексную оценку всех имеющиеся </w:t>
      </w:r>
      <w:r w:rsidRPr="001A38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факторов, которые могут повлиять на безопасное выполнение трудовой функции, принять </w:t>
      </w:r>
      <w:r w:rsidRPr="001A38C6">
        <w:rPr>
          <w:rFonts w:ascii="Times New Roman" w:hAnsi="Times New Roman" w:cs="Times New Roman"/>
          <w:sz w:val="24"/>
          <w:szCs w:val="24"/>
        </w:rPr>
        <w:t>все необходимые меры по предупреждению травматизма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69ED" w:rsidRPr="008E1EA0" w:rsidRDefault="00F969ED" w:rsidP="0013651E">
      <w:pPr>
        <w:pStyle w:val="a9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E1EA0">
        <w:rPr>
          <w:rFonts w:ascii="Times New Roman" w:hAnsi="Times New Roman" w:cs="Times New Roman"/>
          <w:sz w:val="24"/>
          <w:szCs w:val="24"/>
        </w:rPr>
        <w:t xml:space="preserve">В случае организации и проведения мероприятия </w:t>
      </w:r>
      <w:r w:rsidR="00712953" w:rsidRPr="008E1EA0">
        <w:rPr>
          <w:rFonts w:ascii="Times New Roman" w:hAnsi="Times New Roman" w:cs="Times New Roman"/>
          <w:sz w:val="24"/>
          <w:szCs w:val="24"/>
        </w:rPr>
        <w:t xml:space="preserve">по принятию норм ГТО </w:t>
      </w:r>
      <w:r w:rsidR="008E1EA0" w:rsidRPr="008E1EA0">
        <w:rPr>
          <w:rFonts w:ascii="Times New Roman" w:hAnsi="Times New Roman" w:cs="Times New Roman"/>
          <w:sz w:val="24"/>
          <w:szCs w:val="24"/>
        </w:rPr>
        <w:t xml:space="preserve">(плавание) </w:t>
      </w:r>
      <w:r w:rsidRPr="008E1EA0">
        <w:rPr>
          <w:rFonts w:ascii="Times New Roman" w:hAnsi="Times New Roman" w:cs="Times New Roman"/>
          <w:sz w:val="24"/>
          <w:szCs w:val="24"/>
        </w:rPr>
        <w:t>на объекте бассейн «Лазурный», дополнительно учесть следующее:</w:t>
      </w:r>
    </w:p>
    <w:p w:rsidR="00EE12D3" w:rsidRPr="008E1EA0" w:rsidRDefault="00EE12D3" w:rsidP="0013651E">
      <w:pPr>
        <w:pStyle w:val="a9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E1EA0">
        <w:rPr>
          <w:rFonts w:ascii="Times New Roman" w:hAnsi="Times New Roman" w:cs="Times New Roman"/>
          <w:sz w:val="24"/>
          <w:szCs w:val="24"/>
        </w:rPr>
        <w:t>помещение с чашами бассейна имеет свой микроклимат и повышенную влажность;</w:t>
      </w:r>
    </w:p>
    <w:p w:rsidR="00EE12D3" w:rsidRPr="008E1EA0" w:rsidRDefault="00EE12D3" w:rsidP="0013651E">
      <w:pPr>
        <w:pStyle w:val="a9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E1EA0">
        <w:rPr>
          <w:rFonts w:ascii="Times New Roman" w:hAnsi="Times New Roman" w:cs="Times New Roman"/>
          <w:sz w:val="24"/>
          <w:szCs w:val="24"/>
        </w:rPr>
        <w:t>существуют риски</w:t>
      </w:r>
      <w:r w:rsidR="00840B49" w:rsidRPr="008E1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B49" w:rsidRPr="008E1EA0">
        <w:rPr>
          <w:rFonts w:ascii="Times New Roman" w:hAnsi="Times New Roman" w:cs="Times New Roman"/>
          <w:sz w:val="24"/>
          <w:szCs w:val="24"/>
        </w:rPr>
        <w:t>подскальзывания</w:t>
      </w:r>
      <w:proofErr w:type="spellEnd"/>
      <w:r w:rsidR="00840B49" w:rsidRPr="008E1EA0">
        <w:rPr>
          <w:rFonts w:ascii="Times New Roman" w:hAnsi="Times New Roman" w:cs="Times New Roman"/>
          <w:sz w:val="24"/>
          <w:szCs w:val="24"/>
        </w:rPr>
        <w:t xml:space="preserve"> на мокрой поверхности, </w:t>
      </w:r>
      <w:r w:rsidR="00B12ACC" w:rsidRPr="008E1EA0">
        <w:rPr>
          <w:rFonts w:ascii="Times New Roman" w:hAnsi="Times New Roman" w:cs="Times New Roman"/>
          <w:sz w:val="24"/>
          <w:szCs w:val="24"/>
        </w:rPr>
        <w:t>падения в чашу с водой,</w:t>
      </w:r>
      <w:r w:rsidRPr="008E1EA0">
        <w:rPr>
          <w:rFonts w:ascii="Times New Roman" w:hAnsi="Times New Roman" w:cs="Times New Roman"/>
          <w:sz w:val="24"/>
          <w:szCs w:val="24"/>
        </w:rPr>
        <w:t xml:space="preserve"> утопления;</w:t>
      </w:r>
    </w:p>
    <w:p w:rsidR="00F969ED" w:rsidRPr="00CC2765" w:rsidRDefault="00EE12D3" w:rsidP="0013651E">
      <w:pPr>
        <w:pStyle w:val="a9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E1EA0">
        <w:rPr>
          <w:rFonts w:ascii="Times New Roman" w:hAnsi="Times New Roman" w:cs="Times New Roman"/>
          <w:sz w:val="24"/>
          <w:szCs w:val="24"/>
        </w:rPr>
        <w:t>необходимы повышенные требования соблюдения электробезопасности</w:t>
      </w:r>
      <w:r w:rsidR="00471E7E" w:rsidRPr="008E1EA0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471E7E" w:rsidRPr="008E1EA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471E7E" w:rsidRPr="008E1EA0">
        <w:rPr>
          <w:rFonts w:ascii="Times New Roman" w:hAnsi="Times New Roman" w:cs="Times New Roman"/>
          <w:sz w:val="24"/>
          <w:szCs w:val="24"/>
        </w:rPr>
        <w:t>.</w:t>
      </w:r>
      <w:r w:rsidRPr="008E1EA0">
        <w:rPr>
          <w:rFonts w:ascii="Times New Roman" w:hAnsi="Times New Roman" w:cs="Times New Roman"/>
          <w:sz w:val="24"/>
          <w:szCs w:val="24"/>
        </w:rPr>
        <w:t xml:space="preserve"> при эксплуатации музыкального оборудования, работающего от электросети</w:t>
      </w:r>
      <w:r w:rsidR="00C4100E" w:rsidRPr="008E1EA0">
        <w:rPr>
          <w:rFonts w:ascii="Times New Roman" w:hAnsi="Times New Roman" w:cs="Times New Roman"/>
          <w:sz w:val="24"/>
          <w:szCs w:val="24"/>
        </w:rPr>
        <w:t xml:space="preserve"> (исключение</w:t>
      </w:r>
      <w:r w:rsidR="00840B49" w:rsidRPr="008E1EA0">
        <w:rPr>
          <w:rFonts w:ascii="Times New Roman" w:hAnsi="Times New Roman" w:cs="Times New Roman"/>
          <w:sz w:val="24"/>
          <w:szCs w:val="24"/>
        </w:rPr>
        <w:t xml:space="preserve"> рисков </w:t>
      </w:r>
      <w:r w:rsidR="00471E7E" w:rsidRPr="008E1EA0">
        <w:rPr>
          <w:rFonts w:ascii="Times New Roman" w:hAnsi="Times New Roman" w:cs="Times New Roman"/>
          <w:sz w:val="24"/>
          <w:szCs w:val="24"/>
        </w:rPr>
        <w:t xml:space="preserve">случайного </w:t>
      </w:r>
      <w:r w:rsidR="00840B49" w:rsidRPr="008E1EA0">
        <w:rPr>
          <w:rFonts w:ascii="Times New Roman" w:hAnsi="Times New Roman" w:cs="Times New Roman"/>
          <w:sz w:val="24"/>
          <w:szCs w:val="24"/>
        </w:rPr>
        <w:t>падения колонки в чашу; намокание пита</w:t>
      </w:r>
      <w:r w:rsidR="00BD69F6" w:rsidRPr="008E1EA0">
        <w:rPr>
          <w:rFonts w:ascii="Times New Roman" w:hAnsi="Times New Roman" w:cs="Times New Roman"/>
          <w:sz w:val="24"/>
          <w:szCs w:val="24"/>
        </w:rPr>
        <w:t xml:space="preserve">ющего кабеля, штепсельной </w:t>
      </w:r>
      <w:r w:rsidR="00BD69F6" w:rsidRPr="00CC2765">
        <w:rPr>
          <w:rFonts w:ascii="Times New Roman" w:hAnsi="Times New Roman" w:cs="Times New Roman"/>
          <w:sz w:val="24"/>
          <w:szCs w:val="24"/>
        </w:rPr>
        <w:t>вилки</w:t>
      </w:r>
      <w:r w:rsidR="00471E7E" w:rsidRPr="00CC2765">
        <w:rPr>
          <w:rFonts w:ascii="Times New Roman" w:hAnsi="Times New Roman" w:cs="Times New Roman"/>
          <w:sz w:val="24"/>
          <w:szCs w:val="24"/>
        </w:rPr>
        <w:t xml:space="preserve">; вероятность короткого замыкания; повышенный риск </w:t>
      </w:r>
      <w:proofErr w:type="spellStart"/>
      <w:r w:rsidR="00471E7E" w:rsidRPr="00CC2765">
        <w:rPr>
          <w:rFonts w:ascii="Times New Roman" w:hAnsi="Times New Roman" w:cs="Times New Roman"/>
          <w:sz w:val="24"/>
          <w:szCs w:val="24"/>
        </w:rPr>
        <w:t>электротравм</w:t>
      </w:r>
      <w:proofErr w:type="spellEnd"/>
      <w:r w:rsidR="00BD69F6" w:rsidRPr="00CC2765">
        <w:rPr>
          <w:rFonts w:ascii="Times New Roman" w:hAnsi="Times New Roman" w:cs="Times New Roman"/>
          <w:sz w:val="24"/>
          <w:szCs w:val="24"/>
        </w:rPr>
        <w:t>.</w:t>
      </w:r>
      <w:r w:rsidRPr="00CC27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066B" w:rsidRPr="00CC2765" w:rsidRDefault="00C0066B" w:rsidP="0013651E">
      <w:pPr>
        <w:pStyle w:val="a9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CC2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 эксплуатацией </w:t>
      </w:r>
      <w:r w:rsidRPr="00CC2765">
        <w:rPr>
          <w:rStyle w:val="ac"/>
          <w:rFonts w:ascii="Times New Roman" w:hAnsi="Times New Roman" w:cs="Times New Roman"/>
          <w:b w:val="0"/>
          <w:sz w:val="24"/>
          <w:szCs w:val="24"/>
        </w:rPr>
        <w:t>бытовой аудиотехники</w:t>
      </w:r>
      <w:r w:rsidR="00DA647C" w:rsidRPr="00CC2765">
        <w:rPr>
          <w:rStyle w:val="ac"/>
          <w:rFonts w:ascii="Times New Roman" w:hAnsi="Times New Roman" w:cs="Times New Roman"/>
          <w:b w:val="0"/>
          <w:sz w:val="24"/>
          <w:szCs w:val="24"/>
        </w:rPr>
        <w:t>,</w:t>
      </w:r>
      <w:r w:rsidRPr="00CC2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внимательно изучить руководство по эксплуатации завода – изготовителя. Ознакомиться с назначением, принципом действия, техническими характеристиками, максимальными возможностями. </w:t>
      </w:r>
    </w:p>
    <w:p w:rsidR="00C0066B" w:rsidRPr="006A21D4" w:rsidRDefault="00C0066B" w:rsidP="003B7B30">
      <w:pPr>
        <w:pStyle w:val="a9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2765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Убедится при помощи визуального осмотра</w:t>
      </w:r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исправности, целостности и готовности к эксплуатации применяемого средства труда – </w:t>
      </w:r>
      <w:r w:rsidRPr="006A21D4">
        <w:rPr>
          <w:rFonts w:ascii="Times New Roman" w:hAnsi="Times New Roman" w:cs="Times New Roman"/>
          <w:sz w:val="24"/>
          <w:szCs w:val="24"/>
        </w:rPr>
        <w:t>музыкальной колонки, проверив:</w:t>
      </w:r>
    </w:p>
    <w:p w:rsidR="00C0066B" w:rsidRPr="006A21D4" w:rsidRDefault="00C0066B" w:rsidP="003B7B30">
      <w:pPr>
        <w:pStyle w:val="a4"/>
        <w:numPr>
          <w:ilvl w:val="0"/>
          <w:numId w:val="25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отсутствие внешних повреждений корпуса</w:t>
      </w:r>
      <w:r w:rsidR="00182D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микрофона</w:t>
      </w:r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0066B" w:rsidRDefault="00C0066B" w:rsidP="003B7B30">
      <w:pPr>
        <w:pStyle w:val="a4"/>
        <w:numPr>
          <w:ilvl w:val="0"/>
          <w:numId w:val="25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</w:rPr>
        <w:t>целостность изоляции шнура и штепсельной вилки;</w:t>
      </w:r>
    </w:p>
    <w:p w:rsidR="00DA647C" w:rsidRPr="00DA647C" w:rsidRDefault="00DA647C" w:rsidP="003B7B30">
      <w:pPr>
        <w:pStyle w:val="a4"/>
        <w:numPr>
          <w:ilvl w:val="0"/>
          <w:numId w:val="25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обеспечить наличие запасных гальванических элементов питания </w:t>
      </w:r>
      <w:r w:rsidR="00600B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применяемых в данном устройстве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(сменная батарея);</w:t>
      </w:r>
    </w:p>
    <w:p w:rsidR="00C0066B" w:rsidRPr="006A21D4" w:rsidRDefault="00C0066B" w:rsidP="003B7B30">
      <w:pPr>
        <w:pStyle w:val="a4"/>
        <w:numPr>
          <w:ilvl w:val="0"/>
          <w:numId w:val="25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21D4">
        <w:rPr>
          <w:rFonts w:ascii="Times New Roman" w:hAnsi="Times New Roman" w:cs="Times New Roman"/>
          <w:sz w:val="24"/>
          <w:szCs w:val="24"/>
        </w:rPr>
        <w:t xml:space="preserve">убедиться в </w:t>
      </w:r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исправности </w:t>
      </w:r>
      <w:proofErr w:type="spellStart"/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электроточки</w:t>
      </w:r>
      <w:proofErr w:type="spellEnd"/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которой планируется подключение, исключив свободно лежащие провода. Подключение производить сухими руками, держась за штепсельную вилку;</w:t>
      </w:r>
    </w:p>
    <w:p w:rsidR="00C0066B" w:rsidRPr="006A21D4" w:rsidRDefault="00C0066B" w:rsidP="003B7B30">
      <w:pPr>
        <w:pStyle w:val="a4"/>
        <w:numPr>
          <w:ilvl w:val="0"/>
          <w:numId w:val="25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21D4">
        <w:rPr>
          <w:rFonts w:ascii="Times New Roman" w:hAnsi="Times New Roman" w:cs="Times New Roman"/>
          <w:sz w:val="24"/>
          <w:szCs w:val="24"/>
        </w:rPr>
        <w:t xml:space="preserve">оценить </w:t>
      </w:r>
      <w:proofErr w:type="spellStart"/>
      <w:r w:rsidRPr="006A21D4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6A21D4">
        <w:rPr>
          <w:rFonts w:ascii="Times New Roman" w:hAnsi="Times New Roman" w:cs="Times New Roman"/>
          <w:sz w:val="24"/>
          <w:szCs w:val="24"/>
        </w:rPr>
        <w:t xml:space="preserve"> функционирования: индикации дисплея, световых сигналов; реагирование, кнопок, переключателей; микрофона; провести необходимые регулировки звука и световых потоков; </w:t>
      </w:r>
    </w:p>
    <w:p w:rsidR="00C0066B" w:rsidRPr="006A21D4" w:rsidRDefault="00182DC1" w:rsidP="003B7B30">
      <w:pPr>
        <w:pStyle w:val="a4"/>
        <w:numPr>
          <w:ilvl w:val="0"/>
          <w:numId w:val="25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целостность корпуса съемных устройств. По</w:t>
      </w:r>
      <w:r w:rsidR="00C0066B" w:rsidRPr="006A21D4">
        <w:rPr>
          <w:rFonts w:ascii="Times New Roman" w:hAnsi="Times New Roman" w:cs="Times New Roman"/>
          <w:sz w:val="24"/>
          <w:szCs w:val="24"/>
        </w:rPr>
        <w:t>дготовить и подключить съемные устройства - накопители с аудиозаписями (</w:t>
      </w:r>
      <w:r w:rsidR="00C0066B" w:rsidRPr="006A21D4">
        <w:rPr>
          <w:rStyle w:val="organictextcontentspan"/>
          <w:rFonts w:ascii="Times New Roman" w:hAnsi="Times New Roman" w:cs="Times New Roman"/>
          <w:bCs/>
          <w:sz w:val="24"/>
          <w:szCs w:val="24"/>
        </w:rPr>
        <w:t>USB</w:t>
      </w:r>
      <w:r w:rsidR="00C0066B" w:rsidRPr="006A21D4">
        <w:rPr>
          <w:rStyle w:val="organictextcontentspan"/>
          <w:rFonts w:ascii="Times New Roman" w:hAnsi="Times New Roman" w:cs="Times New Roman"/>
          <w:sz w:val="24"/>
          <w:szCs w:val="24"/>
        </w:rPr>
        <w:t>-</w:t>
      </w:r>
      <w:proofErr w:type="spellStart"/>
      <w:r w:rsidR="00C0066B" w:rsidRPr="006A21D4">
        <w:rPr>
          <w:rStyle w:val="organictextcontentspan"/>
          <w:rFonts w:ascii="Times New Roman" w:hAnsi="Times New Roman" w:cs="Times New Roman"/>
          <w:sz w:val="24"/>
          <w:szCs w:val="24"/>
        </w:rPr>
        <w:t>флеш</w:t>
      </w:r>
      <w:proofErr w:type="spellEnd"/>
      <w:r w:rsidR="00C0066B" w:rsidRPr="006A21D4">
        <w:rPr>
          <w:rStyle w:val="organictextcontentspan"/>
          <w:rFonts w:ascii="Times New Roman" w:hAnsi="Times New Roman" w:cs="Times New Roman"/>
          <w:sz w:val="24"/>
          <w:szCs w:val="24"/>
        </w:rPr>
        <w:t>-</w:t>
      </w:r>
      <w:r w:rsidR="00C0066B" w:rsidRPr="006A21D4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накопитель</w:t>
      </w:r>
      <w:r w:rsidR="00C0066B" w:rsidRPr="006A21D4">
        <w:rPr>
          <w:rFonts w:ascii="Times New Roman" w:hAnsi="Times New Roman" w:cs="Times New Roman"/>
          <w:sz w:val="24"/>
          <w:szCs w:val="24"/>
        </w:rPr>
        <w:t xml:space="preserve">, </w:t>
      </w:r>
      <w:r w:rsidR="00C0066B" w:rsidRPr="006A21D4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внешний </w:t>
      </w:r>
      <w:r w:rsidR="00C0066B" w:rsidRPr="006A21D4">
        <w:rPr>
          <w:rStyle w:val="organictextcontentspan"/>
          <w:rFonts w:ascii="Times New Roman" w:hAnsi="Times New Roman" w:cs="Times New Roman"/>
          <w:bCs/>
          <w:sz w:val="24"/>
          <w:szCs w:val="24"/>
        </w:rPr>
        <w:t>жёсткий</w:t>
      </w:r>
      <w:r w:rsidR="00C0066B" w:rsidRPr="006A21D4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C0066B" w:rsidRPr="006A21D4">
        <w:rPr>
          <w:rStyle w:val="organictextcontentspan"/>
          <w:rFonts w:ascii="Times New Roman" w:hAnsi="Times New Roman" w:cs="Times New Roman"/>
          <w:bCs/>
          <w:sz w:val="24"/>
          <w:szCs w:val="24"/>
        </w:rPr>
        <w:t>диск</w:t>
      </w:r>
      <w:r w:rsidR="00C0066B" w:rsidRPr="006A21D4">
        <w:rPr>
          <w:rFonts w:ascii="Times New Roman" w:hAnsi="Times New Roman" w:cs="Times New Roman"/>
          <w:sz w:val="24"/>
          <w:szCs w:val="24"/>
        </w:rPr>
        <w:t xml:space="preserve">), оценить совместимость, </w:t>
      </w:r>
      <w:proofErr w:type="spellStart"/>
      <w:r w:rsidR="00C0066B" w:rsidRPr="006A21D4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="00C0066B" w:rsidRPr="006A21D4">
        <w:rPr>
          <w:rFonts w:ascii="Times New Roman" w:hAnsi="Times New Roman" w:cs="Times New Roman"/>
          <w:sz w:val="24"/>
          <w:szCs w:val="24"/>
        </w:rPr>
        <w:t xml:space="preserve"> работы;</w:t>
      </w:r>
    </w:p>
    <w:p w:rsidR="00C0066B" w:rsidRPr="006A21D4" w:rsidRDefault="00C0066B" w:rsidP="00934212">
      <w:pPr>
        <w:pStyle w:val="a4"/>
        <w:numPr>
          <w:ilvl w:val="0"/>
          <w:numId w:val="25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оценить, при внешнем осмотре: целостность штатных колесиков их функционирование при передвижении; целостность и функционал </w:t>
      </w:r>
      <w:r w:rsidR="00C55120">
        <w:rPr>
          <w:rFonts w:ascii="Times New Roman" w:eastAsia="Times New Roman" w:hAnsi="Times New Roman" w:cs="Times New Roman"/>
          <w:color w:val="000000"/>
          <w:sz w:val="24"/>
          <w:szCs w:val="24"/>
        </w:rPr>
        <w:t>выдвижной</w:t>
      </w:r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</w:t>
      </w:r>
      <w:r w:rsidR="006D0D62">
        <w:rPr>
          <w:rFonts w:ascii="Times New Roman" w:eastAsia="Times New Roman" w:hAnsi="Times New Roman" w:cs="Times New Roman"/>
          <w:color w:val="000000"/>
          <w:sz w:val="24"/>
          <w:szCs w:val="24"/>
        </w:rPr>
        <w:t>коятки</w:t>
      </w:r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колонки;</w:t>
      </w:r>
    </w:p>
    <w:p w:rsidR="00934212" w:rsidRDefault="00934212" w:rsidP="00934212">
      <w:pPr>
        <w:pStyle w:val="a4"/>
        <w:numPr>
          <w:ilvl w:val="0"/>
          <w:numId w:val="25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53F0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транспортировку музыкальной колонки к месту производства работ, по средствам штатных колес и выдвижной рукоятки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устройства. Рукоятку обхватить обоими руками, полным хватом;</w:t>
      </w:r>
    </w:p>
    <w:p w:rsidR="00934212" w:rsidRDefault="00934212" w:rsidP="00934212">
      <w:pPr>
        <w:pStyle w:val="a4"/>
        <w:numPr>
          <w:ilvl w:val="0"/>
          <w:numId w:val="25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транспортировке выбирать оптимальный маршрут - ровную сухую поверхность без препятствий.</w:t>
      </w:r>
      <w:r w:rsidRPr="00BD53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Перед</w:t>
      </w:r>
      <w:r w:rsidRPr="00BD53F0">
        <w:rPr>
          <w:rFonts w:ascii="Times New Roman" w:hAnsi="Times New Roman" w:cs="Times New Roman"/>
          <w:sz w:val="24"/>
          <w:szCs w:val="24"/>
        </w:rPr>
        <w:t>вига</w:t>
      </w:r>
      <w:r>
        <w:rPr>
          <w:rFonts w:ascii="Times New Roman" w:hAnsi="Times New Roman" w:cs="Times New Roman"/>
          <w:sz w:val="24"/>
          <w:szCs w:val="24"/>
        </w:rPr>
        <w:t>ться</w:t>
      </w:r>
      <w:r w:rsidRPr="00BD53F0">
        <w:rPr>
          <w:rFonts w:ascii="Times New Roman" w:hAnsi="Times New Roman" w:cs="Times New Roman"/>
          <w:sz w:val="24"/>
          <w:szCs w:val="24"/>
        </w:rPr>
        <w:t xml:space="preserve"> спокойным шагом, не прилагая чрезмерных усилий (исключая рывки), с исключением потери контроля над процессом</w:t>
      </w:r>
      <w:r w:rsidRPr="00BD53F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C43A5"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сохранять устойчивое положение и равновесие</w:t>
      </w:r>
    </w:p>
    <w:p w:rsidR="00B40B21" w:rsidRPr="006A21D4" w:rsidRDefault="00C0066B" w:rsidP="00934212">
      <w:pPr>
        <w:pStyle w:val="a4"/>
        <w:numPr>
          <w:ilvl w:val="0"/>
          <w:numId w:val="25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 в</w:t>
      </w:r>
      <w:r w:rsidR="00F85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достаточности заряда внутренней батареи (оценив показания дисплея), </w:t>
      </w:r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готовности </w:t>
      </w:r>
      <w:r w:rsidRPr="006A21D4">
        <w:rPr>
          <w:rFonts w:ascii="Times New Roman" w:hAnsi="Times New Roman" w:cs="Times New Roman"/>
          <w:sz w:val="24"/>
          <w:szCs w:val="24"/>
        </w:rPr>
        <w:t>музыкальной колонки</w:t>
      </w:r>
      <w:r w:rsidR="00182DC1">
        <w:rPr>
          <w:rFonts w:ascii="Times New Roman" w:hAnsi="Times New Roman" w:cs="Times New Roman"/>
          <w:sz w:val="24"/>
          <w:szCs w:val="24"/>
        </w:rPr>
        <w:t xml:space="preserve"> и микрофона</w:t>
      </w:r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эксплуатации, приняв все необходимые меры</w:t>
      </w:r>
      <w:r w:rsidRPr="006A21D4">
        <w:rPr>
          <w:rFonts w:ascii="Times New Roman" w:hAnsi="Times New Roman" w:cs="Times New Roman"/>
          <w:sz w:val="24"/>
          <w:szCs w:val="24"/>
        </w:rPr>
        <w:t>.</w:t>
      </w:r>
    </w:p>
    <w:p w:rsidR="00CB514B" w:rsidRPr="0075392F" w:rsidRDefault="00CC2765" w:rsidP="003B7B30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ЦТ ГТО</w:t>
      </w:r>
      <w:r w:rsidR="00CB514B" w:rsidRPr="003435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запрещено заходить в запретные зоны, и(или) выполнять любые работы </w:t>
      </w:r>
      <w:r w:rsidR="00CB514B" w:rsidRPr="00753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местах, где могут возникнуть риски, не связанные с характером выполняемых работ, к таким работам относятся:</w:t>
      </w:r>
    </w:p>
    <w:p w:rsidR="00CB514B" w:rsidRPr="0075392F" w:rsidRDefault="00CB514B" w:rsidP="003B7B30">
      <w:pPr>
        <w:pStyle w:val="a9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3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электроустановки, энергоустановки объекта (помещения </w:t>
      </w:r>
      <w:proofErr w:type="spellStart"/>
      <w:r w:rsidRPr="00753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электрощитовых</w:t>
      </w:r>
      <w:proofErr w:type="spellEnd"/>
      <w:r w:rsidRPr="00753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места распределительных щитков, тепловой узел и т.д.);</w:t>
      </w:r>
    </w:p>
    <w:p w:rsidR="00CB514B" w:rsidRPr="0075392F" w:rsidRDefault="00CB514B" w:rsidP="003B7B30">
      <w:pPr>
        <w:pStyle w:val="a9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3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этажи и помещения объекта с технологическим оборудованием;</w:t>
      </w:r>
    </w:p>
    <w:p w:rsidR="00CB514B" w:rsidRDefault="00CB514B" w:rsidP="003B7B30">
      <w:pPr>
        <w:pStyle w:val="a9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3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зона производства работ подрядных организаций;</w:t>
      </w:r>
    </w:p>
    <w:p w:rsidR="00A92924" w:rsidRPr="002260A1" w:rsidRDefault="002260A1" w:rsidP="003B7B30">
      <w:pPr>
        <w:pStyle w:val="a9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before="100" w:beforeAutospacing="1" w:after="0" w:afterAutospacing="1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организации и проведении мероприятий </w:t>
      </w:r>
      <w:r w:rsidR="00CC27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приему норм ГТО на открытом воздухе</w:t>
      </w:r>
      <w:r w:rsidRPr="00226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A92924" w:rsidRPr="00226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обрыва проводов воздушных линий;</w:t>
      </w:r>
      <w:r w:rsidRPr="00226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92924" w:rsidRPr="00226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в зоне открытых люков канализационных </w:t>
      </w:r>
      <w:r w:rsidRPr="00226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колодцев; работы</w:t>
      </w:r>
      <w:r w:rsidR="00A92924" w:rsidRPr="00226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зоне риска – с движением транспортных средств;</w:t>
      </w:r>
      <w:r w:rsidRPr="00226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местах скопления бесхозных, бродячих животных; </w:t>
      </w:r>
      <w:r w:rsidR="003D5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местах на открытом воздухе с потенциально опасным рельефом местности</w:t>
      </w:r>
      <w:r w:rsidR="00B85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(явными признаками обрушений почвы, оврагами, провалами, болотистой местностью, с риском заражения кровососущими и т.д.).</w:t>
      </w:r>
    </w:p>
    <w:p w:rsidR="00E74D7D" w:rsidRPr="00CB514B" w:rsidRDefault="00CB514B" w:rsidP="003B7B30">
      <w:pPr>
        <w:pStyle w:val="a9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факторов, производственных рисков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C2843" w:rsidRPr="00DB4D45" w:rsidRDefault="00CC2765" w:rsidP="0013651E">
      <w:pPr>
        <w:pStyle w:val="a9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ЦТ ГТО</w:t>
      </w:r>
      <w:r w:rsidR="001C2843" w:rsidRPr="00392C6B">
        <w:rPr>
          <w:rFonts w:ascii="Times New Roman" w:hAnsi="Times New Roman" w:cs="Times New Roman"/>
          <w:sz w:val="24"/>
          <w:szCs w:val="24"/>
        </w:rPr>
        <w:t xml:space="preserve"> запрещается выполнять работы, к которым он не допущен в установленном порядке, а также эксплуатировать ПК, офисную оргтехнику, средства связи, </w:t>
      </w:r>
      <w:r w:rsidR="00D87199">
        <w:rPr>
          <w:rStyle w:val="ac"/>
          <w:rFonts w:ascii="Times New Roman" w:hAnsi="Times New Roman" w:cs="Times New Roman"/>
          <w:b w:val="0"/>
          <w:sz w:val="24"/>
          <w:szCs w:val="24"/>
        </w:rPr>
        <w:t>бытовую</w:t>
      </w:r>
      <w:r w:rsidR="00D87199" w:rsidRPr="009510DF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аудиотехник</w:t>
      </w:r>
      <w:r w:rsidR="00D87199">
        <w:rPr>
          <w:rStyle w:val="ac"/>
          <w:rFonts w:ascii="Times New Roman" w:hAnsi="Times New Roman" w:cs="Times New Roman"/>
          <w:b w:val="0"/>
          <w:sz w:val="24"/>
          <w:szCs w:val="24"/>
        </w:rPr>
        <w:t>у, спортивный инвентарь и экипировку,</w:t>
      </w:r>
      <w:r w:rsidR="00D87199" w:rsidRPr="00392C6B">
        <w:rPr>
          <w:rFonts w:ascii="Times New Roman" w:hAnsi="Times New Roman" w:cs="Times New Roman"/>
          <w:sz w:val="24"/>
          <w:szCs w:val="24"/>
        </w:rPr>
        <w:t xml:space="preserve"> </w:t>
      </w:r>
      <w:r w:rsidR="001C2843" w:rsidRPr="00392C6B">
        <w:rPr>
          <w:rFonts w:ascii="Times New Roman" w:hAnsi="Times New Roman" w:cs="Times New Roman"/>
          <w:sz w:val="24"/>
          <w:szCs w:val="24"/>
        </w:rPr>
        <w:t xml:space="preserve">с которыми он не имеет </w:t>
      </w:r>
      <w:r w:rsidR="001C2843" w:rsidRPr="00DB4D45">
        <w:rPr>
          <w:rFonts w:ascii="Times New Roman" w:hAnsi="Times New Roman" w:cs="Times New Roman"/>
          <w:sz w:val="24"/>
          <w:szCs w:val="24"/>
        </w:rPr>
        <w:t>навыков безопасного обращения.</w:t>
      </w:r>
    </w:p>
    <w:p w:rsidR="00C9585C" w:rsidRPr="00DB4D45" w:rsidRDefault="00C9585C" w:rsidP="0013651E">
      <w:pPr>
        <w:pStyle w:val="a9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B4D45"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связанного с </w:t>
      </w:r>
      <w:r w:rsidR="00E571C3" w:rsidRPr="00DB4D45">
        <w:rPr>
          <w:rFonts w:ascii="Times New Roman" w:hAnsi="Times New Roman" w:cs="Times New Roman"/>
          <w:sz w:val="24"/>
          <w:szCs w:val="24"/>
        </w:rPr>
        <w:t xml:space="preserve">направлением в командировку, </w:t>
      </w:r>
      <w:r w:rsidRPr="00DB4D45">
        <w:rPr>
          <w:rFonts w:ascii="Times New Roman" w:hAnsi="Times New Roman" w:cs="Times New Roman"/>
          <w:sz w:val="24"/>
          <w:szCs w:val="24"/>
        </w:rPr>
        <w:t>поездкой по служебным вопросам</w:t>
      </w:r>
      <w:r w:rsidR="00E571C3" w:rsidRPr="00DB4D45">
        <w:rPr>
          <w:rFonts w:ascii="Times New Roman" w:hAnsi="Times New Roman" w:cs="Times New Roman"/>
          <w:sz w:val="24"/>
          <w:szCs w:val="24"/>
        </w:rPr>
        <w:t xml:space="preserve"> или выполнением трудовых функций, связанных с укреплением материально технической </w:t>
      </w:r>
      <w:r w:rsidR="009F7D67" w:rsidRPr="00DB4D45">
        <w:rPr>
          <w:rFonts w:ascii="Times New Roman" w:hAnsi="Times New Roman" w:cs="Times New Roman"/>
          <w:sz w:val="24"/>
          <w:szCs w:val="24"/>
        </w:rPr>
        <w:t xml:space="preserve">спортивной </w:t>
      </w:r>
      <w:r w:rsidR="00E571C3" w:rsidRPr="00DB4D45">
        <w:rPr>
          <w:rFonts w:ascii="Times New Roman" w:hAnsi="Times New Roman" w:cs="Times New Roman"/>
          <w:sz w:val="24"/>
          <w:szCs w:val="24"/>
        </w:rPr>
        <w:t>базы</w:t>
      </w:r>
      <w:r w:rsidR="00DB4D45" w:rsidRPr="00DB4D45">
        <w:rPr>
          <w:rFonts w:ascii="Times New Roman" w:hAnsi="Times New Roman" w:cs="Times New Roman"/>
          <w:sz w:val="24"/>
          <w:szCs w:val="24"/>
        </w:rPr>
        <w:t xml:space="preserve"> ЦТ ГТО</w:t>
      </w:r>
      <w:r w:rsidRPr="00DB4D45">
        <w:rPr>
          <w:rFonts w:ascii="Times New Roman" w:hAnsi="Times New Roman" w:cs="Times New Roman"/>
          <w:sz w:val="24"/>
          <w:szCs w:val="24"/>
        </w:rPr>
        <w:t xml:space="preserve">, </w:t>
      </w:r>
      <w:r w:rsidR="009F7D67" w:rsidRPr="00DB4D45">
        <w:rPr>
          <w:rStyle w:val="ac"/>
          <w:rFonts w:ascii="Times New Roman" w:hAnsi="Times New Roman" w:cs="Times New Roman"/>
          <w:b w:val="0"/>
          <w:sz w:val="24"/>
          <w:szCs w:val="24"/>
        </w:rPr>
        <w:t>решением</w:t>
      </w:r>
      <w:r w:rsidR="007C2E7C" w:rsidRPr="00DB4D45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уставных задач в части </w:t>
      </w:r>
      <w:r w:rsidR="00DB4D45" w:rsidRPr="00DB4D45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организации работы </w:t>
      </w:r>
      <w:r w:rsidR="00DB4D45" w:rsidRPr="00DB4D45">
        <w:rPr>
          <w:rFonts w:ascii="Times New Roman" w:hAnsi="Times New Roman" w:cs="Times New Roman"/>
          <w:sz w:val="24"/>
          <w:szCs w:val="24"/>
        </w:rPr>
        <w:t>центра тестирования «Готов к труду и обороне»</w:t>
      </w:r>
      <w:r w:rsidR="00996EF8" w:rsidRPr="00DB4D45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F7D67" w:rsidRPr="00DB4D45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- </w:t>
      </w:r>
      <w:r w:rsidRPr="00DB4D45">
        <w:rPr>
          <w:rFonts w:ascii="Times New Roman" w:hAnsi="Times New Roman" w:cs="Times New Roman"/>
          <w:sz w:val="24"/>
          <w:szCs w:val="24"/>
        </w:rPr>
        <w:t>провести согласование с директором учреждения</w:t>
      </w:r>
      <w:r w:rsidR="008B089E" w:rsidRPr="00DB4D45">
        <w:rPr>
          <w:rFonts w:ascii="Times New Roman" w:hAnsi="Times New Roman" w:cs="Times New Roman"/>
          <w:sz w:val="24"/>
          <w:szCs w:val="24"/>
        </w:rPr>
        <w:t xml:space="preserve">, </w:t>
      </w:r>
      <w:r w:rsidR="00DB4D45" w:rsidRPr="00DB4D45">
        <w:rPr>
          <w:rFonts w:ascii="Times New Roman" w:hAnsi="Times New Roman" w:cs="Times New Roman"/>
          <w:sz w:val="24"/>
          <w:szCs w:val="24"/>
        </w:rPr>
        <w:t xml:space="preserve">заместителем директора по СМР, </w:t>
      </w:r>
      <w:r w:rsidR="008B089E" w:rsidRPr="00DB4D45">
        <w:rPr>
          <w:rFonts w:ascii="Times New Roman" w:hAnsi="Times New Roman" w:cs="Times New Roman"/>
          <w:sz w:val="24"/>
          <w:szCs w:val="24"/>
        </w:rPr>
        <w:t>информировать механика о потребности транспортном средстве</w:t>
      </w:r>
      <w:r w:rsidRPr="00DB4D45">
        <w:rPr>
          <w:rFonts w:ascii="Times New Roman" w:hAnsi="Times New Roman" w:cs="Times New Roman"/>
          <w:sz w:val="24"/>
          <w:szCs w:val="24"/>
        </w:rPr>
        <w:t>.</w:t>
      </w:r>
    </w:p>
    <w:p w:rsidR="00294D1C" w:rsidRPr="009A74E6" w:rsidRDefault="00294D1C" w:rsidP="0013651E">
      <w:pPr>
        <w:pStyle w:val="a9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A74E6">
        <w:rPr>
          <w:rFonts w:ascii="Times New Roman" w:hAnsi="Times New Roman" w:cs="Times New Roman"/>
          <w:sz w:val="24"/>
          <w:szCs w:val="24"/>
        </w:rPr>
        <w:t>При посещении объектов, территорий сторонних организаций, ознакомиться с требованиями по безопасному пребыванию на данных объектах.</w:t>
      </w:r>
    </w:p>
    <w:p w:rsidR="001D6E79" w:rsidRDefault="00A42504" w:rsidP="0013651E">
      <w:pPr>
        <w:pStyle w:val="a9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A74E6">
        <w:rPr>
          <w:rFonts w:ascii="Times New Roman" w:hAnsi="Times New Roman" w:cs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выполнены, требования инструкций соблюдены.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C9585C" w:rsidRPr="009A74E6">
        <w:rPr>
          <w:rFonts w:ascii="Times New Roman" w:hAnsi="Times New Roman" w:cs="Times New Roman"/>
          <w:sz w:val="24"/>
          <w:szCs w:val="24"/>
        </w:rPr>
        <w:t>.</w:t>
      </w:r>
    </w:p>
    <w:p w:rsidR="009536D0" w:rsidRPr="00392C6B" w:rsidRDefault="009536D0" w:rsidP="003B7B30">
      <w:pPr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80765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lastRenderedPageBreak/>
        <w:t>3. ТРЕБОВАНИЯ ОХРАНЫ ТРУДА ВО ВРЕМЯ РАБОТЫ.</w:t>
      </w:r>
    </w:p>
    <w:p w:rsidR="00051E1A" w:rsidRPr="00392C6B" w:rsidRDefault="006819F9" w:rsidP="003B7B30">
      <w:pPr>
        <w:pStyle w:val="a4"/>
        <w:numPr>
          <w:ilvl w:val="1"/>
          <w:numId w:val="1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Выполнение трудовых функций осуществлять </w:t>
      </w:r>
      <w:r w:rsidR="008C6305" w:rsidRPr="00392C6B">
        <w:rPr>
          <w:rFonts w:ascii="Times New Roman" w:hAnsi="Times New Roman" w:cs="Times New Roman"/>
          <w:sz w:val="24"/>
          <w:szCs w:val="24"/>
        </w:rPr>
        <w:t>согласно режиму работы (графика)</w:t>
      </w:r>
      <w:r w:rsidR="008C6305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</w:t>
      </w:r>
      <w:r w:rsidR="008C6305" w:rsidRPr="00392C6B">
        <w:rPr>
          <w:rFonts w:ascii="Times New Roman" w:hAnsi="Times New Roman" w:cs="Times New Roman"/>
          <w:sz w:val="24"/>
          <w:szCs w:val="24"/>
        </w:rPr>
        <w:t xml:space="preserve"> </w:t>
      </w:r>
      <w:r w:rsidRPr="00392C6B">
        <w:rPr>
          <w:rFonts w:ascii="Times New Roman" w:hAnsi="Times New Roman" w:cs="Times New Roman"/>
          <w:sz w:val="24"/>
          <w:szCs w:val="24"/>
        </w:rPr>
        <w:t xml:space="preserve">в пределах своих полномочий, 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пределах рабочего места (помещения, объекта, территории), с учетом имеющихся допусков до работы</w:t>
      </w:r>
      <w:r w:rsidR="004A0806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 условии безопасного их выполнения</w:t>
      </w:r>
      <w:r w:rsidR="009536D0" w:rsidRPr="00392C6B">
        <w:rPr>
          <w:rFonts w:ascii="Times New Roman" w:hAnsi="Times New Roman" w:cs="Times New Roman"/>
          <w:sz w:val="24"/>
          <w:szCs w:val="24"/>
        </w:rPr>
        <w:t>.</w:t>
      </w:r>
    </w:p>
    <w:p w:rsidR="00A9509B" w:rsidRPr="00D348AD" w:rsidRDefault="00A9509B" w:rsidP="003B7B30">
      <w:pPr>
        <w:pStyle w:val="a4"/>
        <w:numPr>
          <w:ilvl w:val="1"/>
          <w:numId w:val="1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348AD">
        <w:rPr>
          <w:rFonts w:ascii="Times New Roman" w:hAnsi="Times New Roman" w:cs="Times New Roman"/>
          <w:sz w:val="24"/>
          <w:szCs w:val="24"/>
        </w:rPr>
        <w:t xml:space="preserve">Выполнение трудовых функций по </w:t>
      </w:r>
      <w:r w:rsidR="00D348AD" w:rsidRPr="00D348AD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материально - техническому обеспечению </w:t>
      </w:r>
      <w:r w:rsidR="000658C1">
        <w:rPr>
          <w:rStyle w:val="ac"/>
          <w:rFonts w:ascii="Times New Roman" w:hAnsi="Times New Roman" w:cs="Times New Roman"/>
          <w:b w:val="0"/>
          <w:sz w:val="24"/>
          <w:szCs w:val="24"/>
        </w:rPr>
        <w:t>ЦТ ГТО</w:t>
      </w:r>
      <w:r w:rsidR="006015A8" w:rsidRPr="00D348AD">
        <w:rPr>
          <w:rFonts w:ascii="Times New Roman" w:hAnsi="Times New Roman" w:cs="Times New Roman"/>
          <w:sz w:val="24"/>
          <w:szCs w:val="24"/>
        </w:rPr>
        <w:t>, размещению</w:t>
      </w:r>
      <w:r w:rsidRPr="00D348AD">
        <w:rPr>
          <w:rFonts w:ascii="Times New Roman" w:hAnsi="Times New Roman" w:cs="Times New Roman"/>
          <w:sz w:val="24"/>
          <w:szCs w:val="24"/>
        </w:rPr>
        <w:t xml:space="preserve"> на местах хранения </w:t>
      </w:r>
      <w:r w:rsidR="00972343" w:rsidRPr="00D348AD">
        <w:rPr>
          <w:rFonts w:ascii="Times New Roman" w:hAnsi="Times New Roman" w:cs="Times New Roman"/>
          <w:sz w:val="24"/>
          <w:szCs w:val="24"/>
        </w:rPr>
        <w:t>м</w:t>
      </w:r>
      <w:r w:rsidRPr="00D348AD">
        <w:rPr>
          <w:rFonts w:ascii="Times New Roman" w:hAnsi="Times New Roman" w:cs="Times New Roman"/>
          <w:sz w:val="24"/>
          <w:szCs w:val="24"/>
        </w:rPr>
        <w:t xml:space="preserve">атериальных </w:t>
      </w:r>
      <w:r w:rsidR="006E265A" w:rsidRPr="00D348AD">
        <w:rPr>
          <w:rFonts w:ascii="Times New Roman" w:hAnsi="Times New Roman" w:cs="Times New Roman"/>
          <w:sz w:val="24"/>
          <w:szCs w:val="24"/>
        </w:rPr>
        <w:t>ресурсов</w:t>
      </w:r>
      <w:r w:rsidRPr="00D348AD">
        <w:rPr>
          <w:rFonts w:ascii="Times New Roman" w:hAnsi="Times New Roman" w:cs="Times New Roman"/>
          <w:sz w:val="24"/>
          <w:szCs w:val="24"/>
        </w:rPr>
        <w:t>, осуществлять в своей зоне своей ответственности.</w:t>
      </w:r>
    </w:p>
    <w:p w:rsidR="00313758" w:rsidRPr="004B5530" w:rsidRDefault="00313758" w:rsidP="003B7B30">
      <w:pPr>
        <w:pStyle w:val="a4"/>
        <w:numPr>
          <w:ilvl w:val="1"/>
          <w:numId w:val="1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Содержать и </w:t>
      </w:r>
      <w:r w:rsidRPr="004B5530">
        <w:rPr>
          <w:rFonts w:ascii="Times New Roman" w:hAnsi="Times New Roman" w:cs="Times New Roman"/>
          <w:sz w:val="24"/>
          <w:szCs w:val="24"/>
        </w:rPr>
        <w:t xml:space="preserve">эксплуатировать средства труда в соответствии с </w:t>
      </w:r>
      <w:r w:rsidR="0026413D" w:rsidRPr="004B5530">
        <w:rPr>
          <w:rFonts w:ascii="Times New Roman" w:hAnsi="Times New Roman" w:cs="Times New Roman"/>
          <w:sz w:val="24"/>
          <w:szCs w:val="24"/>
        </w:rPr>
        <w:t>требованиями инструкции по эксплуатации</w:t>
      </w:r>
      <w:r w:rsidRPr="004B5530">
        <w:rPr>
          <w:rFonts w:ascii="Times New Roman" w:hAnsi="Times New Roman" w:cs="Times New Roman"/>
          <w:sz w:val="24"/>
          <w:szCs w:val="24"/>
        </w:rPr>
        <w:t xml:space="preserve"> завода – изготовителя.</w:t>
      </w:r>
    </w:p>
    <w:p w:rsidR="008A2CDD" w:rsidRPr="004B5530" w:rsidRDefault="001F1A75" w:rsidP="003B7B30">
      <w:pPr>
        <w:pStyle w:val="a4"/>
        <w:numPr>
          <w:ilvl w:val="2"/>
          <w:numId w:val="1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B5530">
        <w:rPr>
          <w:rFonts w:ascii="Times New Roman" w:hAnsi="Times New Roman" w:cs="Times New Roman"/>
          <w:sz w:val="24"/>
          <w:szCs w:val="24"/>
        </w:rPr>
        <w:t xml:space="preserve">Содержать и </w:t>
      </w:r>
      <w:r w:rsidR="004C4C53" w:rsidRPr="004B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эксплуатировать спортивное оборудование, спортивный инвентарь, </w:t>
      </w:r>
      <w:r w:rsidR="00202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покрытия, </w:t>
      </w:r>
      <w:r w:rsidR="004C4C53" w:rsidRPr="004B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экипировку (в </w:t>
      </w:r>
      <w:proofErr w:type="spellStart"/>
      <w:r w:rsidR="004C4C53" w:rsidRPr="004B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4C4C53" w:rsidRPr="004B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инвентарь для водных тренировок) </w:t>
      </w:r>
      <w:r w:rsidR="004C4C53" w:rsidRPr="004B5530">
        <w:rPr>
          <w:rFonts w:ascii="Times New Roman" w:hAnsi="Times New Roman" w:cs="Times New Roman"/>
          <w:sz w:val="24"/>
          <w:szCs w:val="24"/>
        </w:rPr>
        <w:t>по прямому назначению, для тех видов спортивной направленности, для которых он предназначен.</w:t>
      </w:r>
    </w:p>
    <w:p w:rsidR="004434DC" w:rsidRPr="004B5530" w:rsidRDefault="00CD5F86" w:rsidP="003B7B30">
      <w:pPr>
        <w:pStyle w:val="a4"/>
        <w:numPr>
          <w:ilvl w:val="1"/>
          <w:numId w:val="1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B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взаимодействии с руководителем, сотрудниками, людьми, ведении </w:t>
      </w:r>
      <w:r w:rsidRPr="004B553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переговоров и деловой переписки -</w:t>
      </w:r>
      <w:r w:rsidRPr="004B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нормы делового общения, правила этикета</w:t>
      </w:r>
      <w:r w:rsidR="004434DC" w:rsidRPr="004B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02576" w:rsidRPr="00392C6B" w:rsidRDefault="00602576" w:rsidP="003B7B30">
      <w:pPr>
        <w:pStyle w:val="a4"/>
        <w:numPr>
          <w:ilvl w:val="1"/>
          <w:numId w:val="1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B5530">
        <w:rPr>
          <w:rFonts w:ascii="Times New Roman" w:hAnsi="Times New Roman" w:cs="Times New Roman"/>
          <w:sz w:val="24"/>
          <w:szCs w:val="24"/>
        </w:rPr>
        <w:t>В процессе работы не отвлекаться на посторонние дела, разговоры и не отвлекать</w:t>
      </w:r>
      <w:r w:rsidRPr="00392C6B">
        <w:rPr>
          <w:rFonts w:ascii="Times New Roman" w:hAnsi="Times New Roman" w:cs="Times New Roman"/>
          <w:sz w:val="24"/>
          <w:szCs w:val="24"/>
        </w:rPr>
        <w:t xml:space="preserve"> от выполнения трудовых обязанностей остальных работников.</w:t>
      </w:r>
    </w:p>
    <w:p w:rsidR="008D7C34" w:rsidRPr="00392C6B" w:rsidRDefault="008D7C34" w:rsidP="003B7B30">
      <w:pPr>
        <w:pStyle w:val="a4"/>
        <w:numPr>
          <w:ilvl w:val="1"/>
          <w:numId w:val="14"/>
        </w:numPr>
        <w:ind w:left="851" w:hanging="851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При работе с документацией </w:t>
      </w:r>
      <w:r w:rsidR="002B0DC0"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>правильно и рационально</w:t>
      </w:r>
      <w:r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организовывать рабочее пространство: </w:t>
      </w:r>
    </w:p>
    <w:p w:rsidR="008D7C34" w:rsidRPr="00392C6B" w:rsidRDefault="008D7C34" w:rsidP="003B7B30">
      <w:pPr>
        <w:pStyle w:val="a4"/>
        <w:numPr>
          <w:ilvl w:val="0"/>
          <w:numId w:val="15"/>
        </w:numPr>
        <w:ind w:left="851" w:hanging="851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располагать документацию на рабочей поверхности стола, с исключением падения и достаточным количеством места для удобной работы;</w:t>
      </w:r>
    </w:p>
    <w:p w:rsidR="008D7C34" w:rsidRPr="00392C6B" w:rsidRDefault="008D7C34" w:rsidP="003B7B30">
      <w:pPr>
        <w:pStyle w:val="a4"/>
        <w:numPr>
          <w:ilvl w:val="0"/>
          <w:numId w:val="1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при подготовке, </w:t>
      </w:r>
      <w:r w:rsidRPr="00392C6B">
        <w:rPr>
          <w:rFonts w:ascii="Times New Roman" w:hAnsi="Times New Roman" w:cs="Times New Roman"/>
          <w:sz w:val="24"/>
          <w:szCs w:val="24"/>
        </w:rPr>
        <w:t>сортировке и работе с документами, учитывать, что бумага имеет острые кромки, проявлять бдительность, осмотрительность;</w:t>
      </w:r>
    </w:p>
    <w:p w:rsidR="008D7C34" w:rsidRPr="00392C6B" w:rsidRDefault="008D7C34" w:rsidP="003B7B30">
      <w:pPr>
        <w:pStyle w:val="a4"/>
        <w:numPr>
          <w:ilvl w:val="0"/>
          <w:numId w:val="1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>сортировать документы</w:t>
      </w:r>
      <w:r w:rsidRPr="00392C6B">
        <w:rPr>
          <w:rFonts w:ascii="Times New Roman" w:hAnsi="Times New Roman" w:cs="Times New Roman"/>
          <w:sz w:val="24"/>
          <w:szCs w:val="24"/>
        </w:rPr>
        <w:t xml:space="preserve"> подразделяя их группы: нужные для работы, редко используемые и ненужные (в конкретный промежуток времени). Оставлять на рабочем месте первые две категории, а неиспользуемые – помещать на хранение;</w:t>
      </w:r>
    </w:p>
    <w:p w:rsidR="008D7C34" w:rsidRPr="00392C6B" w:rsidRDefault="008D7C34" w:rsidP="003B7B30">
      <w:pPr>
        <w:pStyle w:val="a4"/>
        <w:numPr>
          <w:ilvl w:val="0"/>
          <w:numId w:val="1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регулярно проводить с</w:t>
      </w:r>
      <w:r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>истематизацию документации, р</w:t>
      </w:r>
      <w:r w:rsidRPr="00392C6B">
        <w:rPr>
          <w:rFonts w:ascii="Times New Roman" w:hAnsi="Times New Roman" w:cs="Times New Roman"/>
          <w:sz w:val="24"/>
          <w:szCs w:val="24"/>
        </w:rPr>
        <w:t>аскладывая по местам хранения: в ящики, в сейф или шкаф, размещая по прозрачным/непрозрачным папкам/файлам, (делать надписи и регистраторы);</w:t>
      </w:r>
    </w:p>
    <w:p w:rsidR="008D7C34" w:rsidRPr="00392C6B" w:rsidRDefault="008D7C34" w:rsidP="003B7B30">
      <w:pPr>
        <w:pStyle w:val="a4"/>
        <w:numPr>
          <w:ilvl w:val="0"/>
          <w:numId w:val="1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при систематизации, распределении документов, помещении их на хранение, соблюдать требования к их рациональному и безопасному их размещению;</w:t>
      </w:r>
    </w:p>
    <w:p w:rsidR="008D7C34" w:rsidRPr="00392C6B" w:rsidRDefault="008D7C34" w:rsidP="003B7B30">
      <w:pPr>
        <w:pStyle w:val="a4"/>
        <w:numPr>
          <w:ilvl w:val="0"/>
          <w:numId w:val="1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sz w:val="24"/>
          <w:szCs w:val="24"/>
        </w:rPr>
        <w:t xml:space="preserve">соблюдать требования санитарии, </w:t>
      </w:r>
      <w:r w:rsidRPr="00392C6B">
        <w:rPr>
          <w:rFonts w:ascii="Times New Roman" w:hAnsi="Times New Roman" w:cs="Times New Roman"/>
          <w:sz w:val="24"/>
          <w:szCs w:val="24"/>
        </w:rPr>
        <w:t>в течение всего рабочего времени содержать в порядке и чистоте рабочее место, не допускать захламления рабочего пространства;</w:t>
      </w:r>
    </w:p>
    <w:p w:rsidR="00F75C2C" w:rsidRPr="00392C6B" w:rsidRDefault="008D7C34" w:rsidP="003B7B30">
      <w:pPr>
        <w:pStyle w:val="a4"/>
        <w:numPr>
          <w:ilvl w:val="0"/>
          <w:numId w:val="1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внимательность при работе с документами;</w:t>
      </w:r>
    </w:p>
    <w:p w:rsidR="00B619D2" w:rsidRPr="00392C6B" w:rsidRDefault="008D7C34" w:rsidP="003B7B30">
      <w:pPr>
        <w:pStyle w:val="a4"/>
        <w:numPr>
          <w:ilvl w:val="0"/>
          <w:numId w:val="1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документации</w:t>
      </w:r>
      <w:r w:rsidRPr="00392C6B">
        <w:rPr>
          <w:rFonts w:ascii="Times New Roman" w:hAnsi="Times New Roman" w:cs="Times New Roman"/>
          <w:sz w:val="24"/>
          <w:szCs w:val="24"/>
        </w:rPr>
        <w:t>.</w:t>
      </w:r>
    </w:p>
    <w:p w:rsidR="009536D0" w:rsidRPr="00392C6B" w:rsidRDefault="009536D0" w:rsidP="003B7B30">
      <w:pPr>
        <w:pStyle w:val="a4"/>
        <w:numPr>
          <w:ilvl w:val="2"/>
          <w:numId w:val="1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Во время работы </w:t>
      </w:r>
      <w:r w:rsidR="002751EB">
        <w:rPr>
          <w:rFonts w:ascii="Times New Roman" w:hAnsi="Times New Roman" w:cs="Times New Roman"/>
          <w:sz w:val="24"/>
          <w:szCs w:val="24"/>
        </w:rPr>
        <w:t>начальник структурного подразделения ЦТ ГТО</w:t>
      </w:r>
      <w:r w:rsidRPr="00392C6B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B37A13" w:rsidRPr="00392C6B" w:rsidRDefault="00B05219" w:rsidP="003B7B30">
      <w:pPr>
        <w:pStyle w:val="a4"/>
        <w:numPr>
          <w:ilvl w:val="0"/>
          <w:numId w:val="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при выполнении работ придерживаться общепринятых норм, правил и требований;</w:t>
      </w:r>
    </w:p>
    <w:p w:rsidR="00B05219" w:rsidRPr="00392C6B" w:rsidRDefault="0085510C" w:rsidP="003B7B30">
      <w:pPr>
        <w:pStyle w:val="a4"/>
        <w:numPr>
          <w:ilvl w:val="0"/>
          <w:numId w:val="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эксплуатировать ПК, офисную оргтехнику, средства связи - по прямому назначению, в соответствии с инструкцией по эксплуатации и требованиями завода изготовителя</w:t>
      </w:r>
      <w:r w:rsidR="00B05219" w:rsidRPr="00392C6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05219" w:rsidRPr="00392C6B" w:rsidRDefault="00B05219" w:rsidP="003B7B30">
      <w:pPr>
        <w:pStyle w:val="a4"/>
        <w:numPr>
          <w:ilvl w:val="0"/>
          <w:numId w:val="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B05219" w:rsidRPr="00392C6B" w:rsidRDefault="00B05219" w:rsidP="003B7B30">
      <w:pPr>
        <w:pStyle w:val="a4"/>
        <w:numPr>
          <w:ilvl w:val="0"/>
          <w:numId w:val="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392C6B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392C6B">
        <w:rPr>
          <w:rFonts w:ascii="Times New Roman" w:hAnsi="Times New Roman" w:cs="Times New Roman"/>
          <w:sz w:val="24"/>
          <w:szCs w:val="24"/>
        </w:rPr>
        <w:t>. Сидеть прямо напротив экрана, так, чтобы верхняя часть экран находилась на уровне глаз. Голову держать прямо, руки располагать на клавиатуре также прямо, следить, чтобы запястье оставалось расслабленным;</w:t>
      </w:r>
    </w:p>
    <w:p w:rsidR="00B05219" w:rsidRPr="00392C6B" w:rsidRDefault="00B05219" w:rsidP="003B7B30">
      <w:pPr>
        <w:pStyle w:val="a4"/>
        <w:numPr>
          <w:ilvl w:val="0"/>
          <w:numId w:val="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B05219" w:rsidRPr="00392C6B" w:rsidRDefault="00B05219" w:rsidP="003B7B30">
      <w:pPr>
        <w:pStyle w:val="a4"/>
        <w:numPr>
          <w:ilvl w:val="0"/>
          <w:numId w:val="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1C60DF" w:rsidRPr="00392C6B" w:rsidRDefault="001C60DF" w:rsidP="003B7B30">
      <w:pPr>
        <w:pStyle w:val="a4"/>
        <w:numPr>
          <w:ilvl w:val="0"/>
          <w:numId w:val="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(продолжительность непрерывной </w:t>
      </w:r>
      <w:r w:rsidRPr="00392C6B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392C6B">
        <w:rPr>
          <w:rFonts w:ascii="Times New Roman" w:hAnsi="Times New Roman" w:cs="Times New Roman"/>
          <w:sz w:val="24"/>
          <w:szCs w:val="24"/>
        </w:rPr>
        <w:t xml:space="preserve"> </w:t>
      </w:r>
      <w:r w:rsidRPr="00392C6B">
        <w:rPr>
          <w:rFonts w:ascii="Times New Roman" w:hAnsi="Times New Roman" w:cs="Times New Roman"/>
          <w:bCs/>
          <w:sz w:val="24"/>
          <w:szCs w:val="24"/>
        </w:rPr>
        <w:t>с</w:t>
      </w:r>
      <w:r w:rsidRPr="00392C6B">
        <w:rPr>
          <w:rFonts w:ascii="Times New Roman" w:hAnsi="Times New Roman" w:cs="Times New Roman"/>
          <w:sz w:val="24"/>
          <w:szCs w:val="24"/>
        </w:rPr>
        <w:t xml:space="preserve"> </w:t>
      </w:r>
      <w:r w:rsidRPr="00392C6B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392C6B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392C6B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392C6B">
        <w:rPr>
          <w:rFonts w:ascii="Times New Roman" w:hAnsi="Times New Roman" w:cs="Times New Roman"/>
          <w:sz w:val="24"/>
          <w:szCs w:val="24"/>
        </w:rPr>
        <w:t xml:space="preserve"> </w:t>
      </w:r>
      <w:r w:rsidRPr="00392C6B">
        <w:rPr>
          <w:rFonts w:ascii="Times New Roman" w:hAnsi="Times New Roman" w:cs="Times New Roman"/>
          <w:bCs/>
          <w:sz w:val="24"/>
          <w:szCs w:val="24"/>
        </w:rPr>
        <w:t>с</w:t>
      </w:r>
      <w:r w:rsidRPr="00392C6B">
        <w:rPr>
          <w:rFonts w:ascii="Times New Roman" w:hAnsi="Times New Roman" w:cs="Times New Roman"/>
          <w:sz w:val="24"/>
          <w:szCs w:val="24"/>
        </w:rPr>
        <w:t xml:space="preserve"> набором текстов </w:t>
      </w:r>
      <w:r w:rsidRPr="00392C6B">
        <w:rPr>
          <w:rFonts w:ascii="Times New Roman" w:hAnsi="Times New Roman" w:cs="Times New Roman"/>
          <w:sz w:val="24"/>
          <w:szCs w:val="24"/>
        </w:rPr>
        <w:lastRenderedPageBreak/>
        <w:t>или вводом данных – один час. Не превышать общее время контакта с компьютером – не более 3,5 часов);</w:t>
      </w:r>
      <w:r w:rsidR="00B05219" w:rsidRPr="00392C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20F5" w:rsidRPr="00392C6B" w:rsidRDefault="001C60DF" w:rsidP="003B7B30">
      <w:pPr>
        <w:pStyle w:val="a4"/>
        <w:numPr>
          <w:ilvl w:val="0"/>
          <w:numId w:val="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делать перерывы в работе, 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чередовать работу с </w:t>
      </w:r>
      <w:r w:rsidRPr="00392C6B">
        <w:rPr>
          <w:rFonts w:ascii="Times New Roman" w:hAnsi="Times New Roman" w:cs="Times New Roman"/>
          <w:sz w:val="24"/>
          <w:szCs w:val="24"/>
        </w:rPr>
        <w:t xml:space="preserve">технологическими перерывами для снятия зрительного напряжения (10–15 минут через каждые 45–60 минут наблюдения).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392C6B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392C6B">
        <w:rPr>
          <w:rFonts w:ascii="Times New Roman" w:hAnsi="Times New Roman" w:cs="Times New Roman"/>
          <w:sz w:val="24"/>
          <w:szCs w:val="24"/>
        </w:rPr>
        <w:t xml:space="preserve"> утомления - выполнять производственную гимнастику, расслабляющие упражнения для глаз, шеи, кистей рук, туловища, ног. Для смягчения нагрузки на зрительную систему рекомендуется использование специальных спектральных очков (очков для компьютера)</w:t>
      </w:r>
      <w:r w:rsidR="001F20F5" w:rsidRPr="00392C6B">
        <w:rPr>
          <w:rFonts w:ascii="Times New Roman" w:hAnsi="Times New Roman" w:cs="Times New Roman"/>
          <w:sz w:val="24"/>
          <w:szCs w:val="24"/>
        </w:rPr>
        <w:t>.</w:t>
      </w:r>
    </w:p>
    <w:p w:rsidR="00360678" w:rsidRPr="00392C6B" w:rsidRDefault="00731F84" w:rsidP="003B7B30">
      <w:pPr>
        <w:pStyle w:val="a4"/>
        <w:numPr>
          <w:ilvl w:val="1"/>
          <w:numId w:val="14"/>
        </w:numPr>
        <w:ind w:left="851" w:hanging="851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использовании и хранен</w:t>
      </w:r>
      <w:r w:rsidR="00FC3EB7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канцелярских принадлежностей.</w:t>
      </w:r>
    </w:p>
    <w:p w:rsidR="00C54386" w:rsidRPr="00C37B33" w:rsidRDefault="005E0EAA" w:rsidP="00C37B33">
      <w:pPr>
        <w:pStyle w:val="a4"/>
        <w:numPr>
          <w:ilvl w:val="1"/>
          <w:numId w:val="1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 w:rsidR="002751EB">
        <w:rPr>
          <w:rFonts w:ascii="Times New Roman" w:hAnsi="Times New Roman" w:cs="Times New Roman"/>
          <w:sz w:val="24"/>
          <w:szCs w:val="24"/>
        </w:rPr>
        <w:t>начальник структурного подразделения ЦТ ГТО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 w:rsidR="00874699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принять все меры от несанкционированного доступа в кабинет,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запирать сейф/шкаф с документацией на замок.</w:t>
      </w:r>
      <w:r w:rsidR="00C37B33">
        <w:rPr>
          <w:rFonts w:ascii="Times New Roman" w:hAnsi="Times New Roman" w:cs="Times New Roman"/>
          <w:sz w:val="24"/>
          <w:szCs w:val="24"/>
        </w:rPr>
        <w:t xml:space="preserve"> </w:t>
      </w:r>
      <w:r w:rsidRPr="00C37B33">
        <w:rPr>
          <w:rFonts w:ascii="Times New Roman" w:hAnsi="Times New Roman" w:cs="Times New Roman"/>
          <w:sz w:val="24"/>
          <w:szCs w:val="24"/>
        </w:rPr>
        <w:t>Ключ от сейфа/шкафа необходимо хранить в недоступном, для других сотрудников, месте.</w:t>
      </w:r>
    </w:p>
    <w:p w:rsidR="00342094" w:rsidRPr="00392C6B" w:rsidRDefault="0051241A" w:rsidP="003B7B30">
      <w:pPr>
        <w:pStyle w:val="a4"/>
        <w:numPr>
          <w:ilvl w:val="1"/>
          <w:numId w:val="14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организации работы </w:t>
      </w:r>
      <w:r w:rsidR="0099517F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3A7069">
        <w:rPr>
          <w:rStyle w:val="ac"/>
          <w:rFonts w:ascii="Times New Roman" w:hAnsi="Times New Roman" w:cs="Times New Roman"/>
          <w:b w:val="0"/>
          <w:sz w:val="24"/>
          <w:szCs w:val="24"/>
        </w:rPr>
        <w:t>м</w:t>
      </w:r>
      <w:r w:rsidR="003A7069" w:rsidRPr="0025027B">
        <w:rPr>
          <w:rStyle w:val="ac"/>
          <w:rFonts w:ascii="Times New Roman" w:hAnsi="Times New Roman" w:cs="Times New Roman"/>
          <w:b w:val="0"/>
          <w:sz w:val="24"/>
          <w:szCs w:val="24"/>
        </w:rPr>
        <w:t>атериально</w:t>
      </w:r>
      <w:r w:rsidR="003A7069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- </w:t>
      </w:r>
      <w:r w:rsidR="003A7069" w:rsidRPr="0025027B">
        <w:rPr>
          <w:rStyle w:val="ac"/>
          <w:rFonts w:ascii="Times New Roman" w:hAnsi="Times New Roman" w:cs="Times New Roman"/>
          <w:b w:val="0"/>
          <w:sz w:val="24"/>
          <w:szCs w:val="24"/>
        </w:rPr>
        <w:t>техническо</w:t>
      </w:r>
      <w:r w:rsidR="003A7069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му обеспечению спортивным оснащением </w:t>
      </w:r>
      <w:r w:rsidR="007C13F2">
        <w:rPr>
          <w:rStyle w:val="ac"/>
          <w:rFonts w:ascii="Times New Roman" w:hAnsi="Times New Roman" w:cs="Times New Roman"/>
          <w:b w:val="0"/>
          <w:sz w:val="24"/>
          <w:szCs w:val="24"/>
        </w:rPr>
        <w:t>ЦТ ГТО</w:t>
      </w:r>
      <w:r w:rsidR="0099517F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работе 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ТМЦ </w:t>
      </w:r>
      <w:r w:rsidR="007C1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структурного подразделения ЦТ ГТО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100FFC" w:rsidRPr="00392C6B" w:rsidRDefault="0089013C" w:rsidP="003B7B30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проявлять внимательность, осуществлять постоянный контроль </w:t>
      </w:r>
      <w:r w:rsidR="0003543A">
        <w:rPr>
          <w:rFonts w:ascii="Times New Roman" w:hAnsi="Times New Roman" w:cs="Times New Roman"/>
          <w:sz w:val="24"/>
          <w:szCs w:val="24"/>
        </w:rPr>
        <w:t xml:space="preserve">за своевременностью </w:t>
      </w:r>
      <w:r w:rsidR="00E83F6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выявления пот</w:t>
      </w:r>
      <w:r w:rsidR="0003543A">
        <w:rPr>
          <w:rFonts w:ascii="Times New Roman" w:eastAsia="Times New Roman" w:hAnsi="Times New Roman" w:cs="Times New Roman"/>
          <w:sz w:val="24"/>
          <w:szCs w:val="24"/>
          <w:lang w:eastAsia="ru-RU"/>
        </w:rPr>
        <w:t>ре</w:t>
      </w:r>
      <w:r w:rsidR="00E83F6F">
        <w:rPr>
          <w:rFonts w:ascii="Times New Roman" w:eastAsia="Times New Roman" w:hAnsi="Times New Roman" w:cs="Times New Roman"/>
          <w:sz w:val="24"/>
          <w:szCs w:val="24"/>
          <w:lang w:eastAsia="ru-RU"/>
        </w:rPr>
        <w:t>бности и</w:t>
      </w:r>
      <w:r w:rsidR="000354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необходимостью</w:t>
      </w:r>
      <w:r w:rsidR="00E83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обновления спортивного оборудования, инвентаря, экипировки</w:t>
      </w:r>
      <w:r w:rsidRPr="00392C6B">
        <w:rPr>
          <w:rFonts w:ascii="Times New Roman" w:hAnsi="Times New Roman" w:cs="Times New Roman"/>
          <w:sz w:val="24"/>
          <w:szCs w:val="24"/>
        </w:rPr>
        <w:t>;</w:t>
      </w:r>
    </w:p>
    <w:p w:rsidR="00270192" w:rsidRPr="00392C6B" w:rsidRDefault="00270192" w:rsidP="003B7B30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обращать внимание на целостность упаковок, </w:t>
      </w:r>
      <w:r w:rsidR="00EB2CBF">
        <w:rPr>
          <w:rFonts w:ascii="Times New Roman" w:hAnsi="Times New Roman" w:cs="Times New Roman"/>
          <w:sz w:val="24"/>
          <w:szCs w:val="24"/>
        </w:rPr>
        <w:t xml:space="preserve">назначение инвентаря и область применения, размерный ряд и иные параметры, класс защиты экипировки, </w:t>
      </w:r>
      <w:r w:rsidRPr="00392C6B"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="008B686A" w:rsidRPr="00392C6B">
        <w:rPr>
          <w:rFonts w:ascii="Times New Roman" w:hAnsi="Times New Roman" w:cs="Times New Roman"/>
          <w:sz w:val="24"/>
          <w:szCs w:val="24"/>
        </w:rPr>
        <w:t xml:space="preserve">транспортировке, </w:t>
      </w:r>
      <w:r w:rsidRPr="00392C6B">
        <w:rPr>
          <w:rFonts w:ascii="Times New Roman" w:hAnsi="Times New Roman" w:cs="Times New Roman"/>
          <w:sz w:val="24"/>
          <w:szCs w:val="24"/>
        </w:rPr>
        <w:t>хранению</w:t>
      </w:r>
      <w:r w:rsidR="001E5BCA">
        <w:rPr>
          <w:rFonts w:ascii="Times New Roman" w:hAnsi="Times New Roman" w:cs="Times New Roman"/>
          <w:sz w:val="24"/>
          <w:szCs w:val="24"/>
        </w:rPr>
        <w:t>, уходу</w:t>
      </w:r>
      <w:r w:rsidRPr="00392C6B">
        <w:rPr>
          <w:rFonts w:ascii="Times New Roman" w:hAnsi="Times New Roman" w:cs="Times New Roman"/>
          <w:sz w:val="24"/>
          <w:szCs w:val="24"/>
        </w:rPr>
        <w:t xml:space="preserve"> </w:t>
      </w:r>
      <w:r w:rsidR="008B686A" w:rsidRPr="00392C6B">
        <w:rPr>
          <w:rFonts w:ascii="Times New Roman" w:hAnsi="Times New Roman" w:cs="Times New Roman"/>
          <w:sz w:val="24"/>
          <w:szCs w:val="24"/>
        </w:rPr>
        <w:t>предъявляемые заводом</w:t>
      </w:r>
      <w:r w:rsidRPr="00392C6B">
        <w:rPr>
          <w:rFonts w:ascii="Times New Roman" w:hAnsi="Times New Roman" w:cs="Times New Roman"/>
          <w:sz w:val="24"/>
          <w:szCs w:val="24"/>
        </w:rPr>
        <w:t xml:space="preserve"> - производител</w:t>
      </w:r>
      <w:r w:rsidR="008B686A" w:rsidRPr="00392C6B">
        <w:rPr>
          <w:rFonts w:ascii="Times New Roman" w:hAnsi="Times New Roman" w:cs="Times New Roman"/>
          <w:sz w:val="24"/>
          <w:szCs w:val="24"/>
        </w:rPr>
        <w:t>ем</w:t>
      </w:r>
      <w:r w:rsidRPr="00392C6B">
        <w:rPr>
          <w:rFonts w:ascii="Times New Roman" w:hAnsi="Times New Roman" w:cs="Times New Roman"/>
          <w:sz w:val="24"/>
          <w:szCs w:val="24"/>
        </w:rPr>
        <w:t>;</w:t>
      </w:r>
    </w:p>
    <w:p w:rsidR="00342094" w:rsidRPr="00392C6B" w:rsidRDefault="00100FFC" w:rsidP="003B7B30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п</w:t>
      </w:r>
      <w:r w:rsidR="002D0801" w:rsidRPr="00392C6B">
        <w:rPr>
          <w:rFonts w:ascii="Times New Roman" w:hAnsi="Times New Roman" w:cs="Times New Roman"/>
          <w:sz w:val="24"/>
          <w:szCs w:val="24"/>
        </w:rPr>
        <w:t xml:space="preserve">ри </w:t>
      </w:r>
      <w:r w:rsidR="00C03E74" w:rsidRPr="00392C6B">
        <w:rPr>
          <w:rFonts w:ascii="Times New Roman" w:hAnsi="Times New Roman" w:cs="Times New Roman"/>
          <w:sz w:val="24"/>
          <w:szCs w:val="24"/>
        </w:rPr>
        <w:t>распределении/</w:t>
      </w:r>
      <w:r w:rsidR="002D0801" w:rsidRPr="00392C6B">
        <w:rPr>
          <w:rFonts w:ascii="Times New Roman" w:hAnsi="Times New Roman" w:cs="Times New Roman"/>
          <w:sz w:val="24"/>
          <w:szCs w:val="24"/>
        </w:rPr>
        <w:t>помещении на хранение</w:t>
      </w:r>
      <w:r w:rsidRPr="00392C6B">
        <w:rPr>
          <w:rFonts w:ascii="Times New Roman" w:hAnsi="Times New Roman" w:cs="Times New Roman"/>
          <w:sz w:val="24"/>
          <w:szCs w:val="24"/>
        </w:rPr>
        <w:t xml:space="preserve"> ТМЦ</w:t>
      </w:r>
      <w:r w:rsidR="002D0801" w:rsidRPr="00392C6B">
        <w:rPr>
          <w:rFonts w:ascii="Times New Roman" w:hAnsi="Times New Roman" w:cs="Times New Roman"/>
          <w:sz w:val="24"/>
          <w:szCs w:val="24"/>
        </w:rPr>
        <w:t xml:space="preserve">, соблюдать требования к их рациональному и безопасному </w:t>
      </w:r>
      <w:r w:rsidRPr="00392C6B">
        <w:rPr>
          <w:rFonts w:ascii="Times New Roman" w:hAnsi="Times New Roman" w:cs="Times New Roman"/>
          <w:sz w:val="24"/>
          <w:szCs w:val="24"/>
        </w:rPr>
        <w:t>размещению;</w:t>
      </w:r>
    </w:p>
    <w:p w:rsidR="00D858C9" w:rsidRPr="00392C6B" w:rsidRDefault="00D858C9" w:rsidP="003B7B30">
      <w:pPr>
        <w:pStyle w:val="ConsPlusNonformat"/>
        <w:numPr>
          <w:ilvl w:val="0"/>
          <w:numId w:val="16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размещать ТМЦ только на исправных </w:t>
      </w:r>
      <w:r w:rsidR="007C13F2">
        <w:rPr>
          <w:rFonts w:ascii="Times New Roman" w:hAnsi="Times New Roman" w:cs="Times New Roman"/>
          <w:sz w:val="24"/>
          <w:szCs w:val="24"/>
        </w:rPr>
        <w:t>полках</w:t>
      </w:r>
      <w:r w:rsidRPr="00392C6B">
        <w:rPr>
          <w:rFonts w:ascii="Times New Roman" w:hAnsi="Times New Roman" w:cs="Times New Roman"/>
          <w:sz w:val="24"/>
          <w:szCs w:val="24"/>
        </w:rPr>
        <w:t>, местах хранения;</w:t>
      </w:r>
    </w:p>
    <w:p w:rsidR="00100FFC" w:rsidRPr="00392C6B" w:rsidRDefault="00100FFC" w:rsidP="003B7B30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распределять ТМЦ на местах хранения </w:t>
      </w:r>
      <w:r w:rsidR="008A31D3" w:rsidRPr="00392C6B">
        <w:rPr>
          <w:rFonts w:ascii="Times New Roman" w:hAnsi="Times New Roman" w:cs="Times New Roman"/>
          <w:sz w:val="24"/>
          <w:szCs w:val="24"/>
        </w:rPr>
        <w:t>равномерно, по всей поверхности</w:t>
      </w:r>
      <w:r w:rsidR="007C13F2">
        <w:rPr>
          <w:rFonts w:ascii="Times New Roman" w:hAnsi="Times New Roman" w:cs="Times New Roman"/>
          <w:sz w:val="24"/>
          <w:szCs w:val="24"/>
        </w:rPr>
        <w:t xml:space="preserve"> (полки</w:t>
      </w:r>
      <w:r w:rsidR="00771DE5" w:rsidRPr="00392C6B">
        <w:rPr>
          <w:rFonts w:ascii="Times New Roman" w:hAnsi="Times New Roman" w:cs="Times New Roman"/>
          <w:sz w:val="24"/>
          <w:szCs w:val="24"/>
        </w:rPr>
        <w:t>)</w:t>
      </w:r>
      <w:r w:rsidR="008A31D3" w:rsidRPr="00392C6B">
        <w:rPr>
          <w:rFonts w:ascii="Times New Roman" w:hAnsi="Times New Roman" w:cs="Times New Roman"/>
          <w:sz w:val="24"/>
          <w:szCs w:val="24"/>
        </w:rPr>
        <w:t>, с исключением самопроизвольного падения, скатывания</w:t>
      </w:r>
      <w:r w:rsidR="009A1DF2" w:rsidRPr="00392C6B">
        <w:rPr>
          <w:rFonts w:ascii="Times New Roman" w:hAnsi="Times New Roman" w:cs="Times New Roman"/>
          <w:sz w:val="24"/>
          <w:szCs w:val="24"/>
        </w:rPr>
        <w:t xml:space="preserve"> на достаточном (безопасном) расстоянии от края</w:t>
      </w:r>
      <w:r w:rsidR="008A31D3" w:rsidRPr="00392C6B">
        <w:rPr>
          <w:rFonts w:ascii="Times New Roman" w:hAnsi="Times New Roman" w:cs="Times New Roman"/>
          <w:sz w:val="24"/>
          <w:szCs w:val="24"/>
        </w:rPr>
        <w:t>;</w:t>
      </w:r>
    </w:p>
    <w:p w:rsidR="008A31D3" w:rsidRPr="00ED4127" w:rsidRDefault="007F634B" w:rsidP="003B7B30">
      <w:pPr>
        <w:pStyle w:val="a4"/>
        <w:numPr>
          <w:ilvl w:val="0"/>
          <w:numId w:val="16"/>
        </w:numPr>
        <w:ind w:left="851" w:hanging="851"/>
        <w:jc w:val="both"/>
        <w:rPr>
          <w:rStyle w:val="organictextcontentspan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соблюдать</w:t>
      </w:r>
      <w:r w:rsidR="008A31D3" w:rsidRPr="00392C6B">
        <w:rPr>
          <w:rFonts w:ascii="Times New Roman" w:hAnsi="Times New Roman" w:cs="Times New Roman"/>
          <w:sz w:val="24"/>
          <w:szCs w:val="24"/>
        </w:rPr>
        <w:t xml:space="preserve"> нормы </w:t>
      </w:r>
      <w:r w:rsidR="007353C5" w:rsidRPr="00392C6B">
        <w:rPr>
          <w:rFonts w:ascii="Times New Roman" w:hAnsi="Times New Roman" w:cs="Times New Roman"/>
          <w:sz w:val="24"/>
          <w:szCs w:val="24"/>
        </w:rPr>
        <w:t xml:space="preserve">загрузки </w:t>
      </w:r>
      <w:r w:rsidR="00F00FAF" w:rsidRPr="00392C6B">
        <w:rPr>
          <w:rFonts w:ascii="Times New Roman" w:hAnsi="Times New Roman" w:cs="Times New Roman"/>
          <w:sz w:val="24"/>
          <w:szCs w:val="24"/>
        </w:rPr>
        <w:t>мест хранения</w:t>
      </w:r>
      <w:r w:rsidR="00600F5E" w:rsidRPr="00392C6B">
        <w:rPr>
          <w:rFonts w:ascii="Times New Roman" w:hAnsi="Times New Roman" w:cs="Times New Roman"/>
          <w:sz w:val="24"/>
          <w:szCs w:val="24"/>
        </w:rPr>
        <w:t xml:space="preserve"> ТМЦ</w:t>
      </w:r>
      <w:r w:rsidR="00F00FAF" w:rsidRPr="00392C6B">
        <w:rPr>
          <w:rFonts w:ascii="Times New Roman" w:hAnsi="Times New Roman" w:cs="Times New Roman"/>
          <w:sz w:val="24"/>
          <w:szCs w:val="24"/>
        </w:rPr>
        <w:t xml:space="preserve">, </w:t>
      </w:r>
      <w:r w:rsidRPr="00392C6B">
        <w:rPr>
          <w:rFonts w:ascii="Times New Roman" w:hAnsi="Times New Roman" w:cs="Times New Roman"/>
          <w:sz w:val="24"/>
          <w:szCs w:val="24"/>
        </w:rPr>
        <w:t xml:space="preserve">учитывая </w:t>
      </w:r>
      <w:r w:rsidR="00FB3D06" w:rsidRPr="00392C6B">
        <w:rPr>
          <w:rStyle w:val="organictextcontentspan"/>
          <w:rFonts w:ascii="Times New Roman" w:hAnsi="Times New Roman" w:cs="Times New Roman"/>
          <w:sz w:val="24"/>
          <w:szCs w:val="24"/>
        </w:rPr>
        <w:t>максимальн</w:t>
      </w:r>
      <w:r w:rsidR="00D858C9" w:rsidRPr="00392C6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о </w:t>
      </w:r>
      <w:r w:rsidR="00D858C9" w:rsidRPr="00392C6B">
        <w:rPr>
          <w:rFonts w:ascii="Times New Roman" w:hAnsi="Times New Roman" w:cs="Times New Roman"/>
          <w:sz w:val="24"/>
          <w:szCs w:val="24"/>
        </w:rPr>
        <w:t>допустимую нагрузку</w:t>
      </w:r>
      <w:r w:rsidR="00D858C9" w:rsidRPr="00392C6B">
        <w:rPr>
          <w:rStyle w:val="organictextcontentspan"/>
          <w:rFonts w:ascii="Times New Roman" w:hAnsi="Times New Roman" w:cs="Times New Roman"/>
          <w:sz w:val="24"/>
          <w:szCs w:val="24"/>
        </w:rPr>
        <w:t>, которую</w:t>
      </w:r>
      <w:r w:rsidR="00FB3D06" w:rsidRPr="00392C6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FB3D06" w:rsidRPr="00392C6B">
        <w:rPr>
          <w:rStyle w:val="organictextcontentspan"/>
          <w:rFonts w:ascii="Times New Roman" w:hAnsi="Times New Roman" w:cs="Times New Roman"/>
          <w:bCs/>
          <w:sz w:val="24"/>
          <w:szCs w:val="24"/>
        </w:rPr>
        <w:t>может</w:t>
      </w:r>
      <w:r w:rsidR="00FB3D06" w:rsidRPr="00392C6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FB3D06" w:rsidRPr="00392C6B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выдержать</w:t>
      </w:r>
      <w:r w:rsidR="00FB3D06" w:rsidRPr="00392C6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600F5E" w:rsidRPr="00392C6B">
        <w:rPr>
          <w:rStyle w:val="organictextcontentspan"/>
          <w:rFonts w:ascii="Times New Roman" w:hAnsi="Times New Roman" w:cs="Times New Roman"/>
          <w:sz w:val="24"/>
          <w:szCs w:val="24"/>
        </w:rPr>
        <w:t>полка</w:t>
      </w:r>
      <w:r w:rsidR="007C13F2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(</w:t>
      </w:r>
      <w:r w:rsidR="00600F5E" w:rsidRPr="00392C6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шкаф) </w:t>
      </w:r>
      <w:r w:rsidR="00FB3D06" w:rsidRPr="00392C6B">
        <w:rPr>
          <w:rStyle w:val="organictextcontentspan"/>
          <w:rFonts w:ascii="Times New Roman" w:hAnsi="Times New Roman" w:cs="Times New Roman"/>
          <w:sz w:val="24"/>
          <w:szCs w:val="24"/>
        </w:rPr>
        <w:t>без риска повреждения</w:t>
      </w:r>
      <w:r w:rsidR="00A70C8E" w:rsidRPr="00392C6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A70C8E" w:rsidRPr="00ED4127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(установленная нагрузка на </w:t>
      </w:r>
      <w:r w:rsidR="007C13F2">
        <w:rPr>
          <w:rStyle w:val="organictextcontentspan"/>
          <w:rFonts w:ascii="Times New Roman" w:hAnsi="Times New Roman" w:cs="Times New Roman"/>
          <w:sz w:val="24"/>
          <w:szCs w:val="24"/>
        </w:rPr>
        <w:t>место хранения</w:t>
      </w:r>
      <w:r w:rsidR="00A70C8E" w:rsidRPr="00ED4127">
        <w:rPr>
          <w:rStyle w:val="organictextcontentspan"/>
          <w:rFonts w:ascii="Times New Roman" w:hAnsi="Times New Roman" w:cs="Times New Roman"/>
          <w:sz w:val="24"/>
          <w:szCs w:val="24"/>
        </w:rPr>
        <w:t>)</w:t>
      </w:r>
      <w:r w:rsidR="00F00FAF" w:rsidRPr="00ED4127">
        <w:rPr>
          <w:rStyle w:val="organictextcontentspan"/>
          <w:rFonts w:ascii="Times New Roman" w:hAnsi="Times New Roman" w:cs="Times New Roman"/>
          <w:sz w:val="24"/>
          <w:szCs w:val="24"/>
        </w:rPr>
        <w:t>;</w:t>
      </w:r>
    </w:p>
    <w:p w:rsidR="00ED4127" w:rsidRPr="00ED4127" w:rsidRDefault="00ED4127" w:rsidP="003B7B30">
      <w:pPr>
        <w:pStyle w:val="a4"/>
        <w:numPr>
          <w:ilvl w:val="0"/>
          <w:numId w:val="16"/>
        </w:numPr>
        <w:ind w:left="851" w:hanging="851"/>
        <w:jc w:val="both"/>
        <w:rPr>
          <w:rStyle w:val="organictextcontentspan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127">
        <w:rPr>
          <w:rFonts w:ascii="Times New Roman" w:hAnsi="Times New Roman" w:cs="Times New Roman"/>
          <w:sz w:val="24"/>
          <w:szCs w:val="24"/>
        </w:rPr>
        <w:t xml:space="preserve">материальные средства хранить на </w:t>
      </w:r>
      <w:r w:rsidR="007C13F2">
        <w:rPr>
          <w:rFonts w:ascii="Times New Roman" w:hAnsi="Times New Roman" w:cs="Times New Roman"/>
          <w:sz w:val="24"/>
          <w:szCs w:val="24"/>
        </w:rPr>
        <w:t>полках</w:t>
      </w:r>
      <w:r w:rsidRPr="00ED4127">
        <w:rPr>
          <w:rFonts w:ascii="Times New Roman" w:hAnsi="Times New Roman" w:cs="Times New Roman"/>
          <w:sz w:val="24"/>
          <w:szCs w:val="24"/>
        </w:rPr>
        <w:t xml:space="preserve"> раздельно по категориям и назначению инвентаря, придерживаясь выработанной системы хранения</w:t>
      </w:r>
      <w:r w:rsidR="002F7067">
        <w:rPr>
          <w:rFonts w:ascii="Times New Roman" w:hAnsi="Times New Roman" w:cs="Times New Roman"/>
          <w:sz w:val="24"/>
          <w:szCs w:val="24"/>
        </w:rPr>
        <w:t>, маркировки и классификации</w:t>
      </w:r>
      <w:r w:rsidRPr="00ED412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2F7067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="002F7067">
        <w:rPr>
          <w:rFonts w:ascii="Times New Roman" w:hAnsi="Times New Roman" w:cs="Times New Roman"/>
          <w:sz w:val="24"/>
          <w:szCs w:val="24"/>
        </w:rPr>
        <w:t>:</w:t>
      </w:r>
      <w:r w:rsidRPr="00ED4127">
        <w:rPr>
          <w:rFonts w:ascii="Times New Roman" w:hAnsi="Times New Roman" w:cs="Times New Roman"/>
          <w:sz w:val="24"/>
          <w:szCs w:val="24"/>
        </w:rPr>
        <w:t xml:space="preserve"> хранение спортивного инвентаря и экипировки по видам; по возрастанию/убыванию размерной сетки (</w:t>
      </w:r>
      <w:proofErr w:type="spellStart"/>
      <w:r w:rsidRPr="00ED4127">
        <w:rPr>
          <w:rFonts w:ascii="Times New Roman" w:hAnsi="Times New Roman" w:cs="Times New Roman"/>
          <w:sz w:val="24"/>
          <w:szCs w:val="24"/>
        </w:rPr>
        <w:t>ростовки</w:t>
      </w:r>
      <w:proofErr w:type="spellEnd"/>
      <w:r w:rsidRPr="00ED4127">
        <w:rPr>
          <w:rFonts w:ascii="Times New Roman" w:hAnsi="Times New Roman" w:cs="Times New Roman"/>
          <w:sz w:val="24"/>
          <w:szCs w:val="24"/>
        </w:rPr>
        <w:t>); по размеру/объему самого инвентаря; по</w:t>
      </w:r>
      <w:r w:rsidR="001E5BCA">
        <w:rPr>
          <w:rFonts w:ascii="Times New Roman" w:hAnsi="Times New Roman" w:cs="Times New Roman"/>
          <w:sz w:val="24"/>
          <w:szCs w:val="24"/>
        </w:rPr>
        <w:t xml:space="preserve"> </w:t>
      </w:r>
      <w:r w:rsidRPr="00ED4127">
        <w:rPr>
          <w:rFonts w:ascii="Times New Roman" w:hAnsi="Times New Roman" w:cs="Times New Roman"/>
          <w:sz w:val="24"/>
          <w:szCs w:val="24"/>
        </w:rPr>
        <w:t>весу</w:t>
      </w:r>
      <w:r w:rsidR="002F7067">
        <w:rPr>
          <w:rFonts w:ascii="Times New Roman" w:hAnsi="Times New Roman" w:cs="Times New Roman"/>
          <w:sz w:val="24"/>
          <w:szCs w:val="24"/>
        </w:rPr>
        <w:t>;</w:t>
      </w:r>
      <w:r w:rsidR="001E5BCA">
        <w:rPr>
          <w:rFonts w:ascii="Times New Roman" w:hAnsi="Times New Roman" w:cs="Times New Roman"/>
          <w:sz w:val="24"/>
          <w:szCs w:val="24"/>
        </w:rPr>
        <w:t xml:space="preserve"> по назначению;</w:t>
      </w:r>
      <w:r w:rsidR="002F7067">
        <w:rPr>
          <w:rFonts w:ascii="Times New Roman" w:hAnsi="Times New Roman" w:cs="Times New Roman"/>
          <w:sz w:val="24"/>
          <w:szCs w:val="24"/>
        </w:rPr>
        <w:t xml:space="preserve"> сезонное хранение</w:t>
      </w:r>
      <w:r w:rsidRPr="00ED4127">
        <w:rPr>
          <w:rFonts w:ascii="Times New Roman" w:hAnsi="Times New Roman" w:cs="Times New Roman"/>
          <w:sz w:val="24"/>
          <w:szCs w:val="24"/>
        </w:rPr>
        <w:t>);</w:t>
      </w:r>
    </w:p>
    <w:p w:rsidR="004935B4" w:rsidRPr="004935B4" w:rsidRDefault="004B0D64" w:rsidP="003B7B30">
      <w:pPr>
        <w:pStyle w:val="a4"/>
        <w:numPr>
          <w:ilvl w:val="0"/>
          <w:numId w:val="16"/>
        </w:numPr>
        <w:ind w:left="851" w:hanging="851"/>
        <w:jc w:val="both"/>
        <w:rPr>
          <w:rStyle w:val="organictextcontentspan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размещать материальные средства по принципу: более тяжелые - на нижних полках, более легкие - на верхних полках</w:t>
      </w:r>
      <w:r w:rsidR="004935B4">
        <w:rPr>
          <w:rStyle w:val="organictextcontentspan"/>
          <w:rFonts w:ascii="Times New Roman" w:hAnsi="Times New Roman" w:cs="Times New Roman"/>
          <w:sz w:val="24"/>
          <w:szCs w:val="24"/>
        </w:rPr>
        <w:t>. Инвентарь с вероятностью скатывания (мячи)</w:t>
      </w:r>
      <w:r w:rsidR="00953C03">
        <w:rPr>
          <w:rStyle w:val="organictextcontentspan"/>
          <w:rFonts w:ascii="Times New Roman" w:hAnsi="Times New Roman" w:cs="Times New Roman"/>
          <w:sz w:val="24"/>
          <w:szCs w:val="24"/>
        </w:rPr>
        <w:t>, рассыпания - мелкий спортивный инвентарь</w:t>
      </w:r>
      <w:r w:rsidR="004935B4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и объемный по размеру – подлежит хранению на нижних полках;</w:t>
      </w:r>
    </w:p>
    <w:p w:rsidR="007F634B" w:rsidRPr="00392C6B" w:rsidRDefault="004935B4" w:rsidP="003B7B30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organictextcontentspan"/>
          <w:rFonts w:ascii="Times New Roman" w:hAnsi="Times New Roman" w:cs="Times New Roman"/>
          <w:sz w:val="24"/>
          <w:szCs w:val="24"/>
        </w:rPr>
        <w:t xml:space="preserve">спортивную экипировку размещать и хранить с учетом размерной сетки, сезонности и принадлежности виду спортивной активности; </w:t>
      </w:r>
    </w:p>
    <w:p w:rsidR="0051598D" w:rsidRPr="00392C6B" w:rsidRDefault="00D3129C" w:rsidP="003B7B30">
      <w:pPr>
        <w:pStyle w:val="a4"/>
        <w:numPr>
          <w:ilvl w:val="0"/>
          <w:numId w:val="16"/>
        </w:numPr>
        <w:ind w:left="851" w:hanging="851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помещении ТМЦ на места хранения</w:t>
      </w:r>
      <w:r w:rsidR="00FF46AC"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выполнять работу </w:t>
      </w:r>
      <w:r w:rsidR="00622AF3"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размещению </w:t>
      </w:r>
      <w:r w:rsidR="00FF46AC"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="00622AF3"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им образом</w:t>
      </w:r>
      <w:r w:rsidR="00FF46AC"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D0801"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чтобы был</w:t>
      </w:r>
      <w:r w:rsidR="001E5BCA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обеспечен полный обзор и</w:t>
      </w:r>
      <w:r w:rsidR="002D0801"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видимость</w:t>
      </w:r>
      <w:r w:rsidR="00985B5C"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зоны производства работ</w:t>
      </w:r>
      <w:r w:rsidR="002D0801"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, обзор пути следования </w:t>
      </w:r>
      <w:r w:rsidR="001E5BCA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до места помещения на хранение, а также</w:t>
      </w:r>
      <w:r w:rsidR="002D0801"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приняты все меры исключающие самопроизвольное падение (рассыпание) </w:t>
      </w:r>
      <w:r w:rsidR="00622AF3"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ТМЦ</w:t>
      </w:r>
      <w:r w:rsidR="0093474F"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;</w:t>
      </w:r>
    </w:p>
    <w:p w:rsidR="00770AFA" w:rsidRPr="00392C6B" w:rsidRDefault="00770AFA" w:rsidP="003B7B30">
      <w:pPr>
        <w:pStyle w:val="a4"/>
        <w:numPr>
          <w:ilvl w:val="0"/>
          <w:numId w:val="16"/>
        </w:numPr>
        <w:ind w:left="851" w:hanging="851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проводить регулярную систематизацию ТМЦ на местах хранения, с целью повышения эффективности </w:t>
      </w:r>
      <w:r w:rsidR="00A17A18"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требований к хранению</w:t>
      </w:r>
      <w:r w:rsidR="00E843EE"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,</w:t>
      </w:r>
      <w:r w:rsidR="00EC2B7D"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рациональному размещению</w:t>
      </w:r>
      <w:r w:rsidR="00E843EE"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</w:t>
      </w:r>
      <w:r w:rsidR="00E843EE" w:rsidRPr="00392C6B">
        <w:rPr>
          <w:rFonts w:ascii="Times New Roman" w:hAnsi="Times New Roman" w:cs="Times New Roman"/>
          <w:sz w:val="24"/>
          <w:szCs w:val="24"/>
        </w:rPr>
        <w:t>и исключению пересортицы ТМЦ</w:t>
      </w:r>
      <w:r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; </w:t>
      </w:r>
    </w:p>
    <w:p w:rsidR="008021B9" w:rsidRPr="00D802F1" w:rsidRDefault="00D802F1" w:rsidP="003B7B30">
      <w:pPr>
        <w:pStyle w:val="a4"/>
        <w:numPr>
          <w:ilvl w:val="0"/>
          <w:numId w:val="16"/>
        </w:numPr>
        <w:ind w:left="851" w:hanging="851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находясь в </w:t>
      </w:r>
      <w:r w:rsidR="007C13F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непосредственной близости мест</w:t>
      </w:r>
      <w:r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хранения ТМЦ, проходя рядом с </w:t>
      </w:r>
      <w:r w:rsidR="007C13F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полками</w:t>
      </w:r>
      <w:r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(шкафами) – проявлять осторожность бдительность, </w:t>
      </w:r>
      <w:r>
        <w:rPr>
          <w:rFonts w:ascii="Times New Roman" w:hAnsi="Times New Roman" w:cs="Times New Roman"/>
          <w:sz w:val="24"/>
          <w:szCs w:val="24"/>
        </w:rPr>
        <w:t xml:space="preserve">передвигаться по помещению </w:t>
      </w:r>
      <w:r>
        <w:rPr>
          <w:rFonts w:ascii="Times New Roman" w:hAnsi="Times New Roman" w:cs="Times New Roman"/>
          <w:sz w:val="24"/>
          <w:szCs w:val="24"/>
        </w:rPr>
        <w:lastRenderedPageBreak/>
        <w:t>размеренным шагом с соблюдением требований охраны труда; выбирать оптимальный маршрут передвижения - обращать внимание на состояние покрытия пола, оценивать наличие/отсутствие препятствий на пути следования;</w:t>
      </w:r>
      <w:r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учитывая вероятность возможного падения, скатывания ТМЦ</w:t>
      </w:r>
      <w:r w:rsidR="008021B9"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;</w:t>
      </w:r>
    </w:p>
    <w:p w:rsidR="00D802F1" w:rsidRDefault="00D802F1" w:rsidP="003B7B30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необходимости взять что – либо с мест хранения, принимать меры, исключающие падение как взятого, так и оставшегося </w:t>
      </w:r>
      <w:r w:rsidRPr="00B943A9">
        <w:rPr>
          <w:rFonts w:ascii="Times New Roman" w:hAnsi="Times New Roman" w:cs="Times New Roman"/>
          <w:sz w:val="24"/>
          <w:szCs w:val="24"/>
        </w:rPr>
        <w:t>на местах хранения</w:t>
      </w:r>
      <w:r>
        <w:rPr>
          <w:rFonts w:ascii="Times New Roman" w:hAnsi="Times New Roman" w:cs="Times New Roman"/>
          <w:sz w:val="24"/>
          <w:szCs w:val="24"/>
        </w:rPr>
        <w:t xml:space="preserve"> ТМЦ;</w:t>
      </w:r>
    </w:p>
    <w:p w:rsidR="00D802F1" w:rsidRPr="00392C6B" w:rsidRDefault="00D802F1" w:rsidP="003B7B30">
      <w:pPr>
        <w:pStyle w:val="a4"/>
        <w:numPr>
          <w:ilvl w:val="0"/>
          <w:numId w:val="16"/>
        </w:numPr>
        <w:ind w:left="851" w:hanging="851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716012">
        <w:rPr>
          <w:rFonts w:ascii="Times New Roman" w:hAnsi="Times New Roman" w:cs="Times New Roman"/>
          <w:sz w:val="24"/>
          <w:szCs w:val="24"/>
        </w:rPr>
        <w:t xml:space="preserve">за один раз брать и переносить такой объем ТМЦ, чтобы были соблюдены нормы переноса тяжестей и исключены риски </w:t>
      </w:r>
      <w:proofErr w:type="spellStart"/>
      <w:r w:rsidRPr="00716012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716012">
        <w:rPr>
          <w:rFonts w:ascii="Times New Roman" w:hAnsi="Times New Roman" w:cs="Times New Roman"/>
          <w:sz w:val="24"/>
          <w:szCs w:val="24"/>
        </w:rPr>
        <w:t>. Н</w:t>
      </w:r>
      <w:r w:rsidRPr="007160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еобходимо соизмерять вес и объем поднимаемого и перемещаемого ТМЦ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1598D" w:rsidRPr="00392C6B" w:rsidRDefault="0051598D" w:rsidP="003B7B30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соблюдать требования при </w:t>
      </w: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перемещении/размещении мелких грузов/ТМЦ (без предъявления специальных требований), соблюдать нормы </w:t>
      </w:r>
      <w:r w:rsidRPr="00392C6B">
        <w:rPr>
          <w:rFonts w:ascii="Times New Roman" w:hAnsi="Times New Roman" w:cs="Times New Roman"/>
          <w:sz w:val="24"/>
          <w:szCs w:val="24"/>
        </w:rPr>
        <w:t xml:space="preserve">при переносе, подъёме и перемещении (поднимать и переносить разрешается мелкие предметы, массой, не более разрешённого для мужчин и женщин: предельно допустимые нормы разового подъема (без перемещения): мужчинам – не более 50 кг., женщинам – не более 15 кг. </w:t>
      </w: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чередовании с другой работой (до 2 раз в час): мужчинами - до 30 кг; женщинами - до 10 кг;</w:t>
      </w:r>
      <w:r w:rsidRPr="00392C6B">
        <w:rPr>
          <w:rFonts w:ascii="Times New Roman" w:hAnsi="Times New Roman" w:cs="Times New Roman"/>
          <w:sz w:val="24"/>
          <w:szCs w:val="24"/>
        </w:rPr>
        <w:t xml:space="preserve"> </w:t>
      </w: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 в течение рабочей смены: мужчинами - до 15 кг; женщинами - до 7 кг</w:t>
      </w:r>
      <w:r w:rsidR="004721FD"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56306" w:rsidRPr="001837A3" w:rsidRDefault="008570F7" w:rsidP="003B7B30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1837A3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соблюдать </w:t>
      </w:r>
      <w:r w:rsidRPr="001837A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санитарно-гигиенические требования содержания мест хранения ТМЦ</w:t>
      </w:r>
      <w:r w:rsidR="00031BDA" w:rsidRPr="001837A3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производить его периодическое проветривание</w:t>
      </w:r>
      <w:r w:rsidR="00BE709E" w:rsidRPr="001837A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поддерживать порядок на местах хранения</w:t>
      </w:r>
      <w:r w:rsidRPr="001837A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D038B" w:rsidRPr="002870C5" w:rsidRDefault="001837A3" w:rsidP="003B7B30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183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спортивный </w:t>
      </w:r>
      <w:r w:rsidR="004D038B" w:rsidRPr="00183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инвентарь </w:t>
      </w:r>
      <w:r w:rsidRPr="00183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имеющий острые края, </w:t>
      </w:r>
      <w:r w:rsidR="004D038B" w:rsidRPr="001837A3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хранить в зачехлённом состоянии, располагая рабочей поверхностью вниз, с исключением вероятности</w:t>
      </w:r>
      <w:r w:rsidRPr="00183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038B" w:rsidRPr="001837A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падения, скатывания</w:t>
      </w:r>
      <w:r w:rsidR="00B82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B8283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травмирования</w:t>
      </w:r>
      <w:proofErr w:type="spellEnd"/>
      <w:r w:rsidR="00B82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острый край</w:t>
      </w:r>
      <w:r w:rsidR="004D038B" w:rsidRPr="001837A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038B" w:rsidRPr="00005289" w:rsidRDefault="004D038B" w:rsidP="003B7B30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0052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приобретенны</w:t>
      </w:r>
      <w:r w:rsidR="00F05AB2" w:rsidRPr="00005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спортивный инвентарь </w:t>
      </w:r>
      <w:r w:rsidRPr="00005289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хранить в заводской упаковке, в полной комплектации, с сохранением инструкции по эксплуатации завода – изготовителя</w:t>
      </w:r>
      <w:r w:rsidR="00F05AB2" w:rsidRPr="00005289">
        <w:rPr>
          <w:rFonts w:ascii="Times New Roman" w:eastAsia="Times New Roman" w:hAnsi="Times New Roman" w:cs="Times New Roman"/>
          <w:sz w:val="24"/>
          <w:szCs w:val="24"/>
          <w:lang w:eastAsia="ru-RU"/>
        </w:rPr>
        <w:t>, этикеток и бирок</w:t>
      </w:r>
      <w:r w:rsidRPr="0000528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F016C" w:rsidRPr="00005289" w:rsidRDefault="00456306" w:rsidP="003B7B30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00528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наличие свободных выходов/проходов в</w:t>
      </w:r>
      <w:r w:rsidR="00760E8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005289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760E8C">
        <w:rPr>
          <w:rFonts w:ascii="Times New Roman" w:eastAsia="Times New Roman" w:hAnsi="Times New Roman" w:cs="Times New Roman"/>
          <w:sz w:val="24"/>
          <w:szCs w:val="24"/>
          <w:lang w:eastAsia="ru-RU"/>
        </w:rPr>
        <w:t>/к)</w:t>
      </w:r>
      <w:r w:rsidRPr="00005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</w:t>
      </w:r>
      <w:r w:rsidR="00760E8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005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хранения;</w:t>
      </w:r>
    </w:p>
    <w:p w:rsidR="00CF016C" w:rsidRPr="00005289" w:rsidRDefault="0029098C" w:rsidP="003B7B30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005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предпринимать мероприятия по предупреждению всех недостатков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005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местах хранения</w:t>
      </w:r>
      <w:r w:rsidR="00CF016C" w:rsidRPr="00005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ТМЦ.</w:t>
      </w:r>
    </w:p>
    <w:p w:rsidR="00B5670C" w:rsidRPr="004528D6" w:rsidRDefault="009F33CE" w:rsidP="003B7B30">
      <w:pPr>
        <w:pStyle w:val="a4"/>
        <w:numPr>
          <w:ilvl w:val="2"/>
          <w:numId w:val="14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Начальнику ЦТ ГТО</w:t>
      </w:r>
      <w:r w:rsidR="00F50297" w:rsidRPr="004528D6">
        <w:rPr>
          <w:rFonts w:ascii="Times New Roman" w:hAnsi="Times New Roman" w:cs="Times New Roman"/>
          <w:sz w:val="24"/>
          <w:szCs w:val="24"/>
        </w:rPr>
        <w:t xml:space="preserve"> запрещается</w:t>
      </w:r>
      <w:r w:rsidR="00B5670C" w:rsidRPr="004528D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5670C" w:rsidRPr="004528D6" w:rsidRDefault="00B5670C" w:rsidP="003B7B30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2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пройден, допуски не получены;</w:t>
      </w:r>
    </w:p>
    <w:p w:rsidR="00B5670C" w:rsidRPr="004528D6" w:rsidRDefault="00B5670C" w:rsidP="003B7B30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28D6">
        <w:rPr>
          <w:rFonts w:ascii="Times New Roman" w:hAnsi="Times New Roman" w:cs="Times New Roman"/>
          <w:sz w:val="24"/>
          <w:szCs w:val="24"/>
        </w:rPr>
        <w:t xml:space="preserve">допускать на рабочее место посторонних лиц, перепоручать свою работу кому – либо без официальной передачи полномочий </w:t>
      </w:r>
      <w:r w:rsidR="00C75F6D" w:rsidRPr="004528D6">
        <w:rPr>
          <w:rFonts w:ascii="Times New Roman" w:hAnsi="Times New Roman" w:cs="Times New Roman"/>
          <w:sz w:val="24"/>
          <w:szCs w:val="24"/>
        </w:rPr>
        <w:t>согласно распорядительного документа</w:t>
      </w:r>
      <w:r w:rsidRPr="004528D6">
        <w:rPr>
          <w:rFonts w:ascii="Times New Roman" w:hAnsi="Times New Roman" w:cs="Times New Roman"/>
          <w:sz w:val="24"/>
          <w:szCs w:val="24"/>
        </w:rPr>
        <w:t xml:space="preserve"> директора </w:t>
      </w:r>
      <w:r w:rsidRPr="004528D6">
        <w:rPr>
          <w:rFonts w:ascii="Times New Roman" w:hAnsi="Times New Roman" w:cs="Times New Roman"/>
          <w:color w:val="000000" w:themeColor="text1"/>
          <w:sz w:val="24"/>
          <w:szCs w:val="24"/>
        </w:rPr>
        <w:t>МАУ «ЦФСП»</w:t>
      </w:r>
      <w:r w:rsidRPr="004528D6">
        <w:rPr>
          <w:rFonts w:ascii="Times New Roman" w:hAnsi="Times New Roman" w:cs="Times New Roman"/>
          <w:sz w:val="24"/>
          <w:szCs w:val="24"/>
        </w:rPr>
        <w:t>;</w:t>
      </w:r>
    </w:p>
    <w:p w:rsidR="007E07EC" w:rsidRPr="004528D6" w:rsidRDefault="007E07EC" w:rsidP="003B7B30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28D6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B5670C" w:rsidRPr="004528D6" w:rsidRDefault="00B5670C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4528D6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B5670C" w:rsidRPr="004528D6" w:rsidRDefault="00B5670C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eastAsia="Times New Roman" w:hAnsi="Times New Roman" w:cs="Times New Roman"/>
          <w:sz w:val="24"/>
          <w:szCs w:val="24"/>
        </w:rPr>
        <w:t>эксплуатировать неисправную ПК и офисную оргтехнику;</w:t>
      </w:r>
    </w:p>
    <w:p w:rsidR="00B5670C" w:rsidRPr="004528D6" w:rsidRDefault="00B5670C" w:rsidP="003B7B30">
      <w:pPr>
        <w:pStyle w:val="a9"/>
        <w:numPr>
          <w:ilvl w:val="0"/>
          <w:numId w:val="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8D6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проводить какие-либо ремонтные </w:t>
      </w:r>
      <w:r w:rsidR="003F471D">
        <w:rPr>
          <w:rFonts w:ascii="Times New Roman" w:eastAsia="Times New Roman" w:hAnsi="Times New Roman" w:cs="Times New Roman"/>
          <w:sz w:val="24"/>
          <w:szCs w:val="24"/>
        </w:rPr>
        <w:t>работы ПК,</w:t>
      </w:r>
      <w:r w:rsidRPr="004528D6">
        <w:rPr>
          <w:rFonts w:ascii="Times New Roman" w:eastAsia="Times New Roman" w:hAnsi="Times New Roman" w:cs="Times New Roman"/>
          <w:sz w:val="24"/>
          <w:szCs w:val="24"/>
        </w:rPr>
        <w:t xml:space="preserve"> офисной оргтехники, </w:t>
      </w:r>
      <w:r w:rsidR="003F471D">
        <w:rPr>
          <w:rFonts w:ascii="Times New Roman" w:eastAsia="Times New Roman" w:hAnsi="Times New Roman" w:cs="Times New Roman"/>
          <w:sz w:val="24"/>
          <w:szCs w:val="24"/>
        </w:rPr>
        <w:t xml:space="preserve">спортивного инвентаря и средств для его размещения, </w:t>
      </w:r>
      <w:r w:rsidRPr="004528D6">
        <w:rPr>
          <w:rFonts w:ascii="Times New Roman" w:eastAsia="Times New Roman" w:hAnsi="Times New Roman" w:cs="Times New Roman"/>
          <w:sz w:val="24"/>
          <w:szCs w:val="24"/>
        </w:rPr>
        <w:t>пытаться устранить неисправности, вносить изменения в конструкцию;</w:t>
      </w:r>
    </w:p>
    <w:p w:rsidR="007E07EC" w:rsidRPr="004528D6" w:rsidRDefault="007E07EC" w:rsidP="003B7B30">
      <w:pPr>
        <w:pStyle w:val="a9"/>
        <w:numPr>
          <w:ilvl w:val="0"/>
          <w:numId w:val="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8D6">
        <w:rPr>
          <w:rFonts w:ascii="Times New Roman" w:eastAsia="Times New Roman" w:hAnsi="Times New Roman" w:cs="Times New Roman"/>
          <w:sz w:val="24"/>
          <w:szCs w:val="24"/>
        </w:rPr>
        <w:t>удалять застрявшие обрывки бумаги в копире пальцами рук, при включённом питании оргтехники. Для удаления замятия бумаги необходимо произвести отключение копировальной техники от сети питания, убедившись в том, что приняты меры исключающие самопроизвольный запуск копировальной техники и/или самопроизвольное движение каких – либо его механизмов/частей;</w:t>
      </w:r>
    </w:p>
    <w:p w:rsidR="00164BDE" w:rsidRPr="004528D6" w:rsidRDefault="00164BDE" w:rsidP="003B7B30">
      <w:pPr>
        <w:pStyle w:val="a4"/>
        <w:numPr>
          <w:ilvl w:val="0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ПК при включенном питании; </w:t>
      </w:r>
    </w:p>
    <w:p w:rsidR="00164BDE" w:rsidRPr="004528D6" w:rsidRDefault="00164BDE" w:rsidP="003B7B30">
      <w:pPr>
        <w:pStyle w:val="a4"/>
        <w:numPr>
          <w:ilvl w:val="0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hAnsi="Times New Roman" w:cs="Times New Roman"/>
          <w:sz w:val="24"/>
          <w:szCs w:val="24"/>
        </w:rPr>
        <w:t xml:space="preserve">производить переключение разъемов интерфейсных кабелей периферийных устройств, при включенном питании; </w:t>
      </w:r>
    </w:p>
    <w:p w:rsidR="00164BDE" w:rsidRPr="004528D6" w:rsidRDefault="00164BDE" w:rsidP="003B7B30">
      <w:pPr>
        <w:pStyle w:val="a4"/>
        <w:numPr>
          <w:ilvl w:val="0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164BDE" w:rsidRPr="004528D6" w:rsidRDefault="00164BDE" w:rsidP="003B7B30">
      <w:pPr>
        <w:pStyle w:val="a4"/>
        <w:numPr>
          <w:ilvl w:val="0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164BDE" w:rsidRPr="004528D6" w:rsidRDefault="00164BDE" w:rsidP="003B7B30">
      <w:pPr>
        <w:pStyle w:val="a4"/>
        <w:numPr>
          <w:ilvl w:val="0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hAnsi="Times New Roman" w:cs="Times New Roman"/>
          <w:sz w:val="24"/>
          <w:szCs w:val="24"/>
        </w:rPr>
        <w:lastRenderedPageBreak/>
        <w:t xml:space="preserve">производить отключение питания ПК во время выполнения активной задачи; </w:t>
      </w:r>
    </w:p>
    <w:p w:rsidR="00164BDE" w:rsidRPr="004528D6" w:rsidRDefault="00164BDE" w:rsidP="003B7B30">
      <w:pPr>
        <w:pStyle w:val="a4"/>
        <w:numPr>
          <w:ilvl w:val="0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164BDE" w:rsidRPr="004528D6" w:rsidRDefault="00164BDE" w:rsidP="003B7B30">
      <w:pPr>
        <w:pStyle w:val="a4"/>
        <w:numPr>
          <w:ilvl w:val="0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164BDE" w:rsidRPr="004528D6" w:rsidRDefault="00164BDE" w:rsidP="003B7B30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28D6"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технику;</w:t>
      </w:r>
    </w:p>
    <w:p w:rsidR="0073597F" w:rsidRPr="004528D6" w:rsidRDefault="00164BDE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eastAsia="Times New Roman" w:hAnsi="Times New Roman" w:cs="Times New Roman"/>
          <w:sz w:val="24"/>
          <w:szCs w:val="24"/>
        </w:rPr>
        <w:t>покидать рабочее место, не приняв все меры безопасности по сохранности документации, а также от несанкционированного доступа в кабинет</w:t>
      </w:r>
      <w:r w:rsidR="00C72432" w:rsidRPr="004528D6">
        <w:rPr>
          <w:rFonts w:ascii="Times New Roman" w:eastAsia="Times New Roman" w:hAnsi="Times New Roman" w:cs="Times New Roman"/>
          <w:sz w:val="24"/>
          <w:szCs w:val="24"/>
        </w:rPr>
        <w:t>, к месту хранения ТМЦ</w:t>
      </w:r>
      <w:r w:rsidR="0073597F" w:rsidRPr="004528D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113EA" w:rsidRPr="00E25481" w:rsidRDefault="0011442D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E25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вставать, </w:t>
      </w:r>
      <w:r w:rsidR="00B113EA" w:rsidRPr="00E25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со случайных подставок (табуреток, стульев, ящиков и </w:t>
      </w:r>
      <w:proofErr w:type="spellStart"/>
      <w:r w:rsidR="00B113EA" w:rsidRPr="00E25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т.п</w:t>
      </w:r>
      <w:proofErr w:type="spellEnd"/>
      <w:r w:rsidR="009F3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B113EA" w:rsidRPr="00E25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3D29DE" w:rsidRPr="00E25481" w:rsidRDefault="003D29DE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E25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держаться, опираться, вставать на полки, применять все вышеперечисленное для сидения;</w:t>
      </w:r>
    </w:p>
    <w:p w:rsidR="00B113EA" w:rsidRPr="004528D6" w:rsidRDefault="00B113EA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вставать на батареи, радиаторы отопительных приборов, систем; </w:t>
      </w:r>
    </w:p>
    <w:p w:rsidR="00B113EA" w:rsidRPr="004528D6" w:rsidRDefault="00B113EA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лестницы/стремянки; </w:t>
      </w:r>
    </w:p>
    <w:p w:rsidR="00751C77" w:rsidRPr="004528D6" w:rsidRDefault="00751C77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hAnsi="Times New Roman" w:cs="Times New Roman"/>
          <w:sz w:val="24"/>
          <w:szCs w:val="24"/>
        </w:rPr>
        <w:t xml:space="preserve">допускать </w:t>
      </w:r>
      <w:r w:rsidR="00975121">
        <w:rPr>
          <w:rFonts w:ascii="Times New Roman" w:hAnsi="Times New Roman" w:cs="Times New Roman"/>
          <w:sz w:val="24"/>
          <w:szCs w:val="24"/>
        </w:rPr>
        <w:t xml:space="preserve">к месту </w:t>
      </w:r>
      <w:r w:rsidRPr="004528D6">
        <w:rPr>
          <w:rFonts w:ascii="Times New Roman" w:hAnsi="Times New Roman" w:cs="Times New Roman"/>
          <w:sz w:val="24"/>
          <w:szCs w:val="24"/>
        </w:rPr>
        <w:t>хранения ТМЦ посторонних лиц;</w:t>
      </w:r>
    </w:p>
    <w:p w:rsidR="00751C77" w:rsidRPr="004528D6" w:rsidRDefault="00751C77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hAnsi="Times New Roman" w:cs="Times New Roman"/>
          <w:sz w:val="24"/>
          <w:szCs w:val="24"/>
        </w:rPr>
        <w:t xml:space="preserve">при приёмке ТМЦ </w:t>
      </w:r>
      <w:r w:rsidRPr="004528D6">
        <w:rPr>
          <w:rFonts w:ascii="Times New Roman" w:hAnsi="Times New Roman" w:cs="Times New Roman"/>
          <w:sz w:val="24"/>
          <w:szCs w:val="24"/>
          <w:lang w:eastAsia="ru-RU"/>
        </w:rPr>
        <w:t>находиться в зоне движения транспортных средств, погрузки – разгрузки;</w:t>
      </w:r>
    </w:p>
    <w:p w:rsidR="00751C77" w:rsidRPr="003D29DE" w:rsidRDefault="00751C77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D29DE">
        <w:rPr>
          <w:rFonts w:ascii="Times New Roman" w:hAnsi="Times New Roman" w:cs="Times New Roman"/>
          <w:sz w:val="24"/>
          <w:szCs w:val="24"/>
          <w:lang w:eastAsia="ru-RU"/>
        </w:rPr>
        <w:t xml:space="preserve">находиться в зоне производства работ сторонних, подрядных организаций, </w:t>
      </w:r>
      <w:r w:rsidR="00745677" w:rsidRPr="003D29DE">
        <w:rPr>
          <w:rFonts w:ascii="Times New Roman" w:hAnsi="Times New Roman" w:cs="Times New Roman"/>
          <w:sz w:val="24"/>
          <w:szCs w:val="24"/>
          <w:lang w:eastAsia="ru-RU"/>
        </w:rPr>
        <w:t xml:space="preserve">(в т. ч. штатного персонала, где </w:t>
      </w:r>
      <w:r w:rsidR="00745677" w:rsidRPr="003D2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попасть под воздействие опасных и вредных факторов, производственных рисков)</w:t>
      </w:r>
      <w:r w:rsidR="00745677" w:rsidRPr="003D29D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D29DE">
        <w:rPr>
          <w:rFonts w:ascii="Times New Roman" w:hAnsi="Times New Roman" w:cs="Times New Roman"/>
          <w:sz w:val="24"/>
          <w:szCs w:val="24"/>
          <w:lang w:eastAsia="ru-RU"/>
        </w:rPr>
        <w:t>заходить в запретные зоны;</w:t>
      </w:r>
    </w:p>
    <w:p w:rsidR="00751C77" w:rsidRPr="003D29DE" w:rsidRDefault="00F67A40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D2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участие в каких – либо работах, выполняемых сторонними организациями по погрузке – разгрузке ТМЦ;</w:t>
      </w:r>
    </w:p>
    <w:p w:rsidR="00751C77" w:rsidRPr="003D29DE" w:rsidRDefault="00751C77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D29DE">
        <w:rPr>
          <w:rFonts w:ascii="Times New Roman" w:hAnsi="Times New Roman" w:cs="Times New Roman"/>
          <w:sz w:val="24"/>
          <w:szCs w:val="24"/>
          <w:lang w:eastAsia="ru-RU"/>
        </w:rPr>
        <w:t>самовольно выполнять какие – либо работы, не имея полномочий;</w:t>
      </w:r>
    </w:p>
    <w:p w:rsidR="00291985" w:rsidRPr="003D29DE" w:rsidRDefault="00291985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D2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перешагивать, перелазить через размещенные ТМЦ, проходить через/под полкам</w:t>
      </w:r>
      <w:r w:rsidR="003D2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9751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 хранения ТМЦ</w:t>
      </w:r>
      <w:r w:rsidR="003D2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13EA" w:rsidRPr="00D524F1" w:rsidRDefault="004C24C9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524F1">
        <w:rPr>
          <w:rFonts w:ascii="Times New Roman" w:hAnsi="Times New Roman" w:cs="Times New Roman"/>
          <w:sz w:val="24"/>
          <w:szCs w:val="24"/>
        </w:rPr>
        <w:t>размещать ТМЦ на неисправных</w:t>
      </w:r>
      <w:r w:rsidR="00975121">
        <w:rPr>
          <w:rFonts w:ascii="Times New Roman" w:hAnsi="Times New Roman" w:cs="Times New Roman"/>
          <w:sz w:val="24"/>
          <w:szCs w:val="24"/>
        </w:rPr>
        <w:t xml:space="preserve"> местах хранения</w:t>
      </w:r>
      <w:r w:rsidR="003F471D">
        <w:rPr>
          <w:rFonts w:ascii="Times New Roman" w:hAnsi="Times New Roman" w:cs="Times New Roman"/>
          <w:sz w:val="24"/>
          <w:szCs w:val="24"/>
        </w:rPr>
        <w:t>, устанавливать подпорки</w:t>
      </w:r>
      <w:r w:rsidR="003D3043" w:rsidRPr="00D524F1">
        <w:rPr>
          <w:rFonts w:ascii="Times New Roman" w:hAnsi="Times New Roman" w:cs="Times New Roman"/>
          <w:sz w:val="24"/>
          <w:szCs w:val="24"/>
        </w:rPr>
        <w:t>;</w:t>
      </w:r>
    </w:p>
    <w:p w:rsidR="003D3043" w:rsidRPr="00D524F1" w:rsidRDefault="003D3043" w:rsidP="003B7B30">
      <w:pPr>
        <w:pStyle w:val="a4"/>
        <w:numPr>
          <w:ilvl w:val="0"/>
          <w:numId w:val="6"/>
        </w:numPr>
        <w:ind w:left="851" w:hanging="851"/>
        <w:jc w:val="both"/>
        <w:rPr>
          <w:rStyle w:val="organictextcontentspan"/>
          <w:rFonts w:ascii="Times New Roman" w:hAnsi="Times New Roman" w:cs="Times New Roman"/>
          <w:sz w:val="24"/>
          <w:szCs w:val="24"/>
        </w:rPr>
      </w:pPr>
      <w:r w:rsidRPr="00D524F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превышать максимальный вес, который </w:t>
      </w:r>
      <w:r w:rsidRPr="00D524F1">
        <w:rPr>
          <w:rStyle w:val="organictextcontentspan"/>
          <w:rFonts w:ascii="Times New Roman" w:hAnsi="Times New Roman" w:cs="Times New Roman"/>
          <w:bCs/>
          <w:sz w:val="24"/>
          <w:szCs w:val="24"/>
        </w:rPr>
        <w:t>может</w:t>
      </w:r>
      <w:r w:rsidRPr="00D524F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D524F1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выдержать</w:t>
      </w:r>
      <w:r w:rsidRPr="00D524F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место для хранения ТМЦ;</w:t>
      </w:r>
    </w:p>
    <w:p w:rsidR="00514DEA" w:rsidRPr="00D524F1" w:rsidRDefault="003D3043" w:rsidP="003B7B30">
      <w:pPr>
        <w:pStyle w:val="a4"/>
        <w:numPr>
          <w:ilvl w:val="0"/>
          <w:numId w:val="6"/>
        </w:numPr>
        <w:ind w:left="851" w:hanging="851"/>
        <w:jc w:val="both"/>
        <w:rPr>
          <w:rStyle w:val="organictextcontentspan"/>
          <w:rFonts w:ascii="Times New Roman" w:hAnsi="Times New Roman" w:cs="Times New Roman"/>
          <w:sz w:val="24"/>
          <w:szCs w:val="24"/>
        </w:rPr>
      </w:pPr>
      <w:r w:rsidRPr="00D524F1">
        <w:rPr>
          <w:rStyle w:val="organictextcontentspan"/>
          <w:rFonts w:ascii="Times New Roman" w:hAnsi="Times New Roman" w:cs="Times New Roman"/>
          <w:sz w:val="24"/>
          <w:szCs w:val="24"/>
        </w:rPr>
        <w:t>размещать ТМЦ «навалом»</w:t>
      </w:r>
      <w:r w:rsidR="00514DEA" w:rsidRPr="00D524F1">
        <w:rPr>
          <w:rStyle w:val="organictextcontentspan"/>
          <w:rFonts w:ascii="Times New Roman" w:hAnsi="Times New Roman" w:cs="Times New Roman"/>
          <w:sz w:val="24"/>
          <w:szCs w:val="24"/>
        </w:rPr>
        <w:t>;</w:t>
      </w:r>
    </w:p>
    <w:p w:rsidR="005835A6" w:rsidRPr="00D524F1" w:rsidRDefault="005835A6" w:rsidP="003B7B30">
      <w:pPr>
        <w:pStyle w:val="a4"/>
        <w:numPr>
          <w:ilvl w:val="0"/>
          <w:numId w:val="6"/>
        </w:numPr>
        <w:ind w:left="851" w:hanging="851"/>
        <w:jc w:val="both"/>
        <w:rPr>
          <w:rStyle w:val="organictextcontentspan"/>
          <w:rFonts w:ascii="Times New Roman" w:hAnsi="Times New Roman" w:cs="Times New Roman"/>
          <w:sz w:val="24"/>
          <w:szCs w:val="24"/>
        </w:rPr>
      </w:pPr>
      <w:r w:rsidRPr="00D524F1">
        <w:rPr>
          <w:rStyle w:val="organictextcontentspan"/>
          <w:rFonts w:ascii="Times New Roman" w:hAnsi="Times New Roman" w:cs="Times New Roman"/>
          <w:sz w:val="24"/>
          <w:szCs w:val="24"/>
        </w:rPr>
        <w:t>размещать ТМЦ в опасной близости к системам отопления, освещения</w:t>
      </w:r>
      <w:r w:rsidR="00670F55" w:rsidRPr="00D524F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(</w:t>
      </w:r>
      <w:r w:rsidR="00670F55" w:rsidRPr="00D524F1">
        <w:rPr>
          <w:rFonts w:ascii="Times New Roman" w:hAnsi="Times New Roman" w:cs="Times New Roman"/>
          <w:sz w:val="24"/>
          <w:szCs w:val="24"/>
        </w:rPr>
        <w:t>не ближе 0,5 метра)</w:t>
      </w:r>
      <w:r w:rsidRPr="00D524F1">
        <w:rPr>
          <w:rStyle w:val="organictextcontentspan"/>
          <w:rFonts w:ascii="Times New Roman" w:hAnsi="Times New Roman" w:cs="Times New Roman"/>
          <w:sz w:val="24"/>
          <w:szCs w:val="24"/>
        </w:rPr>
        <w:t>;</w:t>
      </w:r>
    </w:p>
    <w:p w:rsidR="00DB4CFF" w:rsidRPr="0056052C" w:rsidRDefault="00966F5F" w:rsidP="003B7B30">
      <w:pPr>
        <w:pStyle w:val="a4"/>
        <w:numPr>
          <w:ilvl w:val="0"/>
          <w:numId w:val="6"/>
        </w:numPr>
        <w:ind w:left="851" w:hanging="851"/>
        <w:jc w:val="both"/>
        <w:rPr>
          <w:rStyle w:val="organictextcontentspan"/>
          <w:rFonts w:ascii="Times New Roman" w:hAnsi="Times New Roman" w:cs="Times New Roman"/>
          <w:sz w:val="24"/>
          <w:szCs w:val="24"/>
        </w:rPr>
      </w:pPr>
      <w:r w:rsidRPr="0056052C">
        <w:rPr>
          <w:rStyle w:val="organictextcontentspan"/>
          <w:rFonts w:ascii="Times New Roman" w:hAnsi="Times New Roman" w:cs="Times New Roman"/>
          <w:sz w:val="24"/>
          <w:szCs w:val="24"/>
        </w:rPr>
        <w:t>пренебрегать требованиями санитарии, пожарной-</w:t>
      </w:r>
      <w:r w:rsidR="00D524F1" w:rsidRPr="0056052C">
        <w:rPr>
          <w:rStyle w:val="organictextcontentspan"/>
          <w:rFonts w:ascii="Times New Roman" w:hAnsi="Times New Roman" w:cs="Times New Roman"/>
          <w:sz w:val="24"/>
          <w:szCs w:val="24"/>
        </w:rPr>
        <w:t>,</w:t>
      </w:r>
      <w:r w:rsidR="00DB4CFF" w:rsidRPr="0056052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электробезопасности</w:t>
      </w:r>
      <w:r w:rsidR="00D524F1" w:rsidRPr="0056052C">
        <w:rPr>
          <w:rStyle w:val="organictextcontentspan"/>
          <w:rFonts w:ascii="Times New Roman" w:hAnsi="Times New Roman" w:cs="Times New Roman"/>
          <w:sz w:val="24"/>
          <w:szCs w:val="24"/>
        </w:rPr>
        <w:t>, санитарии на местах хранения</w:t>
      </w:r>
      <w:r w:rsidR="00DB4CFF" w:rsidRPr="0056052C">
        <w:rPr>
          <w:rStyle w:val="organictextcontentspan"/>
          <w:rFonts w:ascii="Times New Roman" w:hAnsi="Times New Roman" w:cs="Times New Roman"/>
          <w:sz w:val="24"/>
          <w:szCs w:val="24"/>
        </w:rPr>
        <w:t>;</w:t>
      </w:r>
    </w:p>
    <w:p w:rsidR="001F5D60" w:rsidRPr="0056052C" w:rsidRDefault="001F5D60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60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какие – либо работы при недостаточном освещении и/или полном его отсутствии; </w:t>
      </w:r>
    </w:p>
    <w:p w:rsidR="00FC3E7B" w:rsidRPr="0056052C" w:rsidRDefault="00FC3E7B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6052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оставлять ТМЦ на пути следования, </w:t>
      </w:r>
      <w:r w:rsidR="00514DEA" w:rsidRPr="0056052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загромождать проходы, выходы из помещений и пути эвакуации</w:t>
      </w:r>
      <w:r w:rsidR="003F47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4A19" w:rsidRPr="0056052C" w:rsidRDefault="00464A19" w:rsidP="003B7B30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52C">
        <w:rPr>
          <w:rFonts w:ascii="Times New Roman" w:hAnsi="Times New Roman" w:cs="Times New Roman"/>
          <w:sz w:val="24"/>
          <w:szCs w:val="24"/>
        </w:rPr>
        <w:t xml:space="preserve">Допуск работников учреждения </w:t>
      </w:r>
      <w:r w:rsidR="000E23B9" w:rsidRPr="0056052C">
        <w:rPr>
          <w:rFonts w:ascii="Times New Roman" w:hAnsi="Times New Roman" w:cs="Times New Roman"/>
          <w:sz w:val="24"/>
          <w:szCs w:val="24"/>
        </w:rPr>
        <w:t>к</w:t>
      </w:r>
      <w:r w:rsidRPr="0056052C">
        <w:rPr>
          <w:rFonts w:ascii="Times New Roman" w:hAnsi="Times New Roman" w:cs="Times New Roman"/>
          <w:sz w:val="24"/>
          <w:szCs w:val="24"/>
        </w:rPr>
        <w:t xml:space="preserve"> места</w:t>
      </w:r>
      <w:r w:rsidR="000E23B9" w:rsidRPr="0056052C">
        <w:rPr>
          <w:rFonts w:ascii="Times New Roman" w:hAnsi="Times New Roman" w:cs="Times New Roman"/>
          <w:sz w:val="24"/>
          <w:szCs w:val="24"/>
        </w:rPr>
        <w:t>м</w:t>
      </w:r>
      <w:r w:rsidRPr="0056052C">
        <w:rPr>
          <w:rFonts w:ascii="Times New Roman" w:hAnsi="Times New Roman" w:cs="Times New Roman"/>
          <w:sz w:val="24"/>
          <w:szCs w:val="24"/>
        </w:rPr>
        <w:t xml:space="preserve"> хранение ТМЦ ограничивается материально ответственными лицами.</w:t>
      </w:r>
    </w:p>
    <w:p w:rsidR="00480D22" w:rsidRPr="004543D5" w:rsidRDefault="0094035D" w:rsidP="003B7B30">
      <w:pPr>
        <w:pStyle w:val="a4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5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CB093E" w:rsidRPr="005605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организации и проведении мероприятий </w:t>
      </w:r>
      <w:r w:rsidR="00C137B1" w:rsidRPr="005605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приему норм ГТО</w:t>
      </w:r>
      <w:r w:rsidR="00BD38C9" w:rsidRPr="005605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EB6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A8043C" w:rsidRPr="005605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 зависимости от </w:t>
      </w:r>
      <w:r w:rsidR="00A8043C" w:rsidRPr="00454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категории, назначения объекта, места проведения</w:t>
      </w:r>
      <w:r w:rsidR="00EB6F11" w:rsidRPr="00454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A8043C" w:rsidRPr="00454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C137B1" w:rsidRPr="00454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структурного подразделения ЦТ ГТО</w:t>
      </w:r>
      <w:r w:rsidR="00BD38C9" w:rsidRPr="00454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</w:t>
      </w:r>
      <w:r w:rsidR="00A8043C" w:rsidRPr="00454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убедится в безопасности организации, проведения мероприятия, </w:t>
      </w:r>
      <w:r w:rsidR="00A8043C" w:rsidRPr="004543D5">
        <w:rPr>
          <w:rFonts w:ascii="Times New Roman" w:hAnsi="Times New Roman" w:cs="Times New Roman"/>
          <w:sz w:val="24"/>
          <w:szCs w:val="24"/>
        </w:rPr>
        <w:t>приняв все необходимые меры по предупреждению травматизма.</w:t>
      </w:r>
    </w:p>
    <w:p w:rsidR="009632FC" w:rsidRPr="000F7BC1" w:rsidRDefault="00463635" w:rsidP="000F7BC1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3D5">
        <w:rPr>
          <w:rFonts w:ascii="Times New Roman" w:hAnsi="Times New Roman" w:cs="Times New Roman"/>
          <w:sz w:val="24"/>
          <w:szCs w:val="24"/>
        </w:rPr>
        <w:t>Уч</w:t>
      </w:r>
      <w:r w:rsidR="000F7BC1">
        <w:rPr>
          <w:rFonts w:ascii="Times New Roman" w:hAnsi="Times New Roman" w:cs="Times New Roman"/>
          <w:sz w:val="24"/>
          <w:szCs w:val="24"/>
        </w:rPr>
        <w:t>есть</w:t>
      </w:r>
      <w:r w:rsidRPr="004543D5">
        <w:rPr>
          <w:rFonts w:ascii="Times New Roman" w:hAnsi="Times New Roman" w:cs="Times New Roman"/>
          <w:sz w:val="24"/>
          <w:szCs w:val="24"/>
        </w:rPr>
        <w:t>: время года, температурный режим, пог</w:t>
      </w:r>
      <w:r w:rsidR="00DC7598">
        <w:rPr>
          <w:rFonts w:ascii="Times New Roman" w:hAnsi="Times New Roman" w:cs="Times New Roman"/>
          <w:sz w:val="24"/>
          <w:szCs w:val="24"/>
        </w:rPr>
        <w:t>одные и метеоусловия, скорость ветра, видимость,</w:t>
      </w:r>
      <w:r w:rsidR="000F7BC1">
        <w:rPr>
          <w:rFonts w:ascii="Times New Roman" w:hAnsi="Times New Roman" w:cs="Times New Roman"/>
          <w:sz w:val="24"/>
          <w:szCs w:val="24"/>
        </w:rPr>
        <w:t xml:space="preserve"> время суток;</w:t>
      </w:r>
      <w:r w:rsidR="000F7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3618A" w:rsidRPr="000F7BC1">
        <w:rPr>
          <w:rFonts w:ascii="Times New Roman" w:hAnsi="Times New Roman" w:cs="Times New Roman"/>
          <w:sz w:val="24"/>
          <w:szCs w:val="24"/>
        </w:rPr>
        <w:t xml:space="preserve">специфику объекта, </w:t>
      </w:r>
      <w:r w:rsidR="00D15357" w:rsidRPr="000F7BC1">
        <w:rPr>
          <w:rFonts w:ascii="Times New Roman" w:hAnsi="Times New Roman" w:cs="Times New Roman"/>
          <w:sz w:val="24"/>
          <w:szCs w:val="24"/>
        </w:rPr>
        <w:t xml:space="preserve">помещения, </w:t>
      </w:r>
      <w:r w:rsidR="00D3618A" w:rsidRPr="000F7BC1">
        <w:rPr>
          <w:rFonts w:ascii="Times New Roman" w:hAnsi="Times New Roman" w:cs="Times New Roman"/>
          <w:sz w:val="24"/>
          <w:szCs w:val="24"/>
        </w:rPr>
        <w:t>места проведения мероприятия</w:t>
      </w:r>
      <w:r w:rsidR="007E5ECD" w:rsidRPr="000F7BC1">
        <w:rPr>
          <w:rFonts w:ascii="Times New Roman" w:hAnsi="Times New Roman" w:cs="Times New Roman"/>
          <w:sz w:val="24"/>
          <w:szCs w:val="24"/>
        </w:rPr>
        <w:t xml:space="preserve"> (закрытый объект, помещение; открытая местность</w:t>
      </w:r>
      <w:r w:rsidR="00503023" w:rsidRPr="000F7BC1">
        <w:rPr>
          <w:rFonts w:ascii="Times New Roman" w:hAnsi="Times New Roman" w:cs="Times New Roman"/>
          <w:sz w:val="24"/>
          <w:szCs w:val="24"/>
        </w:rPr>
        <w:t xml:space="preserve"> -</w:t>
      </w:r>
      <w:r w:rsidR="007E5ECD" w:rsidRPr="000F7BC1">
        <w:rPr>
          <w:rFonts w:ascii="Times New Roman" w:hAnsi="Times New Roman" w:cs="Times New Roman"/>
          <w:sz w:val="24"/>
          <w:szCs w:val="24"/>
        </w:rPr>
        <w:t xml:space="preserve"> плоскостное сооружение</w:t>
      </w:r>
      <w:r w:rsidR="00503023" w:rsidRPr="000F7BC1">
        <w:rPr>
          <w:rFonts w:ascii="Times New Roman" w:hAnsi="Times New Roman" w:cs="Times New Roman"/>
          <w:sz w:val="24"/>
          <w:szCs w:val="24"/>
        </w:rPr>
        <w:t>)</w:t>
      </w:r>
      <w:r w:rsidRPr="000F7BC1">
        <w:rPr>
          <w:rFonts w:ascii="Times New Roman" w:hAnsi="Times New Roman" w:cs="Times New Roman"/>
          <w:sz w:val="24"/>
          <w:szCs w:val="24"/>
        </w:rPr>
        <w:t>.</w:t>
      </w:r>
    </w:p>
    <w:p w:rsidR="00D87B66" w:rsidRPr="00C37B33" w:rsidRDefault="00D87B66" w:rsidP="003B7B30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3D5">
        <w:rPr>
          <w:rFonts w:ascii="Times New Roman" w:hAnsi="Times New Roman" w:cs="Times New Roman"/>
          <w:sz w:val="24"/>
          <w:szCs w:val="24"/>
        </w:rPr>
        <w:t>Придерживаться регламента</w:t>
      </w:r>
      <w:r w:rsidRPr="00D87B66">
        <w:rPr>
          <w:rFonts w:ascii="Times New Roman" w:hAnsi="Times New Roman" w:cs="Times New Roman"/>
          <w:sz w:val="24"/>
          <w:szCs w:val="24"/>
        </w:rPr>
        <w:t xml:space="preserve"> проведения мероприятия.</w:t>
      </w:r>
    </w:p>
    <w:p w:rsidR="00C37B33" w:rsidRPr="00C37B33" w:rsidRDefault="00C37B33" w:rsidP="003B7B30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9EA">
        <w:rPr>
          <w:rStyle w:val="ac"/>
          <w:rFonts w:ascii="Times New Roman" w:hAnsi="Times New Roman" w:cs="Times New Roman"/>
          <w:b w:val="0"/>
          <w:sz w:val="24"/>
          <w:szCs w:val="24"/>
        </w:rPr>
        <w:t>Соблюдать режим голосовой нагрузки. Исключать</w:t>
      </w:r>
      <w:r w:rsidRPr="00E879EA">
        <w:rPr>
          <w:rFonts w:ascii="Times New Roman" w:hAnsi="Times New Roman" w:cs="Times New Roman"/>
          <w:sz w:val="24"/>
          <w:szCs w:val="24"/>
        </w:rPr>
        <w:t xml:space="preserve"> излишнее перенапряжение голосового аппарата, соблюдать меры профилактики, учитывать профессиональные и индивидуальные особенности, а также следить за общим состоянием здоровья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5E5E" w:rsidRPr="009F062F" w:rsidRDefault="00ED4D34" w:rsidP="003B7B30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60AD">
        <w:rPr>
          <w:rFonts w:ascii="Times New Roman" w:hAnsi="Times New Roman" w:cs="Times New Roman"/>
          <w:sz w:val="24"/>
          <w:szCs w:val="24"/>
        </w:rPr>
        <w:t>Соблюдать б</w:t>
      </w:r>
      <w:r w:rsidR="00101E36" w:rsidRPr="00CE60AD">
        <w:rPr>
          <w:rFonts w:ascii="Times New Roman" w:hAnsi="Times New Roman" w:cs="Times New Roman"/>
          <w:sz w:val="24"/>
          <w:szCs w:val="24"/>
        </w:rPr>
        <w:t>езопасный периметр зоны производства работ</w:t>
      </w:r>
      <w:r w:rsidR="00B11D82">
        <w:rPr>
          <w:rFonts w:ascii="Times New Roman" w:hAnsi="Times New Roman" w:cs="Times New Roman"/>
          <w:sz w:val="24"/>
          <w:szCs w:val="24"/>
        </w:rPr>
        <w:t>,</w:t>
      </w:r>
      <w:r w:rsidR="004A08EA" w:rsidRPr="00CE60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находиться</w:t>
      </w:r>
      <w:r w:rsidR="004A08EA" w:rsidRPr="00A35E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указанном или безопасном расстоянии от участников</w:t>
      </w:r>
      <w:r w:rsidR="00503023">
        <w:rPr>
          <w:rFonts w:ascii="Times New Roman" w:hAnsi="Times New Roman" w:cs="Times New Roman"/>
          <w:sz w:val="24"/>
          <w:szCs w:val="24"/>
          <w:shd w:val="clear" w:color="auto" w:fill="FFFFFF"/>
        </w:rPr>
        <w:t>, сдающих нормы ГТО</w:t>
      </w:r>
      <w:r w:rsidR="00D3238A">
        <w:rPr>
          <w:rFonts w:ascii="Times New Roman" w:hAnsi="Times New Roman" w:cs="Times New Roman"/>
          <w:sz w:val="24"/>
          <w:szCs w:val="24"/>
          <w:shd w:val="clear" w:color="auto" w:fill="FFFFFF"/>
        </w:rPr>
        <w:t>, не создавая помех и не отвлекая от выполнения сдачи норм</w:t>
      </w:r>
      <w:r w:rsidR="00101E36" w:rsidRPr="00A35E5E">
        <w:rPr>
          <w:rFonts w:ascii="Times New Roman" w:hAnsi="Times New Roman" w:cs="Times New Roman"/>
          <w:sz w:val="24"/>
          <w:szCs w:val="24"/>
        </w:rPr>
        <w:t>.</w:t>
      </w:r>
      <w:r w:rsidR="003B3C92" w:rsidRPr="00A35E5E">
        <w:rPr>
          <w:rFonts w:ascii="Times New Roman" w:hAnsi="Times New Roman" w:cs="Times New Roman"/>
          <w:sz w:val="24"/>
          <w:szCs w:val="24"/>
        </w:rPr>
        <w:t xml:space="preserve"> </w:t>
      </w:r>
      <w:r w:rsidR="004A08EA" w:rsidRPr="00A35E5E">
        <w:rPr>
          <w:rFonts w:ascii="Times New Roman" w:hAnsi="Times New Roman" w:cs="Times New Roman"/>
          <w:sz w:val="24"/>
          <w:szCs w:val="24"/>
        </w:rPr>
        <w:t>Работать</w:t>
      </w:r>
      <w:r w:rsidR="00101E36" w:rsidRPr="00A35E5E">
        <w:rPr>
          <w:rFonts w:ascii="Times New Roman" w:hAnsi="Times New Roman" w:cs="Times New Roman"/>
          <w:sz w:val="24"/>
          <w:szCs w:val="24"/>
        </w:rPr>
        <w:t xml:space="preserve"> в своей </w:t>
      </w:r>
      <w:r w:rsidR="003B3C92" w:rsidRPr="00A35E5E">
        <w:rPr>
          <w:rFonts w:ascii="Times New Roman" w:hAnsi="Times New Roman" w:cs="Times New Roman"/>
          <w:sz w:val="24"/>
          <w:szCs w:val="24"/>
        </w:rPr>
        <w:t>безопасной ра</w:t>
      </w:r>
      <w:r w:rsidR="00101E36" w:rsidRPr="00A35E5E">
        <w:rPr>
          <w:rFonts w:ascii="Times New Roman" w:hAnsi="Times New Roman" w:cs="Times New Roman"/>
          <w:sz w:val="24"/>
          <w:szCs w:val="24"/>
        </w:rPr>
        <w:t>бочей зоне</w:t>
      </w:r>
      <w:r w:rsidR="003B3C92" w:rsidRPr="00A35E5E">
        <w:rPr>
          <w:rFonts w:ascii="Times New Roman" w:hAnsi="Times New Roman" w:cs="Times New Roman"/>
          <w:sz w:val="24"/>
          <w:szCs w:val="24"/>
        </w:rPr>
        <w:t>, во исключение получения травмы путем случайного попадания спортивного инвентаря, столкновения с участником мероприятия и иного</w:t>
      </w:r>
      <w:r w:rsidR="00101E36" w:rsidRPr="00A35E5E">
        <w:rPr>
          <w:rFonts w:ascii="Times New Roman" w:hAnsi="Times New Roman" w:cs="Times New Roman"/>
          <w:sz w:val="24"/>
          <w:szCs w:val="24"/>
        </w:rPr>
        <w:t>.</w:t>
      </w:r>
      <w:r w:rsidR="00A74596" w:rsidRPr="00A35E5E">
        <w:rPr>
          <w:rFonts w:ascii="Times New Roman" w:hAnsi="Times New Roman" w:cs="Times New Roman"/>
          <w:sz w:val="24"/>
          <w:szCs w:val="24"/>
        </w:rPr>
        <w:t xml:space="preserve"> </w:t>
      </w:r>
      <w:r w:rsidR="00B43594">
        <w:rPr>
          <w:rFonts w:ascii="Times New Roman" w:hAnsi="Times New Roman" w:cs="Times New Roman"/>
          <w:sz w:val="24"/>
          <w:szCs w:val="24"/>
        </w:rPr>
        <w:t>Помнить о «р</w:t>
      </w:r>
      <w:r w:rsidR="00B43594">
        <w:rPr>
          <w:rStyle w:val="ac"/>
          <w:rFonts w:ascii="Times New Roman" w:hAnsi="Times New Roman" w:cs="Times New Roman"/>
          <w:b w:val="0"/>
          <w:sz w:val="24"/>
          <w:szCs w:val="24"/>
        </w:rPr>
        <w:t>абочей зоне тренажёра</w:t>
      </w:r>
      <w:r w:rsidR="00B43594">
        <w:rPr>
          <w:rFonts w:ascii="Times New Roman" w:hAnsi="Times New Roman" w:cs="Times New Roman"/>
          <w:sz w:val="24"/>
          <w:szCs w:val="24"/>
        </w:rPr>
        <w:t>/спортивного оборудования» и «безопасной зоне»</w:t>
      </w:r>
      <w:proofErr w:type="gramStart"/>
      <w:r w:rsidR="00B43594">
        <w:rPr>
          <w:rFonts w:ascii="Times New Roman" w:hAnsi="Times New Roman" w:cs="Times New Roman"/>
          <w:sz w:val="24"/>
          <w:szCs w:val="24"/>
        </w:rPr>
        <w:t>/«</w:t>
      </w:r>
      <w:proofErr w:type="gramEnd"/>
      <w:r w:rsidR="00B43594">
        <w:rPr>
          <w:rFonts w:ascii="Times New Roman" w:hAnsi="Times New Roman" w:cs="Times New Roman"/>
          <w:sz w:val="24"/>
          <w:szCs w:val="24"/>
        </w:rPr>
        <w:t xml:space="preserve">зоне безопасности». </w:t>
      </w:r>
      <w:r w:rsidR="00A74596" w:rsidRPr="00A35E5E">
        <w:rPr>
          <w:rFonts w:ascii="Times New Roman" w:hAnsi="Times New Roman" w:cs="Times New Roman"/>
          <w:sz w:val="24"/>
          <w:szCs w:val="24"/>
        </w:rPr>
        <w:lastRenderedPageBreak/>
        <w:t>Постоянно осуществлять ко</w:t>
      </w:r>
      <w:r w:rsidR="00A35E5E" w:rsidRPr="00A35E5E">
        <w:rPr>
          <w:rFonts w:ascii="Times New Roman" w:hAnsi="Times New Roman" w:cs="Times New Roman"/>
          <w:sz w:val="24"/>
          <w:szCs w:val="24"/>
        </w:rPr>
        <w:t>нтроль за изменением обстановки.</w:t>
      </w:r>
    </w:p>
    <w:p w:rsidR="009F062F" w:rsidRPr="00D113EB" w:rsidRDefault="009F062F" w:rsidP="00804460">
      <w:pPr>
        <w:pStyle w:val="a9"/>
        <w:widowControl w:val="0"/>
        <w:numPr>
          <w:ilvl w:val="2"/>
          <w:numId w:val="14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9CD">
        <w:rPr>
          <w:rFonts w:ascii="Times New Roman" w:hAnsi="Times New Roman" w:cs="Times New Roman"/>
          <w:sz w:val="24"/>
          <w:szCs w:val="24"/>
        </w:rPr>
        <w:t xml:space="preserve">При нахождении в помещении с чашами бассейна, работник должен помнить об имеющихся рисках на данном объекте. Перемещение разрешено только по периметру чаши, спокойным размеренным уверенным шагом, по специальным штатным покрытиям-коврикам, на безопасном расстоянии от зеркала воды, исключающим вероятность </w:t>
      </w:r>
      <w:proofErr w:type="spellStart"/>
      <w:r w:rsidRPr="008239CD">
        <w:rPr>
          <w:rFonts w:ascii="Times New Roman" w:hAnsi="Times New Roman" w:cs="Times New Roman"/>
          <w:sz w:val="24"/>
          <w:szCs w:val="24"/>
        </w:rPr>
        <w:t>подскальз</w:t>
      </w:r>
      <w:r w:rsidR="00D113EB">
        <w:rPr>
          <w:rFonts w:ascii="Times New Roman" w:hAnsi="Times New Roman" w:cs="Times New Roman"/>
          <w:sz w:val="24"/>
          <w:szCs w:val="24"/>
        </w:rPr>
        <w:t>ывания</w:t>
      </w:r>
      <w:proofErr w:type="spellEnd"/>
      <w:r w:rsidR="00D113EB">
        <w:rPr>
          <w:rFonts w:ascii="Times New Roman" w:hAnsi="Times New Roman" w:cs="Times New Roman"/>
          <w:sz w:val="24"/>
          <w:szCs w:val="24"/>
        </w:rPr>
        <w:t xml:space="preserve"> и падения в емкость чаши.</w:t>
      </w:r>
    </w:p>
    <w:p w:rsidR="006C26B0" w:rsidRDefault="006C26B0" w:rsidP="00004760">
      <w:pPr>
        <w:pStyle w:val="a9"/>
        <w:widowControl w:val="0"/>
        <w:numPr>
          <w:ilvl w:val="2"/>
          <w:numId w:val="14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осуществлении работ </w:t>
      </w:r>
      <w:r w:rsidR="00606FF8">
        <w:rPr>
          <w:rFonts w:ascii="Times New Roman" w:hAnsi="Times New Roman" w:cs="Times New Roman"/>
          <w:sz w:val="24"/>
          <w:szCs w:val="24"/>
        </w:rPr>
        <w:t xml:space="preserve">по принятию норм ГТО </w:t>
      </w:r>
      <w:r>
        <w:rPr>
          <w:rFonts w:ascii="Times New Roman" w:hAnsi="Times New Roman" w:cs="Times New Roman"/>
          <w:sz w:val="24"/>
          <w:szCs w:val="24"/>
        </w:rPr>
        <w:t xml:space="preserve">на спортивных площадках и плоскостных сооружениях, </w:t>
      </w:r>
      <w:r w:rsidR="00767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осторожност</w:t>
      </w:r>
      <w:r w:rsidR="00B43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</w:t>
      </w:r>
      <w:r w:rsidR="00767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передвижении вблизи </w:t>
      </w:r>
      <w:r w:rsidR="00E05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штатного </w:t>
      </w:r>
      <w:r w:rsidR="00767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ограждения, </w:t>
      </w:r>
      <w:proofErr w:type="spellStart"/>
      <w:r w:rsidR="00767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МАФов</w:t>
      </w:r>
      <w:proofErr w:type="spellEnd"/>
      <w:r w:rsidR="00767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спортивного оснащения, </w:t>
      </w:r>
      <w:proofErr w:type="spellStart"/>
      <w:r w:rsidR="00A71D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минимизируя</w:t>
      </w:r>
      <w:proofErr w:type="spellEnd"/>
      <w:r w:rsidR="00767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вероятност</w:t>
      </w:r>
      <w:r w:rsidR="00E05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767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спотыкания,</w:t>
      </w:r>
      <w:r w:rsidR="004F6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падения,</w:t>
      </w:r>
      <w:r w:rsidR="00767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67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="009778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попадания в «рабочую зону действия» спортивного оборудования</w:t>
      </w:r>
      <w:r w:rsidR="00B43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6D0DEA" w:rsidRPr="00B57E04" w:rsidRDefault="006D0DEA" w:rsidP="00004760">
      <w:pPr>
        <w:pStyle w:val="a9"/>
        <w:widowControl w:val="0"/>
        <w:numPr>
          <w:ilvl w:val="2"/>
          <w:numId w:val="14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E04">
        <w:rPr>
          <w:rFonts w:ascii="Times New Roman" w:hAnsi="Times New Roman" w:cs="Times New Roman"/>
          <w:sz w:val="24"/>
          <w:szCs w:val="24"/>
        </w:rPr>
        <w:t>При участии в мероприятии по принятию норм ГТО, соблюдать требования охраны труда применительно к конкретным видам дисциплин.</w:t>
      </w:r>
    </w:p>
    <w:p w:rsidR="000C1E1D" w:rsidRPr="00B57E04" w:rsidRDefault="000C1E1D" w:rsidP="003B7B30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E04">
        <w:rPr>
          <w:rFonts w:ascii="Times New Roman" w:hAnsi="Times New Roman" w:cs="Times New Roman"/>
          <w:sz w:val="24"/>
          <w:szCs w:val="24"/>
        </w:rPr>
        <w:t xml:space="preserve">Эксплуатировать </w:t>
      </w:r>
      <w:r w:rsidR="00EA0A44" w:rsidRPr="00B57E04">
        <w:rPr>
          <w:rFonts w:ascii="Times New Roman" w:hAnsi="Times New Roman" w:cs="Times New Roman"/>
          <w:sz w:val="24"/>
          <w:szCs w:val="24"/>
        </w:rPr>
        <w:t xml:space="preserve">используемые </w:t>
      </w:r>
      <w:r w:rsidRPr="00B57E04">
        <w:rPr>
          <w:rFonts w:ascii="Times New Roman" w:hAnsi="Times New Roman" w:cs="Times New Roman"/>
          <w:sz w:val="24"/>
          <w:szCs w:val="24"/>
        </w:rPr>
        <w:t>средства труда</w:t>
      </w:r>
      <w:r w:rsidR="00B57E04" w:rsidRPr="00B57E04">
        <w:rPr>
          <w:rFonts w:ascii="Times New Roman" w:hAnsi="Times New Roman" w:cs="Times New Roman"/>
          <w:sz w:val="24"/>
          <w:szCs w:val="24"/>
        </w:rPr>
        <w:t>, спортивный инвентарь, оборудование, покрытия</w:t>
      </w:r>
      <w:r w:rsidRPr="00B57E04">
        <w:rPr>
          <w:rFonts w:ascii="Times New Roman" w:hAnsi="Times New Roman" w:cs="Times New Roman"/>
          <w:sz w:val="24"/>
          <w:szCs w:val="24"/>
        </w:rPr>
        <w:t xml:space="preserve"> </w:t>
      </w:r>
      <w:r w:rsidR="004B5530" w:rsidRPr="00B57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прямому назначению, </w:t>
      </w:r>
      <w:r w:rsidR="00B57E04" w:rsidRPr="00B57E04">
        <w:rPr>
          <w:rFonts w:ascii="Times New Roman" w:hAnsi="Times New Roman" w:cs="Times New Roman"/>
          <w:sz w:val="24"/>
          <w:szCs w:val="24"/>
        </w:rPr>
        <w:t>с учетом их конструктивных особенностей и области применения</w:t>
      </w:r>
      <w:r w:rsidR="00B57E04" w:rsidRPr="00B57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B5530" w:rsidRPr="00B57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инструкцией по эксплуатации и требованиями завода - изготовителя</w:t>
      </w:r>
      <w:r w:rsidR="004B5530" w:rsidRPr="00B57E04">
        <w:rPr>
          <w:rFonts w:ascii="Times New Roman" w:hAnsi="Times New Roman" w:cs="Times New Roman"/>
          <w:sz w:val="24"/>
          <w:szCs w:val="24"/>
        </w:rPr>
        <w:t>.</w:t>
      </w:r>
      <w:r w:rsidR="00DD5639" w:rsidRPr="00B57E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5E5E" w:rsidRPr="001D269C" w:rsidRDefault="00A35E5E" w:rsidP="000E335A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269C">
        <w:rPr>
          <w:rFonts w:ascii="Times New Roman" w:hAnsi="Times New Roman" w:cs="Times New Roman"/>
          <w:sz w:val="24"/>
          <w:szCs w:val="24"/>
        </w:rPr>
        <w:t>С</w:t>
      </w:r>
      <w:r w:rsidR="00B56BF9" w:rsidRPr="001D269C">
        <w:rPr>
          <w:rFonts w:ascii="Times New Roman" w:hAnsi="Times New Roman" w:cs="Times New Roman"/>
          <w:sz w:val="24"/>
          <w:szCs w:val="24"/>
        </w:rPr>
        <w:t>огласовывать свои действия</w:t>
      </w:r>
      <w:r w:rsidR="00D914CE" w:rsidRPr="001D269C">
        <w:rPr>
          <w:rFonts w:ascii="Times New Roman" w:hAnsi="Times New Roman" w:cs="Times New Roman"/>
          <w:sz w:val="24"/>
          <w:szCs w:val="24"/>
        </w:rPr>
        <w:t xml:space="preserve">, </w:t>
      </w:r>
      <w:r w:rsidR="00B56BF9" w:rsidRPr="001D269C">
        <w:rPr>
          <w:rFonts w:ascii="Times New Roman" w:hAnsi="Times New Roman" w:cs="Times New Roman"/>
          <w:sz w:val="24"/>
          <w:szCs w:val="24"/>
        </w:rPr>
        <w:t>в случае совместной работы</w:t>
      </w:r>
      <w:r w:rsidRPr="001D269C">
        <w:rPr>
          <w:rFonts w:ascii="Times New Roman" w:hAnsi="Times New Roman" w:cs="Times New Roman"/>
          <w:sz w:val="24"/>
          <w:szCs w:val="24"/>
        </w:rPr>
        <w:t>.</w:t>
      </w:r>
    </w:p>
    <w:p w:rsidR="0075143A" w:rsidRPr="001D269C" w:rsidRDefault="00A35E5E" w:rsidP="000E335A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1D269C">
        <w:rPr>
          <w:rFonts w:ascii="Times New Roman" w:hAnsi="Times New Roman" w:cs="Times New Roman"/>
          <w:sz w:val="24"/>
          <w:szCs w:val="24"/>
          <w:shd w:val="clear" w:color="auto" w:fill="FFFFFF"/>
        </w:rPr>
        <w:t>При обеспечении</w:t>
      </w:r>
      <w:r w:rsidR="0075143A" w:rsidRPr="001D26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контрол</w:t>
      </w:r>
      <w:r w:rsidRPr="001D269C">
        <w:rPr>
          <w:rFonts w:ascii="Times New Roman" w:hAnsi="Times New Roman" w:cs="Times New Roman"/>
          <w:sz w:val="24"/>
          <w:szCs w:val="24"/>
          <w:shd w:val="clear" w:color="auto" w:fill="FFFFFF"/>
        </w:rPr>
        <w:t>я</w:t>
      </w:r>
      <w:r w:rsidR="0075143A" w:rsidRPr="001D26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</w:t>
      </w:r>
      <w:r w:rsidRPr="001D269C">
        <w:rPr>
          <w:rFonts w:ascii="Times New Roman" w:hAnsi="Times New Roman" w:cs="Times New Roman"/>
          <w:sz w:val="24"/>
          <w:szCs w:val="24"/>
        </w:rPr>
        <w:t>координирования</w:t>
      </w:r>
      <w:r w:rsidR="0075143A" w:rsidRPr="001D269C">
        <w:rPr>
          <w:rFonts w:ascii="Times New Roman" w:hAnsi="Times New Roman" w:cs="Times New Roman"/>
          <w:sz w:val="24"/>
          <w:szCs w:val="24"/>
        </w:rPr>
        <w:t xml:space="preserve"> </w:t>
      </w:r>
      <w:r w:rsidRPr="001D269C">
        <w:rPr>
          <w:rFonts w:ascii="Times New Roman" w:hAnsi="Times New Roman" w:cs="Times New Roman"/>
          <w:sz w:val="24"/>
          <w:szCs w:val="24"/>
        </w:rPr>
        <w:t>работы</w:t>
      </w:r>
      <w:r w:rsidR="006958D2" w:rsidRPr="001D269C">
        <w:rPr>
          <w:rFonts w:ascii="Times New Roman" w:hAnsi="Times New Roman" w:cs="Times New Roman"/>
          <w:sz w:val="24"/>
          <w:szCs w:val="24"/>
        </w:rPr>
        <w:t xml:space="preserve"> подчинённого персонала</w:t>
      </w:r>
      <w:r w:rsidRPr="001D269C">
        <w:rPr>
          <w:rFonts w:ascii="Times New Roman" w:hAnsi="Times New Roman" w:cs="Times New Roman"/>
          <w:sz w:val="24"/>
          <w:szCs w:val="24"/>
        </w:rPr>
        <w:t xml:space="preserve"> -</w:t>
      </w:r>
      <w:r w:rsidR="000B5F55" w:rsidRPr="001D269C">
        <w:rPr>
          <w:rFonts w:ascii="Times New Roman" w:hAnsi="Times New Roman" w:cs="Times New Roman"/>
          <w:sz w:val="24"/>
          <w:szCs w:val="24"/>
        </w:rPr>
        <w:t xml:space="preserve"> инструкторов</w:t>
      </w:r>
      <w:r w:rsidR="0075143A" w:rsidRPr="001D269C">
        <w:rPr>
          <w:rStyle w:val="ac"/>
          <w:rFonts w:ascii="Times New Roman" w:hAnsi="Times New Roman"/>
          <w:b w:val="0"/>
          <w:sz w:val="24"/>
          <w:szCs w:val="24"/>
        </w:rPr>
        <w:t xml:space="preserve"> – методистов ФСО</w:t>
      </w:r>
      <w:r w:rsidRPr="001D269C">
        <w:rPr>
          <w:rStyle w:val="ac"/>
          <w:rFonts w:ascii="Times New Roman" w:hAnsi="Times New Roman"/>
          <w:b w:val="0"/>
          <w:sz w:val="24"/>
          <w:szCs w:val="24"/>
        </w:rPr>
        <w:t>, давать четкие указания.</w:t>
      </w:r>
    </w:p>
    <w:p w:rsidR="00593C75" w:rsidRPr="006B03FB" w:rsidRDefault="00C70D96" w:rsidP="000E335A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1D269C">
        <w:rPr>
          <w:rStyle w:val="ac"/>
          <w:rFonts w:ascii="Times New Roman" w:hAnsi="Times New Roman"/>
          <w:b w:val="0"/>
          <w:sz w:val="24"/>
          <w:szCs w:val="24"/>
        </w:rPr>
        <w:t xml:space="preserve">В каждом конкретном случае </w:t>
      </w:r>
      <w:r w:rsidRPr="00DA0972">
        <w:rPr>
          <w:rStyle w:val="ac"/>
          <w:rFonts w:ascii="Times New Roman" w:hAnsi="Times New Roman"/>
          <w:b w:val="0"/>
          <w:sz w:val="24"/>
          <w:szCs w:val="24"/>
        </w:rPr>
        <w:t>организации и проведения мероприятия</w:t>
      </w:r>
      <w:r w:rsidR="001D47B3" w:rsidRPr="00DA0972">
        <w:rPr>
          <w:rStyle w:val="ac"/>
          <w:rFonts w:ascii="Times New Roman" w:hAnsi="Times New Roman"/>
          <w:b w:val="0"/>
          <w:sz w:val="24"/>
          <w:szCs w:val="24"/>
        </w:rPr>
        <w:t>,</w:t>
      </w:r>
      <w:r w:rsidRPr="00DA0972">
        <w:rPr>
          <w:rStyle w:val="ac"/>
          <w:rFonts w:ascii="Times New Roman" w:hAnsi="Times New Roman"/>
          <w:b w:val="0"/>
          <w:sz w:val="24"/>
          <w:szCs w:val="24"/>
        </w:rPr>
        <w:t xml:space="preserve"> с учетом его специфики и направленности, необходим</w:t>
      </w:r>
      <w:r w:rsidR="000E335A" w:rsidRPr="00DA0972">
        <w:rPr>
          <w:rStyle w:val="ac"/>
          <w:rFonts w:ascii="Times New Roman" w:hAnsi="Times New Roman"/>
          <w:b w:val="0"/>
          <w:sz w:val="24"/>
          <w:szCs w:val="24"/>
        </w:rPr>
        <w:t xml:space="preserve"> подбор</w:t>
      </w:r>
      <w:r w:rsidRPr="00DA0972">
        <w:rPr>
          <w:rStyle w:val="ac"/>
          <w:rFonts w:ascii="Times New Roman" w:hAnsi="Times New Roman"/>
          <w:b w:val="0"/>
          <w:sz w:val="24"/>
          <w:szCs w:val="24"/>
        </w:rPr>
        <w:t xml:space="preserve"> спортивн</w:t>
      </w:r>
      <w:r w:rsidR="000E335A" w:rsidRPr="00DA0972">
        <w:rPr>
          <w:rStyle w:val="ac"/>
          <w:rFonts w:ascii="Times New Roman" w:hAnsi="Times New Roman"/>
          <w:b w:val="0"/>
          <w:sz w:val="24"/>
          <w:szCs w:val="24"/>
        </w:rPr>
        <w:t>ой</w:t>
      </w:r>
      <w:r w:rsidRPr="00DA0972">
        <w:rPr>
          <w:rStyle w:val="ac"/>
          <w:rFonts w:ascii="Times New Roman" w:hAnsi="Times New Roman"/>
          <w:b w:val="0"/>
          <w:sz w:val="24"/>
          <w:szCs w:val="24"/>
        </w:rPr>
        <w:t xml:space="preserve"> экипировк</w:t>
      </w:r>
      <w:r w:rsidR="000E335A" w:rsidRPr="00DA0972">
        <w:rPr>
          <w:rStyle w:val="ac"/>
          <w:rFonts w:ascii="Times New Roman" w:hAnsi="Times New Roman"/>
          <w:b w:val="0"/>
          <w:sz w:val="24"/>
          <w:szCs w:val="24"/>
        </w:rPr>
        <w:t>и и СИЗ.</w:t>
      </w:r>
    </w:p>
    <w:p w:rsidR="006B03FB" w:rsidRPr="00DA0972" w:rsidRDefault="006B03FB" w:rsidP="000E335A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580EC6">
        <w:rPr>
          <w:rFonts w:ascii="Times New Roman" w:hAnsi="Times New Roman" w:cs="Times New Roman"/>
          <w:sz w:val="24"/>
          <w:szCs w:val="24"/>
        </w:rPr>
        <w:t>Соблюдение требований безопасности всеми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мероприятия</w:t>
      </w:r>
      <w:r w:rsidRPr="00580EC6">
        <w:rPr>
          <w:rFonts w:ascii="Times New Roman" w:hAnsi="Times New Roman" w:cs="Times New Roman"/>
          <w:sz w:val="24"/>
          <w:szCs w:val="24"/>
        </w:rPr>
        <w:t>, позволяет избежать травм при посещении объектов учреждения и занятии физическими активностями различной спортивной направленности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1DDC" w:rsidRPr="00DA0972" w:rsidRDefault="00EF1DDC" w:rsidP="000E335A">
      <w:pPr>
        <w:pStyle w:val="a4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9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Эксплуатацию музыкальной колонки осуществлять с соблюдением требований пожарной- и электробезопасности: </w:t>
      </w:r>
    </w:p>
    <w:p w:rsidR="00262B9A" w:rsidRPr="004C6235" w:rsidRDefault="001D47B3" w:rsidP="000E335A">
      <w:pPr>
        <w:pStyle w:val="a4"/>
        <w:numPr>
          <w:ilvl w:val="0"/>
          <w:numId w:val="40"/>
        </w:numPr>
        <w:autoSpaceDE w:val="0"/>
        <w:autoSpaceDN w:val="0"/>
        <w:adjustRightInd w:val="0"/>
        <w:ind w:left="851" w:hanging="851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располагать</w:t>
      </w:r>
      <w:r w:rsidR="00EF1DDC" w:rsidRPr="00937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F1DDC" w:rsidRPr="00937564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бытовую аудиотехнику </w:t>
      </w:r>
      <w:r w:rsidR="00FD3643">
        <w:rPr>
          <w:rStyle w:val="ac"/>
          <w:rFonts w:ascii="Times New Roman" w:hAnsi="Times New Roman" w:cs="Times New Roman"/>
          <w:b w:val="0"/>
          <w:sz w:val="24"/>
          <w:szCs w:val="24"/>
        </w:rPr>
        <w:t>в</w:t>
      </w:r>
      <w:r w:rsidR="00EF1DDC" w:rsidRPr="00937564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месте производства работ</w:t>
      </w:r>
      <w:r w:rsidR="00FD3643">
        <w:rPr>
          <w:rStyle w:val="ac"/>
          <w:rFonts w:ascii="Times New Roman" w:hAnsi="Times New Roman" w:cs="Times New Roman"/>
          <w:b w:val="0"/>
          <w:sz w:val="24"/>
          <w:szCs w:val="24"/>
        </w:rPr>
        <w:t>, на ровной поверхности, об</w:t>
      </w:r>
      <w:r>
        <w:rPr>
          <w:rStyle w:val="ac"/>
          <w:rFonts w:ascii="Times New Roman" w:hAnsi="Times New Roman" w:cs="Times New Roman"/>
          <w:b w:val="0"/>
          <w:sz w:val="24"/>
          <w:szCs w:val="24"/>
        </w:rPr>
        <w:t>еспечивая</w:t>
      </w:r>
      <w:r w:rsidR="00FD364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устойчи</w:t>
      </w:r>
      <w:r w:rsidR="00262B9A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вость, </w:t>
      </w:r>
      <w:r>
        <w:rPr>
          <w:rStyle w:val="ac"/>
          <w:rFonts w:ascii="Times New Roman" w:hAnsi="Times New Roman" w:cs="Times New Roman"/>
          <w:b w:val="0"/>
          <w:sz w:val="24"/>
          <w:szCs w:val="24"/>
        </w:rPr>
        <w:t>исключая</w:t>
      </w:r>
      <w:r w:rsidR="00FD364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вероятность </w:t>
      </w:r>
      <w:r w:rsidR="00262B9A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опрокидывания, </w:t>
      </w:r>
      <w:r w:rsidR="00FD3643">
        <w:rPr>
          <w:rStyle w:val="ac"/>
          <w:rFonts w:ascii="Times New Roman" w:hAnsi="Times New Roman" w:cs="Times New Roman"/>
          <w:b w:val="0"/>
          <w:sz w:val="24"/>
          <w:szCs w:val="24"/>
        </w:rPr>
        <w:t>самопроизвольного движения;</w:t>
      </w:r>
    </w:p>
    <w:p w:rsidR="004C6235" w:rsidRPr="004C6235" w:rsidRDefault="004C6235" w:rsidP="000E335A">
      <w:pPr>
        <w:pStyle w:val="a4"/>
        <w:numPr>
          <w:ilvl w:val="0"/>
          <w:numId w:val="40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2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безопасное расстояние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B924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колонки</w:t>
      </w:r>
      <w:r w:rsidRPr="00B924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</w:t>
      </w:r>
      <w:r w:rsidRPr="00B924FA">
        <w:rPr>
          <w:rFonts w:ascii="Times New Roman" w:hAnsi="Times New Roman" w:cs="Times New Roman"/>
          <w:sz w:val="24"/>
          <w:szCs w:val="24"/>
        </w:rPr>
        <w:t xml:space="preserve"> вероятного источника риска (</w:t>
      </w:r>
      <w:r w:rsidRPr="004C6235">
        <w:rPr>
          <w:rFonts w:ascii="Times New Roman" w:hAnsi="Times New Roman" w:cs="Times New Roman"/>
          <w:sz w:val="24"/>
          <w:szCs w:val="24"/>
        </w:rPr>
        <w:t>несанкционированный доступ, зона проведения мероприятия, зона случайного попадания спортивного инвентаря, влажность, расстояние до зеркала воды чаш бассейна);</w:t>
      </w:r>
    </w:p>
    <w:p w:rsidR="004C6235" w:rsidRPr="004C6235" w:rsidRDefault="001D47B3" w:rsidP="000E335A">
      <w:pPr>
        <w:pStyle w:val="a4"/>
        <w:numPr>
          <w:ilvl w:val="0"/>
          <w:numId w:val="40"/>
        </w:numPr>
        <w:autoSpaceDE w:val="0"/>
        <w:autoSpaceDN w:val="0"/>
        <w:adjustRightInd w:val="0"/>
        <w:ind w:left="851" w:hanging="851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комплексную оценку готовности музыкальной колонки к эксплуатации</w:t>
      </w:r>
      <w:r w:rsidR="004C6235" w:rsidRPr="004C623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F1DDC" w:rsidRPr="004C6235" w:rsidRDefault="000D3678" w:rsidP="000E335A">
      <w:pPr>
        <w:pStyle w:val="a4"/>
        <w:numPr>
          <w:ilvl w:val="0"/>
          <w:numId w:val="40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6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</w:t>
      </w:r>
      <w:r w:rsidR="00262B9A" w:rsidRPr="004C6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подключение</w:t>
      </w:r>
      <w:r w:rsidRPr="004C6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</w:t>
      </w:r>
      <w:r w:rsidRPr="004C6235">
        <w:rPr>
          <w:rFonts w:ascii="Times New Roman" w:hAnsi="Times New Roman" w:cs="Times New Roman"/>
          <w:sz w:val="24"/>
          <w:szCs w:val="24"/>
        </w:rPr>
        <w:t xml:space="preserve"> </w:t>
      </w:r>
      <w:r w:rsidRPr="004C6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исправной </w:t>
      </w:r>
      <w:proofErr w:type="spellStart"/>
      <w:r w:rsidRPr="004C6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электроточке</w:t>
      </w:r>
      <w:proofErr w:type="spellEnd"/>
      <w:r w:rsidR="00262B9A" w:rsidRPr="004C6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исключив свободно лежащие провода</w:t>
      </w:r>
      <w:r w:rsidR="001D4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вероятность их намокания</w:t>
      </w:r>
      <w:r w:rsidR="00262B9A" w:rsidRPr="004C6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Подключение производить сухими руками, держась за штепсельную вилку; </w:t>
      </w:r>
      <w:r w:rsidR="00EF1DDC" w:rsidRPr="004C6235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EF1DDC" w:rsidRDefault="00CB6611" w:rsidP="000E335A">
      <w:pPr>
        <w:pStyle w:val="a4"/>
        <w:numPr>
          <w:ilvl w:val="0"/>
          <w:numId w:val="40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необходимые настройки, оценить звучание</w:t>
      </w:r>
      <w:r w:rsidR="00EF1DDC" w:rsidRPr="004C623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90523" w:rsidRDefault="00AB5E58" w:rsidP="000E335A">
      <w:pPr>
        <w:pStyle w:val="a4"/>
        <w:numPr>
          <w:ilvl w:val="0"/>
          <w:numId w:val="40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переключения кнопок дисплея </w:t>
      </w:r>
      <w:r w:rsidR="00802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изъятие съемных носителей информации,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без излишних усилий</w:t>
      </w:r>
      <w:r w:rsidR="001905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B5E58" w:rsidRPr="008B4558" w:rsidRDefault="00190523" w:rsidP="000E335A">
      <w:pPr>
        <w:pStyle w:val="a4"/>
        <w:numPr>
          <w:ilvl w:val="0"/>
          <w:numId w:val="40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необходимости перемещения на иной участок работ, произвести транспортировку колонки 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соблюдая требования охраны труда</w:t>
      </w:r>
      <w:r w:rsidR="00AB5E58" w:rsidRPr="008B4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F2BA3" w:rsidRPr="00633EDF" w:rsidRDefault="00FF2BA3" w:rsidP="000E335A">
      <w:pPr>
        <w:pStyle w:val="a9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EDF">
        <w:rPr>
          <w:rFonts w:ascii="Times New Roman" w:hAnsi="Times New Roman"/>
          <w:sz w:val="24"/>
          <w:szCs w:val="24"/>
        </w:rPr>
        <w:t xml:space="preserve">Трудовая функция </w:t>
      </w:r>
      <w:r w:rsidR="00633EDF" w:rsidRPr="00633EDF">
        <w:rPr>
          <w:rFonts w:ascii="Times New Roman" w:hAnsi="Times New Roman"/>
          <w:sz w:val="24"/>
          <w:szCs w:val="24"/>
        </w:rPr>
        <w:t>начальника ЦТ ГТО</w:t>
      </w:r>
      <w:r w:rsidRPr="00633EDF">
        <w:rPr>
          <w:rFonts w:ascii="Times New Roman" w:hAnsi="Times New Roman"/>
          <w:sz w:val="24"/>
          <w:szCs w:val="24"/>
        </w:rPr>
        <w:t xml:space="preserve">, при организации и проведении мероприятий </w:t>
      </w:r>
      <w:r w:rsidR="00633EDF" w:rsidRPr="00633EDF">
        <w:rPr>
          <w:rFonts w:ascii="Times New Roman" w:hAnsi="Times New Roman" w:cs="Times New Roman"/>
          <w:sz w:val="24"/>
          <w:szCs w:val="24"/>
        </w:rPr>
        <w:t>по принятию норм ГТО</w:t>
      </w:r>
      <w:r w:rsidR="00062296" w:rsidRPr="00633EDF">
        <w:rPr>
          <w:rFonts w:ascii="Times New Roman" w:hAnsi="Times New Roman"/>
          <w:sz w:val="24"/>
          <w:szCs w:val="24"/>
        </w:rPr>
        <w:t>, не исключает</w:t>
      </w:r>
      <w:r w:rsidRPr="00633EDF">
        <w:rPr>
          <w:rFonts w:ascii="Times New Roman" w:hAnsi="Times New Roman"/>
          <w:sz w:val="24"/>
          <w:szCs w:val="24"/>
        </w:rPr>
        <w:t xml:space="preserve"> выполнение работ на открытом воздухе, как при пониженных, так и при высоких температурах, поэтому работник обязан:</w:t>
      </w:r>
    </w:p>
    <w:p w:rsidR="00FF2BA3" w:rsidRPr="008B4558" w:rsidRDefault="00FF2BA3" w:rsidP="000E335A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558">
        <w:rPr>
          <w:rFonts w:ascii="Times New Roman" w:eastAsia="Calibri" w:hAnsi="Times New Roman" w:cs="Times New Roman"/>
          <w:sz w:val="24"/>
          <w:szCs w:val="24"/>
        </w:rPr>
        <w:t xml:space="preserve">при производстве работ на открытом воздухе, учитывать </w:t>
      </w:r>
      <w:r w:rsidRPr="008B4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весь комплекс факторов: климатическую зону, погодные условия, силу ветра, влажность, температурный режим, самочувствие, </w:t>
      </w:r>
      <w:proofErr w:type="spellStart"/>
      <w:r w:rsidRPr="008B4558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энергозатраты</w:t>
      </w:r>
      <w:proofErr w:type="spellEnd"/>
      <w:r w:rsidRPr="008B455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свой возраст при выполнении трудовых функций;</w:t>
      </w:r>
    </w:p>
    <w:p w:rsidR="00FF2BA3" w:rsidRPr="008B4558" w:rsidRDefault="00FF2BA3" w:rsidP="000E335A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558">
        <w:rPr>
          <w:rFonts w:ascii="Times New Roman" w:hAnsi="Times New Roman"/>
          <w:sz w:val="24"/>
          <w:szCs w:val="24"/>
        </w:rPr>
        <w:t>с</w:t>
      </w:r>
      <w:r w:rsidRPr="008B4558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отдыха;</w:t>
      </w:r>
    </w:p>
    <w:p w:rsidR="00FF2BA3" w:rsidRPr="008B4558" w:rsidRDefault="00FF2BA3" w:rsidP="000E335A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558">
        <w:rPr>
          <w:rFonts w:ascii="Times New Roman" w:hAnsi="Times New Roman"/>
          <w:sz w:val="24"/>
          <w:szCs w:val="24"/>
        </w:rPr>
        <w:t>питьевой режим;</w:t>
      </w:r>
    </w:p>
    <w:p w:rsidR="00FF2BA3" w:rsidRPr="00633EDF" w:rsidRDefault="00FF2BA3" w:rsidP="000E335A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EDF">
        <w:rPr>
          <w:rFonts w:ascii="Times New Roman" w:hAnsi="Times New Roman"/>
          <w:sz w:val="24"/>
          <w:szCs w:val="24"/>
        </w:rPr>
        <w:t>учесть возрастание рисков при выполнении работ лицами моложе 25 и старше 40 лет;</w:t>
      </w:r>
    </w:p>
    <w:p w:rsidR="00FF2BA3" w:rsidRPr="00633EDF" w:rsidRDefault="00633EDF" w:rsidP="000E335A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EDF">
        <w:rPr>
          <w:rFonts w:ascii="Times New Roman" w:hAnsi="Times New Roman" w:cs="Times New Roman"/>
          <w:sz w:val="24"/>
          <w:szCs w:val="24"/>
        </w:rPr>
        <w:t xml:space="preserve">при минусовых значениях температурного режима - учитывать вероятность риска переохлаждений, отморожений, </w:t>
      </w:r>
      <w:proofErr w:type="spellStart"/>
      <w:r w:rsidRPr="00633EDF">
        <w:rPr>
          <w:rFonts w:ascii="Times New Roman" w:hAnsi="Times New Roman" w:cs="Times New Roman"/>
          <w:sz w:val="24"/>
          <w:szCs w:val="24"/>
        </w:rPr>
        <w:t>подскальзывания</w:t>
      </w:r>
      <w:proofErr w:type="spellEnd"/>
      <w:r w:rsidRPr="00633EDF">
        <w:rPr>
          <w:rFonts w:ascii="Times New Roman" w:hAnsi="Times New Roman" w:cs="Times New Roman"/>
          <w:sz w:val="24"/>
          <w:szCs w:val="24"/>
        </w:rPr>
        <w:t xml:space="preserve"> и падений; при проведении в теплое время года – риск теплового удара. </w:t>
      </w:r>
      <w:r w:rsidRPr="00633EDF">
        <w:rPr>
          <w:rFonts w:ascii="Times New Roman" w:eastAsia="Calibri" w:hAnsi="Times New Roman" w:cs="Times New Roman"/>
          <w:sz w:val="24"/>
          <w:szCs w:val="24"/>
        </w:rPr>
        <w:t xml:space="preserve">Делать перерывы на отдых, обогрев и </w:t>
      </w:r>
      <w:r w:rsidRPr="00633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восстановление </w:t>
      </w:r>
      <w:r w:rsidRPr="00633E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сил</w:t>
      </w:r>
      <w:r w:rsidRPr="00633EDF">
        <w:rPr>
          <w:rFonts w:ascii="Times New Roman" w:hAnsi="Times New Roman"/>
          <w:sz w:val="24"/>
          <w:szCs w:val="24"/>
        </w:rPr>
        <w:t>.</w:t>
      </w:r>
    </w:p>
    <w:p w:rsidR="00FF2BA3" w:rsidRPr="008B4558" w:rsidRDefault="00FF2BA3" w:rsidP="000E335A">
      <w:pPr>
        <w:pStyle w:val="a9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избежание отморожений и минимизации рисков причинения вреда здоровью, рекомендуется прекратить работы при: тихом ветре (0 – 2 м/с) и температуре наружного воздуха (-25…-30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С); умеренном ветре (3 – 8 м/с) и температуре наружного воздуха (-20…-25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С); сильном ветре (9 – 15 м/с) и температуре наружного воздуха (-15…-20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С). Запрещены работы в шторм (скорость ветра 16 – 20 м/с) и в бурю (выше 20м/с).</w:t>
      </w:r>
    </w:p>
    <w:p w:rsidR="00FF2BA3" w:rsidRPr="008B4558" w:rsidRDefault="00FF2BA3" w:rsidP="000E335A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избежание теплового удара и минимизации рисков причинения вреда здоровью, рекомендуется ограничить периоды непрерывной работы на открытом воздухе при: температуре наружного воздуха (+32,5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 выше) – 15-20 минутами, с последующей продолжительностью отдыха не менее 10-12 минут в охлаждающем помещении и соблюдением питьевого режима.</w:t>
      </w:r>
    </w:p>
    <w:p w:rsidR="0004030F" w:rsidRPr="00CD1224" w:rsidRDefault="0004030F" w:rsidP="000E335A">
      <w:pPr>
        <w:pStyle w:val="a4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запрещается заниматься: деятельностью, несвязанной с выполнением прямых трудовых обязанностей; эксплуатацией спортивного оборудования, оснащения и инвентаря, физкультурно-оздоровительной деятельностью – в личных целях.</w:t>
      </w:r>
    </w:p>
    <w:p w:rsidR="009536D0" w:rsidRPr="00135708" w:rsidRDefault="009536D0" w:rsidP="000E335A">
      <w:pPr>
        <w:pStyle w:val="a4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708">
        <w:rPr>
          <w:rFonts w:ascii="Times New Roman" w:hAnsi="Times New Roman" w:cs="Times New Roman"/>
          <w:sz w:val="24"/>
          <w:szCs w:val="24"/>
        </w:rPr>
        <w:t>При организации работы связанной с необходимостью отъезд</w:t>
      </w:r>
      <w:r w:rsidR="0070632F" w:rsidRPr="00135708">
        <w:rPr>
          <w:rFonts w:ascii="Times New Roman" w:hAnsi="Times New Roman" w:cs="Times New Roman"/>
          <w:sz w:val="24"/>
          <w:szCs w:val="24"/>
        </w:rPr>
        <w:t>а по производственным вопросам</w:t>
      </w:r>
      <w:r w:rsidR="0043514C" w:rsidRPr="00135708">
        <w:rPr>
          <w:rFonts w:ascii="Times New Roman" w:hAnsi="Times New Roman" w:cs="Times New Roman"/>
          <w:sz w:val="24"/>
          <w:szCs w:val="24"/>
        </w:rPr>
        <w:t>, уведомить директора учреждения (</w:t>
      </w:r>
      <w:r w:rsidR="001E150A">
        <w:rPr>
          <w:rFonts w:ascii="Times New Roman" w:hAnsi="Times New Roman" w:cs="Times New Roman"/>
          <w:sz w:val="24"/>
          <w:szCs w:val="24"/>
        </w:rPr>
        <w:t xml:space="preserve">при необходимости </w:t>
      </w:r>
      <w:r w:rsidR="0043514C" w:rsidRPr="00135708">
        <w:rPr>
          <w:rFonts w:ascii="Times New Roman" w:hAnsi="Times New Roman" w:cs="Times New Roman"/>
          <w:sz w:val="24"/>
          <w:szCs w:val="24"/>
        </w:rPr>
        <w:t>провести согласование</w:t>
      </w:r>
      <w:r w:rsidR="001E150A">
        <w:rPr>
          <w:rFonts w:ascii="Times New Roman" w:hAnsi="Times New Roman" w:cs="Times New Roman"/>
          <w:sz w:val="24"/>
          <w:szCs w:val="24"/>
        </w:rPr>
        <w:t xml:space="preserve"> с заместителем директора по СМР</w:t>
      </w:r>
      <w:r w:rsidR="0043514C" w:rsidRPr="00135708">
        <w:rPr>
          <w:rFonts w:ascii="Times New Roman" w:hAnsi="Times New Roman" w:cs="Times New Roman"/>
          <w:sz w:val="24"/>
          <w:szCs w:val="24"/>
        </w:rPr>
        <w:t>)</w:t>
      </w:r>
      <w:r w:rsidR="00135708" w:rsidRPr="00135708">
        <w:rPr>
          <w:rFonts w:ascii="Times New Roman" w:hAnsi="Times New Roman" w:cs="Times New Roman"/>
          <w:sz w:val="24"/>
          <w:szCs w:val="24"/>
        </w:rPr>
        <w:t>,</w:t>
      </w:r>
      <w:r w:rsidR="006345B1" w:rsidRPr="00135708">
        <w:rPr>
          <w:rFonts w:ascii="Times New Roman" w:hAnsi="Times New Roman" w:cs="Times New Roman"/>
          <w:sz w:val="24"/>
          <w:szCs w:val="24"/>
        </w:rPr>
        <w:t xml:space="preserve"> </w:t>
      </w:r>
      <w:r w:rsidRPr="00135708">
        <w:rPr>
          <w:rFonts w:ascii="Times New Roman" w:hAnsi="Times New Roman" w:cs="Times New Roman"/>
          <w:sz w:val="24"/>
          <w:szCs w:val="24"/>
        </w:rPr>
        <w:t>пользоваться только служебным автотранспортом, соблюдая меры личной безопасности.</w:t>
      </w:r>
    </w:p>
    <w:p w:rsidR="00812E03" w:rsidRPr="00135708" w:rsidRDefault="00812E03" w:rsidP="000E335A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708">
        <w:rPr>
          <w:rFonts w:ascii="Times New Roman" w:hAnsi="Times New Roman" w:cs="Times New Roman"/>
          <w:sz w:val="24"/>
          <w:szCs w:val="24"/>
        </w:rPr>
        <w:t>Руководствоваться требованиями «Инструкции по охране труда 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работы».</w:t>
      </w:r>
    </w:p>
    <w:p w:rsidR="00812E03" w:rsidRPr="00135708" w:rsidRDefault="00812E03" w:rsidP="000E335A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708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учреждения, пользоваться только установленными проходами и штатными лестничными маршами.</w:t>
      </w:r>
    </w:p>
    <w:p w:rsidR="00812E03" w:rsidRPr="00135708" w:rsidRDefault="00812E03" w:rsidP="000E335A">
      <w:pPr>
        <w:pStyle w:val="a9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708">
        <w:rPr>
          <w:rFonts w:ascii="Times New Roman" w:hAnsi="Times New Roman" w:cs="Times New Roman"/>
          <w:sz w:val="24"/>
          <w:szCs w:val="24"/>
        </w:rPr>
        <w:t>Все лица, находящиеся в транспортном средстве обязаны быть пристегнуты штатными ремнями безопасности.</w:t>
      </w:r>
    </w:p>
    <w:p w:rsidR="00812E03" w:rsidRPr="00135708" w:rsidRDefault="00812E03" w:rsidP="000E335A">
      <w:pPr>
        <w:pStyle w:val="a9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708">
        <w:rPr>
          <w:rFonts w:ascii="Times New Roman" w:hAnsi="Times New Roman" w:cs="Times New Roman"/>
          <w:sz w:val="24"/>
          <w:szCs w:val="24"/>
        </w:rPr>
        <w:t xml:space="preserve">При посадке, нахождении в автомобиле или необходимости покинуть автотранспорт - выполнять указания водителя автомобиля, соблюдать ПДД. </w:t>
      </w:r>
      <w:r w:rsidRPr="00135708">
        <w:rPr>
          <w:rStyle w:val="ac"/>
          <w:rFonts w:ascii="Times New Roman" w:hAnsi="Times New Roman" w:cs="Times New Roman"/>
          <w:b w:val="0"/>
          <w:sz w:val="24"/>
          <w:szCs w:val="24"/>
        </w:rPr>
        <w:t>Предварительно производить осмотр окружающего пространства</w:t>
      </w:r>
      <w:r w:rsidRPr="00135708">
        <w:rPr>
          <w:rFonts w:ascii="Times New Roman" w:hAnsi="Times New Roman" w:cs="Times New Roman"/>
          <w:sz w:val="24"/>
          <w:szCs w:val="24"/>
        </w:rPr>
        <w:t xml:space="preserve"> перед тем, как сесть в автомобиль или выйти из него.</w:t>
      </w:r>
    </w:p>
    <w:p w:rsidR="00812E03" w:rsidRPr="00135708" w:rsidRDefault="00812E03" w:rsidP="000E335A">
      <w:pPr>
        <w:pStyle w:val="a9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135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исключение </w:t>
      </w:r>
      <w:proofErr w:type="spellStart"/>
      <w:r w:rsidRPr="00135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135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135708">
        <w:rPr>
          <w:rFonts w:ascii="Times New Roman" w:hAnsi="Times New Roman" w:cs="Times New Roman"/>
          <w:sz w:val="24"/>
          <w:szCs w:val="24"/>
        </w:rPr>
        <w:t>предотвращения повреждения пальцев рук</w:t>
      </w:r>
      <w:r w:rsidRPr="00135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открытии (</w:t>
      </w:r>
      <w:r w:rsidRPr="00135708">
        <w:rPr>
          <w:rStyle w:val="ac"/>
          <w:rFonts w:ascii="Times New Roman" w:hAnsi="Times New Roman" w:cs="Times New Roman"/>
          <w:b w:val="0"/>
          <w:sz w:val="24"/>
          <w:szCs w:val="24"/>
        </w:rPr>
        <w:t>закрытии) двери автомобиля, соблюдать требования безопасности:</w:t>
      </w:r>
    </w:p>
    <w:p w:rsidR="00812E03" w:rsidRPr="00135708" w:rsidRDefault="00812E03" w:rsidP="000E335A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135708">
        <w:rPr>
          <w:rFonts w:ascii="Times New Roman" w:hAnsi="Times New Roman" w:cs="Times New Roman"/>
          <w:sz w:val="24"/>
          <w:szCs w:val="24"/>
        </w:rPr>
        <w:t>во время открытия (закрытия) двери</w:t>
      </w:r>
      <w:r w:rsidRPr="00135708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Pr="00135708">
        <w:rPr>
          <w:rStyle w:val="ac"/>
          <w:rFonts w:ascii="Times New Roman" w:hAnsi="Times New Roman" w:cs="Times New Roman"/>
          <w:b w:val="0"/>
          <w:sz w:val="24"/>
          <w:szCs w:val="24"/>
        </w:rPr>
        <w:t>убедиться, что никакая часть тела не находится в опасной зоне;</w:t>
      </w:r>
    </w:p>
    <w:p w:rsidR="00812E03" w:rsidRPr="00135708" w:rsidRDefault="00812E03" w:rsidP="000E335A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708">
        <w:rPr>
          <w:rStyle w:val="ac"/>
          <w:rFonts w:ascii="Times New Roman" w:hAnsi="Times New Roman" w:cs="Times New Roman"/>
          <w:b w:val="0"/>
          <w:sz w:val="24"/>
          <w:szCs w:val="24"/>
        </w:rPr>
        <w:t>исключать р</w:t>
      </w:r>
      <w:r w:rsidRPr="00135708">
        <w:rPr>
          <w:rFonts w:ascii="Times New Roman" w:hAnsi="Times New Roman" w:cs="Times New Roman"/>
          <w:sz w:val="24"/>
          <w:szCs w:val="24"/>
        </w:rPr>
        <w:t>езкие движения, использование избыточной силы, которые могут привести к защемлению пальцев в щели двери;</w:t>
      </w:r>
    </w:p>
    <w:p w:rsidR="00812E03" w:rsidRPr="00135708" w:rsidRDefault="00812E03" w:rsidP="000E335A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708">
        <w:rPr>
          <w:rFonts w:ascii="Times New Roman" w:hAnsi="Times New Roman" w:cs="Times New Roman"/>
          <w:sz w:val="24"/>
          <w:szCs w:val="24"/>
        </w:rPr>
        <w:t xml:space="preserve">при открытии (закрытии) двери транспортного средства, держаться за штатные ручки и поручни, убирать руки и пальцы из потенциально - опасного пространства. </w:t>
      </w:r>
      <w:r w:rsidRPr="00135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Запрещено держаться за стойки, двери транспортного средства, во избежание </w:t>
      </w:r>
      <w:r w:rsidRPr="00135708">
        <w:rPr>
          <w:rFonts w:ascii="Times New Roman" w:hAnsi="Times New Roman" w:cs="Times New Roman"/>
          <w:sz w:val="24"/>
          <w:szCs w:val="24"/>
        </w:rPr>
        <w:t>зажатия, защемления пальцев между дверью и кузовом.</w:t>
      </w:r>
    </w:p>
    <w:p w:rsidR="00812E03" w:rsidRPr="00135708" w:rsidRDefault="00812E03" w:rsidP="000E335A">
      <w:pPr>
        <w:pStyle w:val="a9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708">
        <w:rPr>
          <w:rFonts w:ascii="Times New Roman" w:hAnsi="Times New Roman" w:cs="Times New Roman"/>
          <w:sz w:val="24"/>
          <w:szCs w:val="24"/>
        </w:rPr>
        <w:t>Работнику запрещено отвлекать водителя автомобиля от управления ТС, давать какие – либо указания.</w:t>
      </w:r>
    </w:p>
    <w:p w:rsidR="00812E03" w:rsidRPr="00135708" w:rsidRDefault="00812E03" w:rsidP="000E335A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708">
        <w:rPr>
          <w:rFonts w:ascii="Times New Roman" w:hAnsi="Times New Roman" w:cs="Times New Roman"/>
          <w:sz w:val="24"/>
          <w:szCs w:val="24"/>
        </w:rPr>
        <w:t>При нахождении в зоне возможного движения автотранспорта работник обязан проявлять осторожность осмотрительность, реагировать на звуковые сигналы участников дорожного движения, принимать все возможные действия по исключению травматизма.</w:t>
      </w:r>
    </w:p>
    <w:p w:rsidR="00812E03" w:rsidRPr="00135708" w:rsidRDefault="00812E03" w:rsidP="000E335A">
      <w:pPr>
        <w:pStyle w:val="a4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708">
        <w:rPr>
          <w:rFonts w:ascii="Times New Roman" w:hAnsi="Times New Roman" w:cs="Times New Roman"/>
          <w:sz w:val="24"/>
          <w:szCs w:val="24"/>
        </w:rPr>
        <w:t>При посещении объектов</w:t>
      </w:r>
      <w:r w:rsidR="00135708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Pr="00135708">
        <w:rPr>
          <w:rFonts w:ascii="Times New Roman" w:hAnsi="Times New Roman" w:cs="Times New Roman"/>
          <w:sz w:val="24"/>
          <w:szCs w:val="24"/>
        </w:rPr>
        <w:t>,</w:t>
      </w:r>
      <w:r w:rsidR="00135708">
        <w:rPr>
          <w:rFonts w:ascii="Times New Roman" w:hAnsi="Times New Roman" w:cs="Times New Roman"/>
          <w:sz w:val="24"/>
          <w:szCs w:val="24"/>
        </w:rPr>
        <w:t xml:space="preserve"> спортивных клубов,</w:t>
      </w:r>
      <w:r w:rsidRPr="00135708">
        <w:rPr>
          <w:rFonts w:ascii="Times New Roman" w:hAnsi="Times New Roman" w:cs="Times New Roman"/>
          <w:sz w:val="24"/>
          <w:szCs w:val="24"/>
        </w:rPr>
        <w:t xml:space="preserve"> т</w:t>
      </w:r>
      <w:r w:rsidR="00135708">
        <w:rPr>
          <w:rFonts w:ascii="Times New Roman" w:hAnsi="Times New Roman" w:cs="Times New Roman"/>
          <w:sz w:val="24"/>
          <w:szCs w:val="24"/>
        </w:rPr>
        <w:t>ерриторий сторонних организаций -</w:t>
      </w:r>
      <w:r w:rsidRPr="00135708">
        <w:rPr>
          <w:rFonts w:ascii="Times New Roman" w:hAnsi="Times New Roman" w:cs="Times New Roman"/>
          <w:sz w:val="24"/>
          <w:szCs w:val="24"/>
        </w:rPr>
        <w:t xml:space="preserve"> выполнять требования знаков безопасности, информационных табличек, указателей, соблюдать требования документов по безопасному пребыванию.</w:t>
      </w:r>
    </w:p>
    <w:p w:rsidR="0092740B" w:rsidRPr="00135708" w:rsidRDefault="00812E03" w:rsidP="000E335A">
      <w:pPr>
        <w:pStyle w:val="a4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708">
        <w:rPr>
          <w:rFonts w:ascii="Times New Roman" w:hAnsi="Times New Roman" w:cs="Times New Roman"/>
          <w:sz w:val="24"/>
          <w:szCs w:val="24"/>
        </w:rPr>
        <w:t>В случае, если при производстве работ создается опасность для лиц, выполняющих работу (собственный персонал или персонал подрядчика), необходимо принять меры по предупреждению опасности и прекратить работу до полного устранения нарушений</w:t>
      </w:r>
      <w:r w:rsidR="0056766C" w:rsidRPr="00135708">
        <w:rPr>
          <w:rFonts w:ascii="Times New Roman" w:hAnsi="Times New Roman" w:cs="Times New Roman"/>
          <w:sz w:val="24"/>
          <w:szCs w:val="24"/>
        </w:rPr>
        <w:t>.</w:t>
      </w:r>
    </w:p>
    <w:p w:rsidR="009536D0" w:rsidRPr="00392C6B" w:rsidRDefault="009536D0" w:rsidP="000E335A">
      <w:pPr>
        <w:pStyle w:val="a9"/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СИТУАЦИЯХ.</w:t>
      </w:r>
    </w:p>
    <w:p w:rsidR="00C8508F" w:rsidRPr="00392C6B" w:rsidRDefault="00C8508F" w:rsidP="000E335A">
      <w:pPr>
        <w:pStyle w:val="a9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76E3" w:rsidRPr="00392C6B" w:rsidRDefault="00127E62" w:rsidP="000E335A">
      <w:pPr>
        <w:pStyle w:val="a9"/>
        <w:numPr>
          <w:ilvl w:val="1"/>
          <w:numId w:val="2"/>
        </w:numPr>
        <w:spacing w:after="0" w:line="240" w:lineRule="auto"/>
        <w:ind w:left="851" w:hanging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- следует прекратить работу, принять меры реагирования, принять участие в орг</w:t>
      </w:r>
      <w:r w:rsidR="00564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анизации эвакуации сотрудников, участников мероприятия и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посетителей объекта, покинуть опасную зону</w:t>
      </w:r>
      <w:r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>,</w:t>
      </w:r>
      <w:r w:rsidRPr="00392C6B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поставить в известность о сложившейся ситуации директора учреждения</w:t>
      </w:r>
      <w:r w:rsidR="008A4576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 нахождении на каком </w:t>
      </w:r>
      <w:r w:rsidR="00C70D94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либо объекте – начальника структурного подразделения подведомственного объекта</w:t>
      </w:r>
      <w:r w:rsidR="001F686B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Организовать совместные действия</w:t>
      </w:r>
      <w:r w:rsidR="00C70D94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549E2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Действия </w:t>
      </w:r>
      <w:r w:rsidR="00564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начальника структурного подразделения ЦТ ГТО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92C6B">
        <w:rPr>
          <w:rFonts w:ascii="Times New Roman" w:hAnsi="Times New Roman" w:cs="Times New Roman"/>
          <w:sz w:val="24"/>
          <w:szCs w:val="24"/>
        </w:rPr>
        <w:t>в первую очередь должны быть направлены на обеспечение безопасности персонала учреждения, посетителей, организацию их эвакуации и обеспечение первоочередных мер безопасности.</w:t>
      </w:r>
    </w:p>
    <w:p w:rsidR="00A179D0" w:rsidRPr="00392C6B" w:rsidRDefault="00A179D0" w:rsidP="000E335A">
      <w:pPr>
        <w:pStyle w:val="a9"/>
        <w:numPr>
          <w:ilvl w:val="1"/>
          <w:numId w:val="2"/>
        </w:numPr>
        <w:spacing w:after="0" w:line="240" w:lineRule="auto"/>
        <w:ind w:left="851" w:hanging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2C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A179D0" w:rsidRPr="00392C6B" w:rsidRDefault="00A179D0" w:rsidP="000E335A">
      <w:pPr>
        <w:pStyle w:val="a9"/>
        <w:numPr>
          <w:ilvl w:val="0"/>
          <w:numId w:val="1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директору учреждения</w:t>
      </w:r>
      <w:r w:rsidR="00E170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начальнику</w:t>
      </w:r>
      <w:r w:rsidR="00182147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структурного подразделения</w:t>
      </w:r>
      <w:r w:rsidR="002D0388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 подконтрольному объекту)</w:t>
      </w: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79D0" w:rsidRPr="00392C6B" w:rsidRDefault="00A179D0" w:rsidP="000E335A">
      <w:pPr>
        <w:pStyle w:val="a9"/>
        <w:numPr>
          <w:ilvl w:val="0"/>
          <w:numId w:val="1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A179D0" w:rsidRPr="00392C6B" w:rsidRDefault="00A179D0" w:rsidP="000E335A">
      <w:pPr>
        <w:pStyle w:val="a9"/>
        <w:numPr>
          <w:ilvl w:val="0"/>
          <w:numId w:val="1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A179D0" w:rsidRPr="00392C6B" w:rsidRDefault="00A179D0" w:rsidP="000E335A">
      <w:pPr>
        <w:pStyle w:val="a9"/>
        <w:numPr>
          <w:ilvl w:val="0"/>
          <w:numId w:val="1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392C6B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392C6B">
        <w:rPr>
          <w:rFonts w:ascii="Times New Roman" w:hAnsi="Times New Roman" w:cs="Times New Roman"/>
          <w:sz w:val="24"/>
          <w:szCs w:val="24"/>
        </w:rPr>
        <w:t xml:space="preserve"> </w:t>
      </w:r>
      <w:r w:rsidRPr="00392C6B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392C6B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392C6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92C6B">
        <w:rPr>
          <w:rFonts w:ascii="Times New Roman" w:hAnsi="Times New Roman" w:cs="Times New Roman"/>
          <w:sz w:val="24"/>
          <w:szCs w:val="24"/>
        </w:rPr>
        <w:t>. иным людям)</w:t>
      </w:r>
      <w:r w:rsidRPr="00392C6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179D0" w:rsidRPr="00392C6B" w:rsidRDefault="00A179D0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При возникновении неисправности ПК, офисной оргтехники</w:t>
      </w:r>
      <w:r w:rsidR="00010F8F">
        <w:rPr>
          <w:rFonts w:ascii="Times New Roman" w:hAnsi="Times New Roman" w:cs="Times New Roman"/>
          <w:sz w:val="24"/>
          <w:szCs w:val="24"/>
        </w:rPr>
        <w:t>, музыкального оборудования</w:t>
      </w:r>
      <w:r w:rsidRPr="00392C6B">
        <w:rPr>
          <w:rFonts w:ascii="Times New Roman" w:hAnsi="Times New Roman" w:cs="Times New Roman"/>
          <w:sz w:val="24"/>
          <w:szCs w:val="24"/>
        </w:rPr>
        <w:t xml:space="preserve"> </w:t>
      </w:r>
      <w:r w:rsidR="00182147" w:rsidRPr="00392C6B">
        <w:rPr>
          <w:rFonts w:ascii="Times New Roman" w:hAnsi="Times New Roman" w:cs="Times New Roman"/>
          <w:sz w:val="24"/>
          <w:szCs w:val="24"/>
        </w:rPr>
        <w:t xml:space="preserve">- </w:t>
      </w:r>
      <w:r w:rsidRPr="00392C6B">
        <w:rPr>
          <w:rFonts w:ascii="Times New Roman" w:hAnsi="Times New Roman" w:cs="Times New Roman"/>
          <w:sz w:val="24"/>
          <w:szCs w:val="24"/>
        </w:rPr>
        <w:t xml:space="preserve">работу прекратить, произвести отключение питания, сообщить директору учреждения. </w:t>
      </w:r>
      <w:r w:rsidR="00113CD1" w:rsidRPr="00392C6B">
        <w:rPr>
          <w:rFonts w:ascii="Times New Roman" w:eastAsia="Times New Roman" w:hAnsi="Times New Roman" w:cs="Times New Roman"/>
          <w:sz w:val="24"/>
          <w:szCs w:val="24"/>
        </w:rPr>
        <w:t xml:space="preserve">Эксплуатацию продолжить после устранения неисправностей, замены на новое. </w:t>
      </w:r>
      <w:r w:rsidR="00113CD1" w:rsidRPr="00392C6B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="00113CD1" w:rsidRPr="00392C6B"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центра.</w:t>
      </w:r>
    </w:p>
    <w:p w:rsidR="006260FC" w:rsidRPr="006260FC" w:rsidRDefault="00215A6E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E64">
        <w:rPr>
          <w:rFonts w:ascii="Times New Roman" w:eastAsia="Times New Roman" w:hAnsi="Times New Roman" w:cs="Times New Roman"/>
          <w:sz w:val="24"/>
          <w:szCs w:val="24"/>
        </w:rPr>
        <w:t>В случае невозможности дальнейшей эксплуатации, возникновении неисправности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спортивного</w:t>
      </w:r>
      <w:r w:rsidRPr="00F83E64">
        <w:rPr>
          <w:rFonts w:ascii="Times New Roman" w:eastAsia="Times New Roman" w:hAnsi="Times New Roman" w:cs="Times New Roman"/>
          <w:sz w:val="24"/>
          <w:szCs w:val="24"/>
        </w:rPr>
        <w:t xml:space="preserve"> инвентаря,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оборудования, выхода из строя экипировки, спортивных покрытий - эксплуатацию прекратить</w:t>
      </w:r>
      <w:r w:rsidRPr="00F83E6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С целью предотвращения случаев травматизма, разместить на спортивном оснащении информацию «О невозможности дальнейшей эксплуатации», принять меры, исключающие несанкционированное использование. К эксплуатации приступить после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замены н</w:t>
      </w:r>
      <w:r w:rsidRPr="00F83E64">
        <w:rPr>
          <w:rFonts w:ascii="Times New Roman" w:eastAsia="Times New Roman" w:hAnsi="Times New Roman" w:cs="Times New Roman"/>
          <w:sz w:val="24"/>
          <w:szCs w:val="24"/>
        </w:rPr>
        <w:t>а новое</w:t>
      </w:r>
      <w:r>
        <w:rPr>
          <w:rFonts w:ascii="Times New Roman" w:eastAsia="Times New Roman" w:hAnsi="Times New Roman" w:cs="Times New Roman"/>
          <w:sz w:val="24"/>
          <w:szCs w:val="24"/>
        </w:rPr>
        <w:t>, исправное (ремонта, выполненного квалифицированным специалистом)</w:t>
      </w:r>
      <w:r w:rsidRPr="00F83E6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83E64">
        <w:rPr>
          <w:rFonts w:ascii="Times New Roman" w:hAnsi="Times New Roman" w:cs="Times New Roman"/>
          <w:sz w:val="24"/>
          <w:szCs w:val="24"/>
        </w:rPr>
        <w:t>Запрещено пытаться самостоятельно устранить причину неисправности</w:t>
      </w:r>
      <w:r w:rsidR="006260FC" w:rsidRPr="00F83E6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545C" w:rsidRPr="00392C6B" w:rsidRDefault="006C661A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6FD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9016FD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9016FD">
        <w:rPr>
          <w:rFonts w:ascii="Times New Roman" w:hAnsi="Times New Roman" w:cs="Times New Roman"/>
          <w:sz w:val="24"/>
          <w:szCs w:val="24"/>
        </w:rPr>
        <w:t xml:space="preserve">, недомогания, обморожения или теплового удара, прекратить работу, известить об этом </w:t>
      </w:r>
      <w:r w:rsidR="00564E8A">
        <w:rPr>
          <w:rFonts w:ascii="Times New Roman" w:eastAsia="Times New Roman" w:hAnsi="Times New Roman" w:cs="Times New Roman"/>
          <w:color w:val="000000"/>
          <w:sz w:val="24"/>
          <w:szCs w:val="24"/>
        </w:rPr>
        <w:t>директора</w:t>
      </w:r>
      <w:r w:rsidRPr="009016FD">
        <w:rPr>
          <w:rFonts w:ascii="Times New Roman" w:hAnsi="Times New Roman" w:cs="Times New Roman"/>
          <w:sz w:val="24"/>
          <w:szCs w:val="24"/>
        </w:rPr>
        <w:t xml:space="preserve">, </w:t>
      </w:r>
      <w:r w:rsidRPr="009016FD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 w:rsidRPr="009016FD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="00B2545C" w:rsidRPr="00392C6B">
        <w:rPr>
          <w:rFonts w:ascii="Times New Roman" w:hAnsi="Times New Roman" w:cs="Times New Roman"/>
          <w:sz w:val="24"/>
          <w:szCs w:val="24"/>
        </w:rPr>
        <w:t>.</w:t>
      </w:r>
    </w:p>
    <w:p w:rsidR="00A179D0" w:rsidRPr="00392C6B" w:rsidRDefault="00A179D0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 к оказан</w:t>
      </w:r>
      <w:r w:rsidR="00372273" w:rsidRPr="00392C6B">
        <w:rPr>
          <w:rFonts w:ascii="Times New Roman" w:hAnsi="Times New Roman" w:cs="Times New Roman"/>
          <w:sz w:val="24"/>
          <w:szCs w:val="24"/>
        </w:rPr>
        <w:t>ию первой помощи пострадавшему</w:t>
      </w:r>
      <w:r w:rsidRPr="00392C6B">
        <w:rPr>
          <w:rFonts w:ascii="Times New Roman" w:hAnsi="Times New Roman" w:cs="Times New Roman"/>
          <w:sz w:val="24"/>
          <w:szCs w:val="24"/>
        </w:rPr>
        <w:t>, при необходимости обратиться в медучреждение.</w:t>
      </w:r>
    </w:p>
    <w:p w:rsidR="00A179D0" w:rsidRPr="00392C6B" w:rsidRDefault="00A179D0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Calibri" w:hAnsi="Times New Roman" w:cs="Times New Roman"/>
          <w:sz w:val="24"/>
          <w:szCs w:val="24"/>
        </w:rPr>
        <w:t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директора учреждения.</w:t>
      </w:r>
    </w:p>
    <w:p w:rsidR="00971165" w:rsidRPr="00392C6B" w:rsidRDefault="00971165" w:rsidP="000E335A">
      <w:pPr>
        <w:pStyle w:val="a9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>При возникновении зрительного дискомфорта,</w:t>
      </w:r>
      <w:r w:rsidRPr="00392C6B">
        <w:rPr>
          <w:rFonts w:ascii="Times New Roman" w:hAnsi="Times New Roman" w:cs="Times New Roman"/>
          <w:sz w:val="24"/>
          <w:szCs w:val="24"/>
        </w:rPr>
        <w:t xml:space="preserve"> следует, сменить деятельность, сделать технологический перерыв, гимнастику для глаз.</w:t>
      </w:r>
    </w:p>
    <w:p w:rsidR="00A179D0" w:rsidRPr="008E159A" w:rsidRDefault="001C3F29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ДТП: поставить в известность директора учреждения, механика, </w:t>
      </w:r>
      <w:r w:rsidRPr="00392C6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действовать согласно полученным указаниям.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Принять меры к о</w:t>
      </w:r>
      <w:r w:rsidRPr="00392C6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казанию пострадавшему первой помощи, при необходимости вызвать бригаду скорой помощи по телефону 103 или 112, принять меры к сохранению обстановки происшествия (аварии) до прибытия ГИБДД, если это не создает опасности для окружающих</w:t>
      </w:r>
      <w:r w:rsidR="00A179D0" w:rsidRPr="00392C6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8E159A" w:rsidRPr="00392C6B" w:rsidRDefault="001F794F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 м</w:t>
      </w:r>
      <w:r w:rsidR="00D51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инимизации рисков </w:t>
      </w:r>
      <w:proofErr w:type="spellStart"/>
      <w:r w:rsidR="00D51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="00D51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как участников мероприятия, так и зрителей,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неблагоприят</w:t>
      </w:r>
      <w:r w:rsidR="00D51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ными погодными условиями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51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в случае форс - мажорных изменений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связанных с климатом -</w:t>
      </w:r>
      <w:r w:rsidR="00EE2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резкого ухудшения видимости, значительных изменений температурного режима, гололедных явлений, метели, грозы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EE2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рассмотреть вопрос о пере</w:t>
      </w:r>
      <w:r w:rsidR="00E170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носе даты проведения мероприятия по приему норм ГТО</w:t>
      </w:r>
      <w:r w:rsidR="00EE2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либо </w:t>
      </w:r>
      <w:r w:rsidR="00EE2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рассмотреть возможность проведения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закрытом </w:t>
      </w:r>
      <w:r w:rsidR="00EE2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помещении, на объектах учреждения.</w:t>
      </w:r>
    </w:p>
    <w:p w:rsidR="002D0388" w:rsidRPr="00392C6B" w:rsidRDefault="002D0388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A179D0" w:rsidRPr="00392C6B" w:rsidRDefault="00A179D0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При потере ключа от </w:t>
      </w:r>
      <w:r w:rsidR="00372273" w:rsidRPr="00392C6B">
        <w:rPr>
          <w:rFonts w:ascii="Times New Roman" w:hAnsi="Times New Roman" w:cs="Times New Roman"/>
          <w:sz w:val="24"/>
          <w:szCs w:val="24"/>
        </w:rPr>
        <w:t>сейфа (</w:t>
      </w:r>
      <w:r w:rsidRPr="00392C6B">
        <w:rPr>
          <w:rFonts w:ascii="Times New Roman" w:hAnsi="Times New Roman" w:cs="Times New Roman"/>
          <w:sz w:val="24"/>
          <w:szCs w:val="24"/>
        </w:rPr>
        <w:t>шкафа</w:t>
      </w:r>
      <w:r w:rsidR="00372273" w:rsidRPr="00392C6B">
        <w:rPr>
          <w:rFonts w:ascii="Times New Roman" w:hAnsi="Times New Roman" w:cs="Times New Roman"/>
          <w:sz w:val="24"/>
          <w:szCs w:val="24"/>
        </w:rPr>
        <w:t>)</w:t>
      </w:r>
      <w:r w:rsidRPr="00392C6B">
        <w:rPr>
          <w:rFonts w:ascii="Times New Roman" w:hAnsi="Times New Roman" w:cs="Times New Roman"/>
          <w:sz w:val="24"/>
          <w:szCs w:val="24"/>
        </w:rPr>
        <w:t xml:space="preserve"> с документацией, </w:t>
      </w:r>
      <w:r w:rsidR="00372273" w:rsidRPr="00392C6B">
        <w:rPr>
          <w:rFonts w:ascii="Times New Roman" w:hAnsi="Times New Roman" w:cs="Times New Roman"/>
          <w:sz w:val="24"/>
          <w:szCs w:val="24"/>
        </w:rPr>
        <w:t xml:space="preserve">помещения для хранения ТМЦ - </w:t>
      </w:r>
      <w:r w:rsidRPr="00392C6B">
        <w:rPr>
          <w:rFonts w:ascii="Times New Roman" w:hAnsi="Times New Roman" w:cs="Times New Roman"/>
          <w:sz w:val="24"/>
          <w:szCs w:val="24"/>
        </w:rPr>
        <w:t>незамедлительно поставить в известность директора учреждения</w:t>
      </w:r>
      <w:r w:rsidR="00F61091" w:rsidRPr="00392C6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92C6B">
        <w:rPr>
          <w:rFonts w:ascii="Times New Roman" w:eastAsia="Calibri" w:hAnsi="Times New Roman" w:cs="Times New Roman"/>
          <w:sz w:val="24"/>
          <w:szCs w:val="24"/>
        </w:rPr>
        <w:t>принять меры по сохранению документации.</w:t>
      </w:r>
    </w:p>
    <w:p w:rsidR="00FD24C8" w:rsidRPr="00392C6B" w:rsidRDefault="00FD24C8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В случае выявления неисправности средств для размещения ТМЦ </w:t>
      </w:r>
      <w:r w:rsidR="00E17008">
        <w:rPr>
          <w:rFonts w:ascii="Times New Roman" w:hAnsi="Times New Roman" w:cs="Times New Roman"/>
          <w:sz w:val="24"/>
          <w:szCs w:val="24"/>
        </w:rPr>
        <w:t>(</w:t>
      </w:r>
      <w:r w:rsidRPr="00392C6B">
        <w:rPr>
          <w:rFonts w:ascii="Times New Roman" w:hAnsi="Times New Roman" w:cs="Times New Roman"/>
          <w:sz w:val="24"/>
          <w:szCs w:val="24"/>
        </w:rPr>
        <w:t xml:space="preserve">шкафов, полок) – эксплуатацию прекратить, </w:t>
      </w:r>
      <w:r w:rsidR="00C37BA4" w:rsidRPr="00392C6B">
        <w:rPr>
          <w:rFonts w:ascii="Times New Roman" w:eastAsia="Calibri" w:hAnsi="Times New Roman" w:cs="Times New Roman"/>
          <w:sz w:val="24"/>
          <w:szCs w:val="24"/>
        </w:rPr>
        <w:t>поставить в известность директора учреждения.</w:t>
      </w:r>
      <w:r w:rsidR="00D56C22" w:rsidRPr="00392C6B">
        <w:rPr>
          <w:rFonts w:ascii="Times New Roman" w:eastAsia="Calibri" w:hAnsi="Times New Roman" w:cs="Times New Roman"/>
          <w:sz w:val="24"/>
          <w:szCs w:val="24"/>
        </w:rPr>
        <w:t xml:space="preserve"> Эксплуатацию продолжить после проведения ремонта неисправностей, устранения дефекта, </w:t>
      </w:r>
      <w:r w:rsidR="005A77EA" w:rsidRPr="00392C6B">
        <w:rPr>
          <w:rFonts w:ascii="Times New Roman" w:eastAsia="Calibri" w:hAnsi="Times New Roman" w:cs="Times New Roman"/>
          <w:sz w:val="24"/>
          <w:szCs w:val="24"/>
        </w:rPr>
        <w:t>выполненного</w:t>
      </w:r>
      <w:r w:rsidR="00D56C22" w:rsidRPr="00392C6B">
        <w:rPr>
          <w:rFonts w:ascii="Times New Roman" w:eastAsia="Calibri" w:hAnsi="Times New Roman" w:cs="Times New Roman"/>
          <w:sz w:val="24"/>
          <w:szCs w:val="24"/>
        </w:rPr>
        <w:t xml:space="preserve"> квалифицированным персоналом, либо замены стеллажа на новый.</w:t>
      </w:r>
    </w:p>
    <w:p w:rsidR="00365900" w:rsidRPr="0001246E" w:rsidRDefault="006C661A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E64">
        <w:rPr>
          <w:rFonts w:ascii="Times New Roman" w:hAnsi="Times New Roman" w:cs="Times New Roman"/>
          <w:sz w:val="24"/>
          <w:szCs w:val="24"/>
        </w:rPr>
        <w:t xml:space="preserve">В случае обнаружения открытых </w:t>
      </w:r>
      <w:r>
        <w:rPr>
          <w:rFonts w:ascii="Times New Roman" w:hAnsi="Times New Roman" w:cs="Times New Roman"/>
          <w:sz w:val="24"/>
          <w:szCs w:val="24"/>
        </w:rPr>
        <w:t>люков канализационных колодцев,</w:t>
      </w:r>
      <w:r w:rsidRPr="00F83E64">
        <w:rPr>
          <w:rFonts w:ascii="Times New Roman" w:hAnsi="Times New Roman" w:cs="Times New Roman"/>
          <w:sz w:val="24"/>
          <w:szCs w:val="24"/>
        </w:rPr>
        <w:t xml:space="preserve"> обрыва линии электропередач, </w:t>
      </w:r>
      <w:r>
        <w:rPr>
          <w:rFonts w:ascii="Times New Roman" w:hAnsi="Times New Roman" w:cs="Times New Roman"/>
          <w:sz w:val="24"/>
          <w:szCs w:val="24"/>
        </w:rPr>
        <w:t xml:space="preserve">иных опасностей, покинуть опасную территорию, </w:t>
      </w:r>
      <w:r w:rsidRPr="00F83E64">
        <w:rPr>
          <w:rFonts w:ascii="Times New Roman" w:hAnsi="Times New Roman" w:cs="Times New Roman"/>
          <w:sz w:val="24"/>
          <w:szCs w:val="24"/>
        </w:rPr>
        <w:t xml:space="preserve">поставить в известность </w:t>
      </w:r>
      <w:r w:rsidRPr="00F83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начальника структурного подразделения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подконтрольного объекта для своевременного принятия мер, выставления ограждений</w:t>
      </w:r>
      <w:r w:rsidRPr="00F83E64">
        <w:rPr>
          <w:rFonts w:ascii="Times New Roman" w:hAnsi="Times New Roman" w:cs="Times New Roman"/>
          <w:sz w:val="24"/>
          <w:szCs w:val="24"/>
        </w:rPr>
        <w:t>. Находиться в опасной зоне и/или устранять неисправности самостоятельно запрещено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246E" w:rsidRPr="00E03C19" w:rsidRDefault="0001246E" w:rsidP="0001246E">
      <w:pPr>
        <w:pStyle w:val="a9"/>
        <w:widowControl w:val="0"/>
        <w:numPr>
          <w:ilvl w:val="1"/>
          <w:numId w:val="2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C19">
        <w:rPr>
          <w:rFonts w:ascii="Times New Roman" w:hAnsi="Times New Roman" w:cs="Times New Roman"/>
          <w:sz w:val="24"/>
          <w:szCs w:val="24"/>
        </w:rPr>
        <w:t xml:space="preserve">В случае опасности нападения, проявлении агрессии со стороны бесхозных животных, принять первоочередные меры безопасности, произвести оценку действий животного. Для снижения степени агрессии, дезориентации животного и возможности увернуться – не поворачиваться спиной, не смотреть в глаза, не </w:t>
      </w:r>
      <w:r w:rsidRPr="0001246E">
        <w:rPr>
          <w:rStyle w:val="ac"/>
          <w:rFonts w:ascii="Times New Roman" w:hAnsi="Times New Roman" w:cs="Times New Roman"/>
          <w:b w:val="0"/>
          <w:sz w:val="24"/>
          <w:szCs w:val="24"/>
        </w:rPr>
        <w:t>кричать и не размахивать руками. В случае невозможности избежать атаки</w:t>
      </w:r>
      <w:r w:rsidRPr="00E03C19">
        <w:rPr>
          <w:rStyle w:val="ac"/>
          <w:rFonts w:ascii="Times New Roman" w:hAnsi="Times New Roman" w:cs="Times New Roman"/>
          <w:sz w:val="24"/>
          <w:szCs w:val="24"/>
        </w:rPr>
        <w:t xml:space="preserve"> -</w:t>
      </w:r>
      <w:r w:rsidRPr="00E03C19">
        <w:rPr>
          <w:rFonts w:ascii="Times New Roman" w:hAnsi="Times New Roman" w:cs="Times New Roman"/>
          <w:sz w:val="24"/>
          <w:szCs w:val="24"/>
        </w:rPr>
        <w:t xml:space="preserve"> защищать шею и лицо, прикрывшись руками. Сотрудникам </w:t>
      </w:r>
      <w:r w:rsidRPr="0001246E">
        <w:rPr>
          <w:rFonts w:ascii="Times New Roman" w:hAnsi="Times New Roman" w:cs="Times New Roman"/>
          <w:b/>
          <w:sz w:val="24"/>
          <w:szCs w:val="24"/>
        </w:rPr>
        <w:t>з</w:t>
      </w:r>
      <w:r w:rsidRPr="0001246E">
        <w:rPr>
          <w:rStyle w:val="ac"/>
          <w:rFonts w:ascii="Times New Roman" w:hAnsi="Times New Roman" w:cs="Times New Roman"/>
          <w:b w:val="0"/>
          <w:sz w:val="24"/>
          <w:szCs w:val="24"/>
        </w:rPr>
        <w:t>апрещены любые контакты с животными.</w:t>
      </w:r>
    </w:p>
    <w:p w:rsidR="0001246E" w:rsidRPr="00392C6B" w:rsidRDefault="0001246E" w:rsidP="0001246E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C19">
        <w:rPr>
          <w:rFonts w:ascii="Times New Roman" w:hAnsi="Times New Roman" w:cs="Times New Roman"/>
          <w:sz w:val="24"/>
          <w:szCs w:val="24"/>
        </w:rPr>
        <w:t xml:space="preserve">В случае укуса насекомыми, бесхозными животными, незамедлительно обратиться за медицинской помощью, поставить в известность </w:t>
      </w:r>
      <w:r w:rsidR="00D03CFF">
        <w:rPr>
          <w:rFonts w:ascii="Times New Roman" w:eastAsia="Calibri" w:hAnsi="Times New Roman" w:cs="Times New Roman"/>
          <w:sz w:val="24"/>
          <w:szCs w:val="24"/>
        </w:rPr>
        <w:t>директора.</w:t>
      </w:r>
    </w:p>
    <w:p w:rsidR="006C661A" w:rsidRPr="006C661A" w:rsidRDefault="00402C78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6FD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9016FD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9016FD">
        <w:rPr>
          <w:rFonts w:ascii="Times New Roman" w:hAnsi="Times New Roman" w:cs="Times New Roman"/>
          <w:sz w:val="24"/>
          <w:szCs w:val="24"/>
        </w:rPr>
        <w:t>, недомогания</w:t>
      </w:r>
      <w:r>
        <w:rPr>
          <w:rFonts w:ascii="Times New Roman" w:hAnsi="Times New Roman" w:cs="Times New Roman"/>
          <w:sz w:val="24"/>
          <w:szCs w:val="24"/>
        </w:rPr>
        <w:t xml:space="preserve">, иной нештатной ситуации с участником мероприятия, задействовать присутствующий на мероприятии медперсонал, </w:t>
      </w:r>
      <w:r w:rsidRPr="009016FD">
        <w:rPr>
          <w:rFonts w:ascii="Times New Roman" w:hAnsi="Times New Roman" w:cs="Times New Roman"/>
          <w:sz w:val="24"/>
          <w:szCs w:val="24"/>
        </w:rPr>
        <w:t>принять меры к оказанию первой помощи пострадавшему</w:t>
      </w:r>
      <w:r>
        <w:rPr>
          <w:rFonts w:ascii="Times New Roman" w:hAnsi="Times New Roman" w:cs="Times New Roman"/>
          <w:sz w:val="24"/>
          <w:szCs w:val="24"/>
        </w:rPr>
        <w:t>, сохранять обстановку до прибытия квалифицированной медпомощи. Поставить в известность директора учреждения.</w:t>
      </w:r>
    </w:p>
    <w:p w:rsidR="009576E3" w:rsidRPr="00392C6B" w:rsidRDefault="001548EE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  <w:lang w:eastAsia="ru-RU"/>
        </w:rPr>
        <w:t>В случае обнаружения какой-либо неисправности, нарушающей нормальный режим работы, о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любой нештатной ситуации, произошедшей на объекте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</w:t>
      </w:r>
      <w:r w:rsidRPr="00392C6B">
        <w:rPr>
          <w:rFonts w:ascii="Times New Roman" w:hAnsi="Times New Roman" w:cs="Times New Roman"/>
          <w:sz w:val="24"/>
          <w:szCs w:val="24"/>
        </w:rPr>
        <w:t xml:space="preserve"> каждой ситуации, угрожающей жизни и здоровью людей, и о каждом произошедшем несчастном случае,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информировать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директора </w:t>
      </w:r>
      <w:r w:rsidRPr="00392C6B">
        <w:rPr>
          <w:rFonts w:ascii="Times New Roman" w:hAnsi="Times New Roman" w:cs="Times New Roman"/>
          <w:sz w:val="24"/>
          <w:szCs w:val="24"/>
        </w:rPr>
        <w:t>МАУ «ЦФСП»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предотвращения негативных последствий и своевременного информирования администрации учреждения</w:t>
      </w:r>
      <w:r w:rsidR="00A179D0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6D0" w:rsidRPr="00392C6B" w:rsidRDefault="009536D0" w:rsidP="000E335A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36D0" w:rsidRPr="00BD577B" w:rsidRDefault="009536D0" w:rsidP="000E335A">
      <w:pPr>
        <w:pStyle w:val="a9"/>
        <w:numPr>
          <w:ilvl w:val="0"/>
          <w:numId w:val="2"/>
        </w:numPr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77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РАБОТЫ.</w:t>
      </w:r>
    </w:p>
    <w:p w:rsidR="005F1808" w:rsidRPr="00BD577B" w:rsidRDefault="005F1808" w:rsidP="000E335A">
      <w:pPr>
        <w:pStyle w:val="a4"/>
        <w:numPr>
          <w:ilvl w:val="1"/>
          <w:numId w:val="2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D577B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 на ПК, </w:t>
      </w:r>
      <w:r w:rsidR="00200FB7">
        <w:rPr>
          <w:rFonts w:ascii="Times New Roman" w:eastAsia="Times New Roman" w:hAnsi="Times New Roman" w:cs="Times New Roman"/>
          <w:sz w:val="24"/>
          <w:szCs w:val="24"/>
        </w:rPr>
        <w:t>начальник структурного подразделения ЦТ ГТО</w:t>
      </w:r>
      <w:r w:rsidRPr="00BD577B">
        <w:rPr>
          <w:rFonts w:ascii="Times New Roman" w:eastAsia="Times New Roman" w:hAnsi="Times New Roman" w:cs="Times New Roman"/>
          <w:sz w:val="24"/>
          <w:szCs w:val="24"/>
        </w:rPr>
        <w:t xml:space="preserve"> должен </w:t>
      </w:r>
      <w:r w:rsidRPr="00BD577B">
        <w:rPr>
          <w:rFonts w:ascii="Times New Roman" w:hAnsi="Times New Roman" w:cs="Times New Roman"/>
          <w:sz w:val="24"/>
          <w:szCs w:val="24"/>
        </w:rPr>
        <w:t xml:space="preserve">произвести отключение ПК, офисной оргтехники, соблюдая следующую последовательность выключения: </w:t>
      </w:r>
    </w:p>
    <w:p w:rsidR="005F1808" w:rsidRPr="00BD577B" w:rsidRDefault="005F1808" w:rsidP="000E335A">
      <w:pPr>
        <w:pStyle w:val="a4"/>
        <w:numPr>
          <w:ilvl w:val="0"/>
          <w:numId w:val="20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D577B"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5F1808" w:rsidRPr="00BD577B" w:rsidRDefault="005F1808" w:rsidP="000E335A">
      <w:pPr>
        <w:pStyle w:val="a4"/>
        <w:numPr>
          <w:ilvl w:val="0"/>
          <w:numId w:val="20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D577B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5F1808" w:rsidRPr="00BD577B" w:rsidRDefault="005F1808" w:rsidP="000E335A">
      <w:pPr>
        <w:pStyle w:val="a4"/>
        <w:numPr>
          <w:ilvl w:val="0"/>
          <w:numId w:val="20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D577B"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 через меню "Пуск"; </w:t>
      </w:r>
    </w:p>
    <w:p w:rsidR="005F1808" w:rsidRPr="00BD577B" w:rsidRDefault="005F1808" w:rsidP="000E335A">
      <w:pPr>
        <w:pStyle w:val="a4"/>
        <w:numPr>
          <w:ilvl w:val="0"/>
          <w:numId w:val="20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D577B"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5F1808" w:rsidRPr="00BD577B" w:rsidRDefault="005F1808" w:rsidP="000E335A">
      <w:pPr>
        <w:pStyle w:val="a4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77B"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5F1808" w:rsidRPr="00BD577B" w:rsidRDefault="005F1808" w:rsidP="000E335A">
      <w:pPr>
        <w:pStyle w:val="a4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77B"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5F1808" w:rsidRPr="00BD577B" w:rsidRDefault="005F1808" w:rsidP="000E335A">
      <w:pPr>
        <w:pStyle w:val="a4"/>
        <w:numPr>
          <w:ilvl w:val="2"/>
          <w:numId w:val="2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D577B"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</w:p>
    <w:p w:rsidR="003E2891" w:rsidRPr="00FE66DF" w:rsidRDefault="005F1808" w:rsidP="00FE66DF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6DF">
        <w:rPr>
          <w:rFonts w:ascii="Times New Roman" w:hAnsi="Times New Roman" w:cs="Times New Roman"/>
          <w:sz w:val="24"/>
          <w:szCs w:val="24"/>
        </w:rPr>
        <w:t>Поставить «трубку» телефона на «станцию»,</w:t>
      </w:r>
      <w:r w:rsidRPr="00FE66D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подключенную к источнику питания, с целью полноценной зарядки</w:t>
      </w:r>
      <w:r w:rsidRPr="00FE66DF">
        <w:rPr>
          <w:rFonts w:ascii="Times New Roman" w:hAnsi="Times New Roman" w:cs="Times New Roman"/>
          <w:sz w:val="24"/>
          <w:szCs w:val="24"/>
        </w:rPr>
        <w:t xml:space="preserve"> (убедиться в том, что трубка телефона ровно расположена на телефонной базе).</w:t>
      </w:r>
    </w:p>
    <w:p w:rsidR="00AF5B68" w:rsidRPr="00BD577B" w:rsidRDefault="00AF5B68" w:rsidP="000E335A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Завершить все текущие работы, </w:t>
      </w:r>
      <w:r w:rsidRPr="00BD577B">
        <w:rPr>
          <w:rFonts w:ascii="Times New Roman" w:hAnsi="Times New Roman" w:cs="Times New Roman"/>
          <w:sz w:val="24"/>
          <w:szCs w:val="24"/>
        </w:rPr>
        <w:t>заполнить установленную документацию</w:t>
      </w:r>
      <w:r w:rsidR="0020253C" w:rsidRPr="00BD577B">
        <w:rPr>
          <w:rFonts w:ascii="Times New Roman" w:hAnsi="Times New Roman" w:cs="Times New Roman"/>
          <w:sz w:val="24"/>
          <w:szCs w:val="24"/>
        </w:rPr>
        <w:t>.</w:t>
      </w:r>
    </w:p>
    <w:p w:rsidR="009536D0" w:rsidRPr="00BD577B" w:rsidRDefault="006B3283" w:rsidP="000E335A">
      <w:pPr>
        <w:pStyle w:val="a9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77B">
        <w:rPr>
          <w:rFonts w:ascii="Times New Roman" w:hAnsi="Times New Roman" w:cs="Times New Roman"/>
          <w:sz w:val="24"/>
          <w:szCs w:val="24"/>
        </w:rPr>
        <w:t>Привести в порядок рабочее место, у</w:t>
      </w:r>
      <w:r w:rsidR="009536D0" w:rsidRPr="00BD5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 документацию в отведенное для хранения место, шкаф.</w:t>
      </w:r>
    </w:p>
    <w:p w:rsidR="009536D0" w:rsidRPr="00BD577B" w:rsidRDefault="009536D0" w:rsidP="000E335A">
      <w:pPr>
        <w:pStyle w:val="a9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сейф/шкаф с документами на ключ.</w:t>
      </w:r>
    </w:p>
    <w:p w:rsidR="00200FB7" w:rsidRPr="000C0B67" w:rsidRDefault="00963425" w:rsidP="000E335A">
      <w:pPr>
        <w:pStyle w:val="a4"/>
        <w:numPr>
          <w:ilvl w:val="1"/>
          <w:numId w:val="8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0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Завершить все текущие работы п</w:t>
      </w:r>
      <w:r w:rsidR="006661A1" w:rsidRPr="000C0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="00FE66DF" w:rsidRPr="000C0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приему норм ГТО.</w:t>
      </w:r>
    </w:p>
    <w:p w:rsidR="00D901D8" w:rsidRPr="00D901D8" w:rsidRDefault="00D901D8" w:rsidP="00FE66DF">
      <w:pPr>
        <w:pStyle w:val="a4"/>
        <w:numPr>
          <w:ilvl w:val="2"/>
          <w:numId w:val="8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Убедится в соответствии численного состава «сдающих нормы» до начала и после окончания мероприятия. Визуально оценить соответствии физиологической норме состояния участников физических активностей (мероприятия)</w:t>
      </w:r>
    </w:p>
    <w:p w:rsidR="00C37B2E" w:rsidRPr="000C0B67" w:rsidRDefault="00C37B2E" w:rsidP="00FE66DF">
      <w:pPr>
        <w:pStyle w:val="a4"/>
        <w:numPr>
          <w:ilvl w:val="2"/>
          <w:numId w:val="8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0B67">
        <w:rPr>
          <w:rFonts w:ascii="Times New Roman" w:hAnsi="Times New Roman" w:cs="Times New Roman"/>
          <w:sz w:val="24"/>
          <w:szCs w:val="24"/>
        </w:rPr>
        <w:t>Привести в исходное положение все тренажеры, спортивное оснащение объекта, визуально оценить исправность.</w:t>
      </w:r>
    </w:p>
    <w:p w:rsidR="00C37B2E" w:rsidRPr="000C0B67" w:rsidRDefault="00C37B2E" w:rsidP="00C37B2E">
      <w:pPr>
        <w:pStyle w:val="a4"/>
        <w:numPr>
          <w:ilvl w:val="2"/>
          <w:numId w:val="8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0B67">
        <w:rPr>
          <w:rFonts w:ascii="Times New Roman" w:hAnsi="Times New Roman" w:cs="Times New Roman"/>
          <w:sz w:val="24"/>
          <w:szCs w:val="24"/>
        </w:rPr>
        <w:t xml:space="preserve">Провести осмотр спортивного инвентаря, </w:t>
      </w:r>
      <w:r w:rsidRPr="000C0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транспортировать его, с соблюдением требований охраны труда, </w:t>
      </w:r>
      <w:r w:rsidR="00AA341C" w:rsidRPr="000C0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местах хранения</w:t>
      </w:r>
      <w:r w:rsidR="006661A1" w:rsidRPr="000C0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63425" w:rsidRPr="000C0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C0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Разместить в установленном месте хранения с исключением вероятности</w:t>
      </w:r>
      <w:r w:rsidR="006661A1" w:rsidRPr="000C0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случайного падения, скатывания.</w:t>
      </w:r>
    </w:p>
    <w:p w:rsidR="001A787F" w:rsidRPr="000C0B67" w:rsidRDefault="004F62D9" w:rsidP="004F62D9">
      <w:pPr>
        <w:pStyle w:val="a4"/>
        <w:numPr>
          <w:ilvl w:val="1"/>
          <w:numId w:val="8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0B67">
        <w:rPr>
          <w:rFonts w:ascii="Times New Roman" w:hAnsi="Times New Roman" w:cs="Times New Roman"/>
          <w:sz w:val="24"/>
          <w:szCs w:val="24"/>
        </w:rPr>
        <w:t>Произвести отключение звуковоспроизводящего аппарата (в случае эксплуатации)</w:t>
      </w:r>
      <w:r w:rsidR="000E4FC8" w:rsidRPr="000C0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1183E" w:rsidRPr="000C0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Произвести транспортировку к месту хранения. Поместить на хранение, с соблюдением требований инструкции завода – изготовителя.</w:t>
      </w:r>
    </w:p>
    <w:p w:rsidR="00887973" w:rsidRDefault="001A787F" w:rsidP="004F62D9">
      <w:pPr>
        <w:pStyle w:val="a4"/>
        <w:numPr>
          <w:ilvl w:val="1"/>
          <w:numId w:val="8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0B67">
        <w:rPr>
          <w:rFonts w:ascii="Times New Roman" w:hAnsi="Times New Roman" w:cs="Times New Roman"/>
          <w:sz w:val="24"/>
          <w:szCs w:val="24"/>
        </w:rPr>
        <w:t xml:space="preserve">Произвести </w:t>
      </w:r>
      <w:r w:rsidR="00D901D8">
        <w:rPr>
          <w:rFonts w:ascii="Times New Roman" w:hAnsi="Times New Roman" w:cs="Times New Roman"/>
          <w:sz w:val="24"/>
          <w:szCs w:val="24"/>
        </w:rPr>
        <w:t xml:space="preserve">комплексную </w:t>
      </w:r>
      <w:r w:rsidRPr="000C0B67">
        <w:rPr>
          <w:rFonts w:ascii="Times New Roman" w:hAnsi="Times New Roman" w:cs="Times New Roman"/>
          <w:sz w:val="24"/>
          <w:szCs w:val="24"/>
        </w:rPr>
        <w:t>визуальную оценку места проведения мероприятия по приему норм ГТО, убедится в том, что на месте производства работ не оставлен спортивный инвентарь и прочее.</w:t>
      </w:r>
      <w:r w:rsidR="00A1183E" w:rsidRPr="000C0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63DF9" w:rsidRPr="000C0B67" w:rsidRDefault="00963DF9" w:rsidP="004F62D9">
      <w:pPr>
        <w:pStyle w:val="a4"/>
        <w:numPr>
          <w:ilvl w:val="1"/>
          <w:numId w:val="8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Убрать мусор в установленное место.</w:t>
      </w:r>
    </w:p>
    <w:p w:rsidR="00887973" w:rsidRPr="000C0B67" w:rsidRDefault="007018D0" w:rsidP="00FE66DF">
      <w:pPr>
        <w:pStyle w:val="a4"/>
        <w:numPr>
          <w:ilvl w:val="1"/>
          <w:numId w:val="8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0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</w:t>
      </w:r>
      <w:r w:rsidR="00AA341C" w:rsidRPr="000C0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(спортивную экипировку) </w:t>
      </w:r>
      <w:r w:rsidRPr="000C0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средства индивидуальной защиты, </w:t>
      </w:r>
      <w:r w:rsidRPr="000C0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 w:rsidRPr="000C0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887973" w:rsidRPr="000C0B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7973" w:rsidRPr="000C0B67" w:rsidRDefault="00887973" w:rsidP="00FE66DF">
      <w:pPr>
        <w:pStyle w:val="a4"/>
        <w:numPr>
          <w:ilvl w:val="2"/>
          <w:numId w:val="8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0B67">
        <w:rPr>
          <w:rFonts w:ascii="Times New Roman" w:hAnsi="Times New Roman" w:cs="Times New Roman"/>
          <w:sz w:val="24"/>
          <w:szCs w:val="24"/>
        </w:rPr>
        <w:t>Вымыть руки и лицо теплой водой с мылом, по возможности принять душ</w:t>
      </w:r>
      <w:r w:rsidRPr="000C0B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2230" w:rsidRPr="000C0B67" w:rsidRDefault="00957F90" w:rsidP="000E335A">
      <w:pPr>
        <w:pStyle w:val="a4"/>
        <w:numPr>
          <w:ilvl w:val="1"/>
          <w:numId w:val="2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0B67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</w:t>
      </w:r>
      <w:r w:rsidRPr="000C0B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0C0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Замкнуть помещение «кабинета» на замок, убедиться в </w:t>
      </w:r>
      <w:proofErr w:type="spellStart"/>
      <w:r w:rsidRPr="000C0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Pr="000C0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функционирования, надежности запорного устройства. Убедится, что все меры приняты, требования безопасности по окончанию рабочего дня соблюдены</w:t>
      </w:r>
      <w:r w:rsidR="00CE2230" w:rsidRPr="000C0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E2230" w:rsidRPr="000C0B67" w:rsidRDefault="00CE2230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0B67"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направления в командировку или поездки по служебным вопросам, </w:t>
      </w:r>
      <w:r w:rsidR="00D808F5" w:rsidRPr="000C0B67">
        <w:rPr>
          <w:rFonts w:ascii="Times New Roman" w:hAnsi="Times New Roman" w:cs="Times New Roman"/>
          <w:sz w:val="24"/>
          <w:szCs w:val="24"/>
        </w:rPr>
        <w:t>по прибытии, доложить о результатах директору</w:t>
      </w:r>
      <w:r w:rsidRPr="000C0B67">
        <w:rPr>
          <w:rFonts w:ascii="Times New Roman" w:hAnsi="Times New Roman" w:cs="Times New Roman"/>
          <w:sz w:val="24"/>
          <w:szCs w:val="24"/>
        </w:rPr>
        <w:t xml:space="preserve"> МАУ «ЦФСП».</w:t>
      </w:r>
    </w:p>
    <w:p w:rsidR="009536D0" w:rsidRPr="001E4B86" w:rsidRDefault="00CE2230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4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директору обо всех ситуациях, неисправнос</w:t>
      </w:r>
      <w:r w:rsidR="0020253C" w:rsidRPr="001E4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тях, замеченных во время работы</w:t>
      </w:r>
      <w:r w:rsidRPr="001E4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мерах, принятых по их устранению</w:t>
      </w:r>
      <w:r w:rsidR="009536D0" w:rsidRPr="001E4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508F" w:rsidRPr="00392C6B" w:rsidRDefault="00C8508F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C8508F" w:rsidRDefault="00C8508F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D472FC" w:rsidRDefault="00D472FC" w:rsidP="000E335A">
      <w:pPr>
        <w:pStyle w:val="a4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1117BE" w:rsidRPr="0075644F" w:rsidRDefault="001117BE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ЛИСТ </w:t>
      </w:r>
      <w:r w:rsidRPr="0075644F">
        <w:rPr>
          <w:rFonts w:ascii="Times New Roman" w:hAnsi="Times New Roman" w:cs="Times New Roman"/>
          <w:sz w:val="24"/>
          <w:szCs w:val="24"/>
        </w:rPr>
        <w:t>СОГЛАСОВАНИЯ</w:t>
      </w:r>
    </w:p>
    <w:p w:rsidR="001117BE" w:rsidRPr="0075644F" w:rsidRDefault="001117BE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5644F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AA4011" w:rsidRPr="00AA4011">
        <w:rPr>
          <w:rFonts w:ascii="Times New Roman" w:hAnsi="Times New Roman" w:cs="Times New Roman"/>
          <w:sz w:val="24"/>
          <w:szCs w:val="24"/>
        </w:rPr>
        <w:t>НАЧАЛЬНИКА СТРУКТУРНОГО ПОДРАЗДЕЛЕНИЯ ЦЕНТРА ТЕСТИРОВАНИЯ «ГОТОВ К ТРУДУ И ОБОРОНЕ» (ЦТ ГТО)</w:t>
      </w:r>
      <w:r w:rsidRPr="0075644F">
        <w:rPr>
          <w:rFonts w:ascii="Times New Roman" w:hAnsi="Times New Roman" w:cs="Times New Roman"/>
          <w:sz w:val="24"/>
          <w:szCs w:val="24"/>
        </w:rPr>
        <w:t>»</w:t>
      </w:r>
    </w:p>
    <w:p w:rsidR="001117BE" w:rsidRDefault="001117BE" w:rsidP="001117BE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0C2EC2" w:rsidTr="00D03660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D036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D036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D036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D036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C2EC2" w:rsidTr="00D03660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D036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D036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D036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D036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C035A" w:rsidTr="00D03660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5A" w:rsidRPr="00F84A34" w:rsidRDefault="007C035A" w:rsidP="007C03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И.М.Бычкова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5A" w:rsidRPr="00F84A34" w:rsidRDefault="007C035A" w:rsidP="007C03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Заместитель директора по СМР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5A" w:rsidRPr="0051641C" w:rsidRDefault="007C035A" w:rsidP="007C03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5A" w:rsidRPr="0051641C" w:rsidRDefault="007C035A" w:rsidP="007C03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C035A" w:rsidTr="00D03660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5A" w:rsidRPr="0051641C" w:rsidRDefault="007C035A" w:rsidP="007C03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5A" w:rsidRPr="0051641C" w:rsidRDefault="007C035A" w:rsidP="007C03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специалист по кадрам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5A" w:rsidRPr="0051641C" w:rsidRDefault="007C035A" w:rsidP="007C03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5A" w:rsidRPr="0051641C" w:rsidRDefault="007C035A" w:rsidP="007C03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35A" w:rsidTr="00D03660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035A" w:rsidRPr="0051641C" w:rsidRDefault="007C035A" w:rsidP="007C03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5A" w:rsidRPr="0051641C" w:rsidRDefault="007C035A" w:rsidP="007C03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C035A" w:rsidTr="00D03660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035A" w:rsidRPr="0051641C" w:rsidRDefault="007C035A" w:rsidP="007C03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035A" w:rsidRPr="00AF4033" w:rsidRDefault="007C035A" w:rsidP="007C03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5A" w:rsidRPr="00AF4033" w:rsidRDefault="007C035A" w:rsidP="007C03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35A" w:rsidRPr="00AF4033" w:rsidRDefault="007C035A" w:rsidP="007C03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063A8" w:rsidRDefault="000063A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8495E" w:rsidRDefault="00B8495E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8495E" w:rsidRDefault="00B8495E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61C74" w:rsidRPr="00F223F5" w:rsidRDefault="00561C74" w:rsidP="00561C74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923983" w:rsidRDefault="00923983" w:rsidP="00D0366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923983" w:rsidRDefault="00923983" w:rsidP="00D0366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23BBC" w:rsidRDefault="00423BBC" w:rsidP="00D0366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23BBC" w:rsidRDefault="00423BBC" w:rsidP="00D0366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23BBC" w:rsidRDefault="00423BBC" w:rsidP="00D0366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23BBC" w:rsidRDefault="00423BBC" w:rsidP="00D0366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13730" w:rsidRPr="007229F8" w:rsidRDefault="00413730" w:rsidP="00D0366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413730" w:rsidRPr="007229F8" w:rsidRDefault="00413730" w:rsidP="00D0366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>«</w:t>
      </w:r>
      <w:r w:rsidR="00685436" w:rsidRPr="0075644F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</w:t>
      </w:r>
      <w:r w:rsidR="00685436" w:rsidRPr="00AA4011">
        <w:rPr>
          <w:rFonts w:ascii="Times New Roman" w:hAnsi="Times New Roman" w:cs="Times New Roman"/>
          <w:sz w:val="24"/>
          <w:szCs w:val="24"/>
        </w:rPr>
        <w:t>НАЧАЛЬНИКА СТРУКТУРНОГО ПОДРАЗДЕЛЕНИЯ ЦЕНТРА ТЕСТИРОВАНИЯ «ГОТОВ К ТРУДУ И ОБОРОНЕ» (ЦТ ГТО)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413730" w:rsidRDefault="00413730" w:rsidP="00413730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25F" w:rsidRPr="007229F8" w:rsidRDefault="005F425F" w:rsidP="0041373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05859" w:rsidRPr="00AD432A" w:rsidRDefault="00B05859" w:rsidP="002A566C">
      <w:pPr>
        <w:pStyle w:val="a3"/>
      </w:pPr>
    </w:p>
    <w:sectPr w:rsidR="00B05859" w:rsidRPr="00AD432A" w:rsidSect="0041790E">
      <w:pgSz w:w="11906" w:h="16838"/>
      <w:pgMar w:top="851" w:right="707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C3A80"/>
    <w:multiLevelType w:val="hybridMultilevel"/>
    <w:tmpl w:val="1408F08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0341D1"/>
    <w:multiLevelType w:val="multilevel"/>
    <w:tmpl w:val="53C290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775D8A"/>
    <w:multiLevelType w:val="hybridMultilevel"/>
    <w:tmpl w:val="75CEC34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356D2"/>
    <w:multiLevelType w:val="multilevel"/>
    <w:tmpl w:val="DE7018D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41C11"/>
    <w:multiLevelType w:val="hybridMultilevel"/>
    <w:tmpl w:val="E568435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1B14BEB"/>
    <w:multiLevelType w:val="hybridMultilevel"/>
    <w:tmpl w:val="7898C15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A1896"/>
    <w:multiLevelType w:val="hybridMultilevel"/>
    <w:tmpl w:val="C456B6F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DB10EA8"/>
    <w:multiLevelType w:val="multilevel"/>
    <w:tmpl w:val="E30841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04A32D9"/>
    <w:multiLevelType w:val="hybridMultilevel"/>
    <w:tmpl w:val="E000FC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15318"/>
    <w:multiLevelType w:val="multilevel"/>
    <w:tmpl w:val="00FC1292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6646272"/>
    <w:multiLevelType w:val="hybridMultilevel"/>
    <w:tmpl w:val="12685E1C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4384A03"/>
    <w:multiLevelType w:val="multilevel"/>
    <w:tmpl w:val="255241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4B467EE"/>
    <w:multiLevelType w:val="hybridMultilevel"/>
    <w:tmpl w:val="EB606B3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6440E"/>
    <w:multiLevelType w:val="hybridMultilevel"/>
    <w:tmpl w:val="3CE6A6F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8702ED"/>
    <w:multiLevelType w:val="hybridMultilevel"/>
    <w:tmpl w:val="DF2884B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B743A9"/>
    <w:multiLevelType w:val="hybridMultilevel"/>
    <w:tmpl w:val="B8BCB5E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C7326E5"/>
    <w:multiLevelType w:val="multilevel"/>
    <w:tmpl w:val="F97C9D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EDF0A62"/>
    <w:multiLevelType w:val="multilevel"/>
    <w:tmpl w:val="00FC1292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20499B"/>
    <w:multiLevelType w:val="hybridMultilevel"/>
    <w:tmpl w:val="0546AAC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251CBD"/>
    <w:multiLevelType w:val="hybridMultilevel"/>
    <w:tmpl w:val="54D2767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8E5561"/>
    <w:multiLevelType w:val="hybridMultilevel"/>
    <w:tmpl w:val="3F82AAA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884992"/>
    <w:multiLevelType w:val="hybridMultilevel"/>
    <w:tmpl w:val="787489A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193C7C"/>
    <w:multiLevelType w:val="hybridMultilevel"/>
    <w:tmpl w:val="5E5AFD0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15975"/>
    <w:multiLevelType w:val="hybridMultilevel"/>
    <w:tmpl w:val="41C8E53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AB6437"/>
    <w:multiLevelType w:val="hybridMultilevel"/>
    <w:tmpl w:val="E18A0A1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1208D9"/>
    <w:multiLevelType w:val="hybridMultilevel"/>
    <w:tmpl w:val="1980997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6037A7"/>
    <w:multiLevelType w:val="hybridMultilevel"/>
    <w:tmpl w:val="77580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4B7547"/>
    <w:multiLevelType w:val="hybridMultilevel"/>
    <w:tmpl w:val="0DC80A6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145EFB"/>
    <w:multiLevelType w:val="hybridMultilevel"/>
    <w:tmpl w:val="299CBF1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F45626"/>
    <w:multiLevelType w:val="hybridMultilevel"/>
    <w:tmpl w:val="7C38E4A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734FA5"/>
    <w:multiLevelType w:val="hybridMultilevel"/>
    <w:tmpl w:val="4544D3C8"/>
    <w:lvl w:ilvl="0" w:tplc="952887C4">
      <w:start w:val="1"/>
      <w:numFmt w:val="decimal"/>
      <w:lvlText w:val="4.%1."/>
      <w:lvlJc w:val="left"/>
      <w:pPr>
        <w:ind w:left="100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AEA238A"/>
    <w:multiLevelType w:val="hybridMultilevel"/>
    <w:tmpl w:val="5E487C3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5"/>
  </w:num>
  <w:num w:numId="3">
    <w:abstractNumId w:val="14"/>
  </w:num>
  <w:num w:numId="4">
    <w:abstractNumId w:val="13"/>
  </w:num>
  <w:num w:numId="5">
    <w:abstractNumId w:val="28"/>
  </w:num>
  <w:num w:numId="6">
    <w:abstractNumId w:val="6"/>
  </w:num>
  <w:num w:numId="7">
    <w:abstractNumId w:val="18"/>
  </w:num>
  <w:num w:numId="8">
    <w:abstractNumId w:val="2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36"/>
  </w:num>
  <w:num w:numId="12">
    <w:abstractNumId w:val="31"/>
  </w:num>
  <w:num w:numId="13">
    <w:abstractNumId w:val="21"/>
  </w:num>
  <w:num w:numId="14">
    <w:abstractNumId w:val="2"/>
  </w:num>
  <w:num w:numId="15">
    <w:abstractNumId w:val="34"/>
  </w:num>
  <w:num w:numId="16">
    <w:abstractNumId w:val="10"/>
  </w:num>
  <w:num w:numId="17">
    <w:abstractNumId w:val="8"/>
  </w:num>
  <w:num w:numId="18">
    <w:abstractNumId w:val="42"/>
  </w:num>
  <w:num w:numId="19">
    <w:abstractNumId w:val="9"/>
  </w:num>
  <w:num w:numId="20">
    <w:abstractNumId w:val="39"/>
  </w:num>
  <w:num w:numId="21">
    <w:abstractNumId w:val="32"/>
  </w:num>
  <w:num w:numId="22">
    <w:abstractNumId w:val="0"/>
  </w:num>
  <w:num w:numId="23">
    <w:abstractNumId w:val="19"/>
  </w:num>
  <w:num w:numId="24">
    <w:abstractNumId w:val="1"/>
  </w:num>
  <w:num w:numId="25">
    <w:abstractNumId w:val="7"/>
  </w:num>
  <w:num w:numId="26">
    <w:abstractNumId w:val="33"/>
  </w:num>
  <w:num w:numId="27">
    <w:abstractNumId w:val="11"/>
  </w:num>
  <w:num w:numId="28">
    <w:abstractNumId w:val="24"/>
  </w:num>
  <w:num w:numId="29">
    <w:abstractNumId w:val="23"/>
  </w:num>
  <w:num w:numId="30">
    <w:abstractNumId w:val="29"/>
  </w:num>
  <w:num w:numId="31">
    <w:abstractNumId w:val="17"/>
  </w:num>
  <w:num w:numId="32">
    <w:abstractNumId w:val="27"/>
  </w:num>
  <w:num w:numId="33">
    <w:abstractNumId w:val="41"/>
  </w:num>
  <w:num w:numId="34">
    <w:abstractNumId w:val="35"/>
  </w:num>
  <w:num w:numId="35">
    <w:abstractNumId w:val="16"/>
  </w:num>
  <w:num w:numId="36">
    <w:abstractNumId w:val="12"/>
  </w:num>
  <w:num w:numId="37">
    <w:abstractNumId w:val="5"/>
  </w:num>
  <w:num w:numId="38">
    <w:abstractNumId w:val="15"/>
  </w:num>
  <w:num w:numId="39">
    <w:abstractNumId w:val="40"/>
  </w:num>
  <w:num w:numId="40">
    <w:abstractNumId w:val="30"/>
  </w:num>
  <w:num w:numId="41">
    <w:abstractNumId w:val="4"/>
  </w:num>
  <w:num w:numId="42">
    <w:abstractNumId w:val="38"/>
  </w:num>
  <w:num w:numId="43">
    <w:abstractNumId w:val="3"/>
  </w:num>
  <w:num w:numId="44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7"/>
  </w:num>
  <w:num w:numId="46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F57"/>
    <w:rsid w:val="000039DC"/>
    <w:rsid w:val="00004760"/>
    <w:rsid w:val="00004AD2"/>
    <w:rsid w:val="00005289"/>
    <w:rsid w:val="000063A8"/>
    <w:rsid w:val="00006C04"/>
    <w:rsid w:val="00007C05"/>
    <w:rsid w:val="00007EFC"/>
    <w:rsid w:val="00010342"/>
    <w:rsid w:val="00010F8F"/>
    <w:rsid w:val="0001246E"/>
    <w:rsid w:val="000132F8"/>
    <w:rsid w:val="00013C3D"/>
    <w:rsid w:val="00013CE4"/>
    <w:rsid w:val="000159EF"/>
    <w:rsid w:val="000166B6"/>
    <w:rsid w:val="0002190F"/>
    <w:rsid w:val="0002272B"/>
    <w:rsid w:val="00023883"/>
    <w:rsid w:val="000254EC"/>
    <w:rsid w:val="00025969"/>
    <w:rsid w:val="00025B57"/>
    <w:rsid w:val="000276F7"/>
    <w:rsid w:val="00030635"/>
    <w:rsid w:val="00031BDA"/>
    <w:rsid w:val="00031C9F"/>
    <w:rsid w:val="00031FF6"/>
    <w:rsid w:val="0003228B"/>
    <w:rsid w:val="00033603"/>
    <w:rsid w:val="00034742"/>
    <w:rsid w:val="0003543A"/>
    <w:rsid w:val="000366F4"/>
    <w:rsid w:val="0004030F"/>
    <w:rsid w:val="00040F79"/>
    <w:rsid w:val="00041603"/>
    <w:rsid w:val="00041CDA"/>
    <w:rsid w:val="00045CF7"/>
    <w:rsid w:val="00046D32"/>
    <w:rsid w:val="00046ECF"/>
    <w:rsid w:val="00050E19"/>
    <w:rsid w:val="00051B0C"/>
    <w:rsid w:val="00051E1A"/>
    <w:rsid w:val="00052313"/>
    <w:rsid w:val="00052808"/>
    <w:rsid w:val="00052955"/>
    <w:rsid w:val="000547BC"/>
    <w:rsid w:val="000554EC"/>
    <w:rsid w:val="00055D08"/>
    <w:rsid w:val="0005638B"/>
    <w:rsid w:val="00062296"/>
    <w:rsid w:val="0006283C"/>
    <w:rsid w:val="00064578"/>
    <w:rsid w:val="000658C1"/>
    <w:rsid w:val="00065A2E"/>
    <w:rsid w:val="00065EEC"/>
    <w:rsid w:val="000700A2"/>
    <w:rsid w:val="00073F47"/>
    <w:rsid w:val="00076657"/>
    <w:rsid w:val="0008071A"/>
    <w:rsid w:val="00082812"/>
    <w:rsid w:val="0008318C"/>
    <w:rsid w:val="00083D3E"/>
    <w:rsid w:val="000865B6"/>
    <w:rsid w:val="00086F2C"/>
    <w:rsid w:val="00090327"/>
    <w:rsid w:val="0009223E"/>
    <w:rsid w:val="00092E06"/>
    <w:rsid w:val="000937EC"/>
    <w:rsid w:val="000943D4"/>
    <w:rsid w:val="00095412"/>
    <w:rsid w:val="000960B2"/>
    <w:rsid w:val="00097315"/>
    <w:rsid w:val="00097B8C"/>
    <w:rsid w:val="000A0466"/>
    <w:rsid w:val="000A09A9"/>
    <w:rsid w:val="000A0FCB"/>
    <w:rsid w:val="000A168F"/>
    <w:rsid w:val="000A1D19"/>
    <w:rsid w:val="000A29DF"/>
    <w:rsid w:val="000A5055"/>
    <w:rsid w:val="000A6299"/>
    <w:rsid w:val="000A7803"/>
    <w:rsid w:val="000B03C2"/>
    <w:rsid w:val="000B132F"/>
    <w:rsid w:val="000B4A1D"/>
    <w:rsid w:val="000B5888"/>
    <w:rsid w:val="000B5F55"/>
    <w:rsid w:val="000B6B6D"/>
    <w:rsid w:val="000C0B67"/>
    <w:rsid w:val="000C12DE"/>
    <w:rsid w:val="000C1E1D"/>
    <w:rsid w:val="000C2800"/>
    <w:rsid w:val="000C2EC2"/>
    <w:rsid w:val="000C369D"/>
    <w:rsid w:val="000C5E71"/>
    <w:rsid w:val="000C6460"/>
    <w:rsid w:val="000C7264"/>
    <w:rsid w:val="000D16B6"/>
    <w:rsid w:val="000D2807"/>
    <w:rsid w:val="000D29C3"/>
    <w:rsid w:val="000D3678"/>
    <w:rsid w:val="000D7396"/>
    <w:rsid w:val="000E22CD"/>
    <w:rsid w:val="000E23B9"/>
    <w:rsid w:val="000E27AE"/>
    <w:rsid w:val="000E335A"/>
    <w:rsid w:val="000E4A4F"/>
    <w:rsid w:val="000E4FC8"/>
    <w:rsid w:val="000E60CC"/>
    <w:rsid w:val="000E66AB"/>
    <w:rsid w:val="000F0FE1"/>
    <w:rsid w:val="000F54D8"/>
    <w:rsid w:val="000F7BC1"/>
    <w:rsid w:val="00100FFC"/>
    <w:rsid w:val="00101E36"/>
    <w:rsid w:val="00102A4B"/>
    <w:rsid w:val="0010376B"/>
    <w:rsid w:val="00105934"/>
    <w:rsid w:val="00105F40"/>
    <w:rsid w:val="00106EF3"/>
    <w:rsid w:val="001075D8"/>
    <w:rsid w:val="001117BE"/>
    <w:rsid w:val="00113CD1"/>
    <w:rsid w:val="0011442D"/>
    <w:rsid w:val="001149AC"/>
    <w:rsid w:val="0011592D"/>
    <w:rsid w:val="001172C6"/>
    <w:rsid w:val="00117946"/>
    <w:rsid w:val="00117BD0"/>
    <w:rsid w:val="00120DDC"/>
    <w:rsid w:val="001242C6"/>
    <w:rsid w:val="001252E6"/>
    <w:rsid w:val="00125AB6"/>
    <w:rsid w:val="00125F69"/>
    <w:rsid w:val="001267D1"/>
    <w:rsid w:val="001272B5"/>
    <w:rsid w:val="00127E62"/>
    <w:rsid w:val="0013381F"/>
    <w:rsid w:val="00135708"/>
    <w:rsid w:val="0013651E"/>
    <w:rsid w:val="00141AE9"/>
    <w:rsid w:val="001421BC"/>
    <w:rsid w:val="00142338"/>
    <w:rsid w:val="00143D5C"/>
    <w:rsid w:val="00145E7B"/>
    <w:rsid w:val="00145EDD"/>
    <w:rsid w:val="001471FF"/>
    <w:rsid w:val="001518BA"/>
    <w:rsid w:val="0015460E"/>
    <w:rsid w:val="001548EE"/>
    <w:rsid w:val="00155D5E"/>
    <w:rsid w:val="00156C1C"/>
    <w:rsid w:val="001571D1"/>
    <w:rsid w:val="00157508"/>
    <w:rsid w:val="00160BF9"/>
    <w:rsid w:val="001631F0"/>
    <w:rsid w:val="00164BDE"/>
    <w:rsid w:val="00164C18"/>
    <w:rsid w:val="001654CE"/>
    <w:rsid w:val="0016779A"/>
    <w:rsid w:val="001700FA"/>
    <w:rsid w:val="00174200"/>
    <w:rsid w:val="0017503B"/>
    <w:rsid w:val="00176377"/>
    <w:rsid w:val="00176900"/>
    <w:rsid w:val="00182147"/>
    <w:rsid w:val="00182DC1"/>
    <w:rsid w:val="00182FD8"/>
    <w:rsid w:val="001837A3"/>
    <w:rsid w:val="001842E2"/>
    <w:rsid w:val="00185003"/>
    <w:rsid w:val="00186BCD"/>
    <w:rsid w:val="00190523"/>
    <w:rsid w:val="00191706"/>
    <w:rsid w:val="0019246D"/>
    <w:rsid w:val="00192A75"/>
    <w:rsid w:val="0019408F"/>
    <w:rsid w:val="00194BA9"/>
    <w:rsid w:val="001A07EC"/>
    <w:rsid w:val="001A1A7C"/>
    <w:rsid w:val="001A1B06"/>
    <w:rsid w:val="001A38C6"/>
    <w:rsid w:val="001A576B"/>
    <w:rsid w:val="001A5BB2"/>
    <w:rsid w:val="001A70AC"/>
    <w:rsid w:val="001A787F"/>
    <w:rsid w:val="001B141A"/>
    <w:rsid w:val="001B2D51"/>
    <w:rsid w:val="001B332E"/>
    <w:rsid w:val="001B3C15"/>
    <w:rsid w:val="001B4C2B"/>
    <w:rsid w:val="001B578A"/>
    <w:rsid w:val="001B5860"/>
    <w:rsid w:val="001B59F0"/>
    <w:rsid w:val="001B64B7"/>
    <w:rsid w:val="001B7C53"/>
    <w:rsid w:val="001C0D55"/>
    <w:rsid w:val="001C1687"/>
    <w:rsid w:val="001C1A63"/>
    <w:rsid w:val="001C2843"/>
    <w:rsid w:val="001C3477"/>
    <w:rsid w:val="001C347F"/>
    <w:rsid w:val="001C3773"/>
    <w:rsid w:val="001C3EDD"/>
    <w:rsid w:val="001C3F29"/>
    <w:rsid w:val="001C60DF"/>
    <w:rsid w:val="001C7E6B"/>
    <w:rsid w:val="001D269C"/>
    <w:rsid w:val="001D47B3"/>
    <w:rsid w:val="001D5579"/>
    <w:rsid w:val="001D6E79"/>
    <w:rsid w:val="001E150A"/>
    <w:rsid w:val="001E1BBA"/>
    <w:rsid w:val="001E2260"/>
    <w:rsid w:val="001E4B86"/>
    <w:rsid w:val="001E5BCA"/>
    <w:rsid w:val="001E60AE"/>
    <w:rsid w:val="001F1A75"/>
    <w:rsid w:val="001F20F5"/>
    <w:rsid w:val="001F22F3"/>
    <w:rsid w:val="001F33DD"/>
    <w:rsid w:val="001F3D01"/>
    <w:rsid w:val="001F5D60"/>
    <w:rsid w:val="001F686B"/>
    <w:rsid w:val="001F794F"/>
    <w:rsid w:val="00200FB7"/>
    <w:rsid w:val="00202282"/>
    <w:rsid w:val="0020253C"/>
    <w:rsid w:val="00203056"/>
    <w:rsid w:val="00203F2D"/>
    <w:rsid w:val="002052C6"/>
    <w:rsid w:val="002123F1"/>
    <w:rsid w:val="002125CD"/>
    <w:rsid w:val="00213AC5"/>
    <w:rsid w:val="00214184"/>
    <w:rsid w:val="002143FB"/>
    <w:rsid w:val="002146B1"/>
    <w:rsid w:val="00215995"/>
    <w:rsid w:val="00215A6E"/>
    <w:rsid w:val="0021691D"/>
    <w:rsid w:val="00216C2F"/>
    <w:rsid w:val="00217BFE"/>
    <w:rsid w:val="00221062"/>
    <w:rsid w:val="00223AC0"/>
    <w:rsid w:val="002260A1"/>
    <w:rsid w:val="00226971"/>
    <w:rsid w:val="002273F2"/>
    <w:rsid w:val="002277F4"/>
    <w:rsid w:val="00232C2A"/>
    <w:rsid w:val="00233830"/>
    <w:rsid w:val="002345BB"/>
    <w:rsid w:val="0023463D"/>
    <w:rsid w:val="00234805"/>
    <w:rsid w:val="00235AD9"/>
    <w:rsid w:val="00236149"/>
    <w:rsid w:val="002442B1"/>
    <w:rsid w:val="00244B2C"/>
    <w:rsid w:val="002458F3"/>
    <w:rsid w:val="0025027B"/>
    <w:rsid w:val="00251513"/>
    <w:rsid w:val="002517B8"/>
    <w:rsid w:val="00251881"/>
    <w:rsid w:val="00254600"/>
    <w:rsid w:val="002549E2"/>
    <w:rsid w:val="0025686C"/>
    <w:rsid w:val="002579EE"/>
    <w:rsid w:val="00261C61"/>
    <w:rsid w:val="00262B9A"/>
    <w:rsid w:val="00263AF7"/>
    <w:rsid w:val="00263C89"/>
    <w:rsid w:val="00263F6C"/>
    <w:rsid w:val="0026413D"/>
    <w:rsid w:val="00264CF2"/>
    <w:rsid w:val="00265233"/>
    <w:rsid w:val="0027002E"/>
    <w:rsid w:val="00270192"/>
    <w:rsid w:val="00270C1C"/>
    <w:rsid w:val="0027444C"/>
    <w:rsid w:val="002751EB"/>
    <w:rsid w:val="002854A2"/>
    <w:rsid w:val="00285C5D"/>
    <w:rsid w:val="002870C5"/>
    <w:rsid w:val="0029098C"/>
    <w:rsid w:val="00291985"/>
    <w:rsid w:val="0029365B"/>
    <w:rsid w:val="00294215"/>
    <w:rsid w:val="00294D1C"/>
    <w:rsid w:val="00294F6D"/>
    <w:rsid w:val="00295263"/>
    <w:rsid w:val="002968BC"/>
    <w:rsid w:val="002A0D2C"/>
    <w:rsid w:val="002A0ED1"/>
    <w:rsid w:val="002A197E"/>
    <w:rsid w:val="002A2D4F"/>
    <w:rsid w:val="002A3C2F"/>
    <w:rsid w:val="002A4E54"/>
    <w:rsid w:val="002A566C"/>
    <w:rsid w:val="002A769E"/>
    <w:rsid w:val="002B0367"/>
    <w:rsid w:val="002B0DC0"/>
    <w:rsid w:val="002B1D57"/>
    <w:rsid w:val="002B2872"/>
    <w:rsid w:val="002B35A6"/>
    <w:rsid w:val="002B698E"/>
    <w:rsid w:val="002C1DEE"/>
    <w:rsid w:val="002C205D"/>
    <w:rsid w:val="002C42D4"/>
    <w:rsid w:val="002C5572"/>
    <w:rsid w:val="002C76B9"/>
    <w:rsid w:val="002D0388"/>
    <w:rsid w:val="002D0801"/>
    <w:rsid w:val="002D0E7D"/>
    <w:rsid w:val="002D0FB5"/>
    <w:rsid w:val="002D1ED5"/>
    <w:rsid w:val="002D39FC"/>
    <w:rsid w:val="002D541B"/>
    <w:rsid w:val="002E0194"/>
    <w:rsid w:val="002E05BE"/>
    <w:rsid w:val="002E0BC4"/>
    <w:rsid w:val="002E2C01"/>
    <w:rsid w:val="002E542E"/>
    <w:rsid w:val="002F061F"/>
    <w:rsid w:val="002F6B37"/>
    <w:rsid w:val="002F7067"/>
    <w:rsid w:val="002F73A8"/>
    <w:rsid w:val="00300E7F"/>
    <w:rsid w:val="00301F5A"/>
    <w:rsid w:val="00302DE7"/>
    <w:rsid w:val="00304CCD"/>
    <w:rsid w:val="00305EAF"/>
    <w:rsid w:val="00306943"/>
    <w:rsid w:val="00307675"/>
    <w:rsid w:val="003101D2"/>
    <w:rsid w:val="0031188A"/>
    <w:rsid w:val="00311F3F"/>
    <w:rsid w:val="0031222E"/>
    <w:rsid w:val="003132A0"/>
    <w:rsid w:val="00313758"/>
    <w:rsid w:val="00313D5E"/>
    <w:rsid w:val="0031738B"/>
    <w:rsid w:val="003209A4"/>
    <w:rsid w:val="00320AD1"/>
    <w:rsid w:val="00321A42"/>
    <w:rsid w:val="003221B5"/>
    <w:rsid w:val="00324126"/>
    <w:rsid w:val="003265E0"/>
    <w:rsid w:val="003278A4"/>
    <w:rsid w:val="00327DE9"/>
    <w:rsid w:val="00327EED"/>
    <w:rsid w:val="00330CA9"/>
    <w:rsid w:val="00331248"/>
    <w:rsid w:val="00331995"/>
    <w:rsid w:val="003321B2"/>
    <w:rsid w:val="00332E10"/>
    <w:rsid w:val="00334018"/>
    <w:rsid w:val="00335B99"/>
    <w:rsid w:val="00336586"/>
    <w:rsid w:val="00340F95"/>
    <w:rsid w:val="00342094"/>
    <w:rsid w:val="00342510"/>
    <w:rsid w:val="00342AC3"/>
    <w:rsid w:val="00342D9A"/>
    <w:rsid w:val="00344420"/>
    <w:rsid w:val="003471E1"/>
    <w:rsid w:val="003518C2"/>
    <w:rsid w:val="00353210"/>
    <w:rsid w:val="003543FD"/>
    <w:rsid w:val="00355504"/>
    <w:rsid w:val="00360600"/>
    <w:rsid w:val="00360678"/>
    <w:rsid w:val="0036096E"/>
    <w:rsid w:val="00361B38"/>
    <w:rsid w:val="0036218D"/>
    <w:rsid w:val="00363D69"/>
    <w:rsid w:val="003657F0"/>
    <w:rsid w:val="00365900"/>
    <w:rsid w:val="00367C8B"/>
    <w:rsid w:val="00372273"/>
    <w:rsid w:val="00372DA0"/>
    <w:rsid w:val="0037396F"/>
    <w:rsid w:val="003748D4"/>
    <w:rsid w:val="00375D1D"/>
    <w:rsid w:val="00376552"/>
    <w:rsid w:val="00376B58"/>
    <w:rsid w:val="00376E03"/>
    <w:rsid w:val="00380F2B"/>
    <w:rsid w:val="00385D7D"/>
    <w:rsid w:val="00392C6B"/>
    <w:rsid w:val="003943FB"/>
    <w:rsid w:val="00396223"/>
    <w:rsid w:val="0039673E"/>
    <w:rsid w:val="003967DB"/>
    <w:rsid w:val="00396C52"/>
    <w:rsid w:val="00396D73"/>
    <w:rsid w:val="00397009"/>
    <w:rsid w:val="00397055"/>
    <w:rsid w:val="003A0334"/>
    <w:rsid w:val="003A0876"/>
    <w:rsid w:val="003A7001"/>
    <w:rsid w:val="003A7069"/>
    <w:rsid w:val="003A7947"/>
    <w:rsid w:val="003A7A4D"/>
    <w:rsid w:val="003B3465"/>
    <w:rsid w:val="003B3C92"/>
    <w:rsid w:val="003B5BD4"/>
    <w:rsid w:val="003B6470"/>
    <w:rsid w:val="003B7B30"/>
    <w:rsid w:val="003C1816"/>
    <w:rsid w:val="003C1BDD"/>
    <w:rsid w:val="003C4940"/>
    <w:rsid w:val="003C50DC"/>
    <w:rsid w:val="003C61D5"/>
    <w:rsid w:val="003C6282"/>
    <w:rsid w:val="003C7396"/>
    <w:rsid w:val="003C7413"/>
    <w:rsid w:val="003C7878"/>
    <w:rsid w:val="003C7AAD"/>
    <w:rsid w:val="003C7D36"/>
    <w:rsid w:val="003D29DE"/>
    <w:rsid w:val="003D3043"/>
    <w:rsid w:val="003D4094"/>
    <w:rsid w:val="003D4CE7"/>
    <w:rsid w:val="003D56D2"/>
    <w:rsid w:val="003D5BC9"/>
    <w:rsid w:val="003D5F93"/>
    <w:rsid w:val="003D754F"/>
    <w:rsid w:val="003D7F79"/>
    <w:rsid w:val="003E0874"/>
    <w:rsid w:val="003E090D"/>
    <w:rsid w:val="003E0CEF"/>
    <w:rsid w:val="003E0E0C"/>
    <w:rsid w:val="003E18A3"/>
    <w:rsid w:val="003E1FFE"/>
    <w:rsid w:val="003E2891"/>
    <w:rsid w:val="003E5868"/>
    <w:rsid w:val="003E66D4"/>
    <w:rsid w:val="003E6756"/>
    <w:rsid w:val="003E6CAF"/>
    <w:rsid w:val="003E7610"/>
    <w:rsid w:val="003F0BC0"/>
    <w:rsid w:val="003F429D"/>
    <w:rsid w:val="003F471D"/>
    <w:rsid w:val="0040072A"/>
    <w:rsid w:val="00400A54"/>
    <w:rsid w:val="00402C78"/>
    <w:rsid w:val="00402CC4"/>
    <w:rsid w:val="004067F3"/>
    <w:rsid w:val="00406EB8"/>
    <w:rsid w:val="004111E4"/>
    <w:rsid w:val="00413730"/>
    <w:rsid w:val="0041394D"/>
    <w:rsid w:val="00414731"/>
    <w:rsid w:val="00414D46"/>
    <w:rsid w:val="004172CE"/>
    <w:rsid w:val="004178EC"/>
    <w:rsid w:val="0041790E"/>
    <w:rsid w:val="00417EEC"/>
    <w:rsid w:val="00421332"/>
    <w:rsid w:val="00422198"/>
    <w:rsid w:val="004239BE"/>
    <w:rsid w:val="00423BBC"/>
    <w:rsid w:val="00424319"/>
    <w:rsid w:val="00424424"/>
    <w:rsid w:val="00425433"/>
    <w:rsid w:val="00425A1C"/>
    <w:rsid w:val="00426824"/>
    <w:rsid w:val="00426B03"/>
    <w:rsid w:val="00430075"/>
    <w:rsid w:val="00431A94"/>
    <w:rsid w:val="0043224E"/>
    <w:rsid w:val="0043456D"/>
    <w:rsid w:val="0043514C"/>
    <w:rsid w:val="00437606"/>
    <w:rsid w:val="0044190F"/>
    <w:rsid w:val="004434DC"/>
    <w:rsid w:val="00444C41"/>
    <w:rsid w:val="00445792"/>
    <w:rsid w:val="0045110F"/>
    <w:rsid w:val="0045215F"/>
    <w:rsid w:val="004528D6"/>
    <w:rsid w:val="004543D5"/>
    <w:rsid w:val="00454451"/>
    <w:rsid w:val="00455F5D"/>
    <w:rsid w:val="00456306"/>
    <w:rsid w:val="00456F09"/>
    <w:rsid w:val="004578C4"/>
    <w:rsid w:val="00460A5B"/>
    <w:rsid w:val="00463635"/>
    <w:rsid w:val="004649E6"/>
    <w:rsid w:val="00464A19"/>
    <w:rsid w:val="00467405"/>
    <w:rsid w:val="00467C27"/>
    <w:rsid w:val="00471E7E"/>
    <w:rsid w:val="004721FD"/>
    <w:rsid w:val="004760AF"/>
    <w:rsid w:val="00476698"/>
    <w:rsid w:val="00476F63"/>
    <w:rsid w:val="00477745"/>
    <w:rsid w:val="0048096E"/>
    <w:rsid w:val="00480D22"/>
    <w:rsid w:val="00485AD2"/>
    <w:rsid w:val="00486E17"/>
    <w:rsid w:val="004935B4"/>
    <w:rsid w:val="00493993"/>
    <w:rsid w:val="00495620"/>
    <w:rsid w:val="004972E0"/>
    <w:rsid w:val="004975EF"/>
    <w:rsid w:val="004A001D"/>
    <w:rsid w:val="004A0806"/>
    <w:rsid w:val="004A08EA"/>
    <w:rsid w:val="004A6026"/>
    <w:rsid w:val="004B0D64"/>
    <w:rsid w:val="004B22EC"/>
    <w:rsid w:val="004B5530"/>
    <w:rsid w:val="004B5C76"/>
    <w:rsid w:val="004B6772"/>
    <w:rsid w:val="004C24C9"/>
    <w:rsid w:val="004C4C53"/>
    <w:rsid w:val="004C6235"/>
    <w:rsid w:val="004C62D2"/>
    <w:rsid w:val="004D038B"/>
    <w:rsid w:val="004D1CC3"/>
    <w:rsid w:val="004D370B"/>
    <w:rsid w:val="004D5A16"/>
    <w:rsid w:val="004D663A"/>
    <w:rsid w:val="004D704D"/>
    <w:rsid w:val="004E0756"/>
    <w:rsid w:val="004E1CBB"/>
    <w:rsid w:val="004E255C"/>
    <w:rsid w:val="004E321A"/>
    <w:rsid w:val="004E3649"/>
    <w:rsid w:val="004E56F2"/>
    <w:rsid w:val="004E6ABB"/>
    <w:rsid w:val="004F3904"/>
    <w:rsid w:val="004F62D9"/>
    <w:rsid w:val="004F6936"/>
    <w:rsid w:val="004F72A2"/>
    <w:rsid w:val="004F78A3"/>
    <w:rsid w:val="004F7E2E"/>
    <w:rsid w:val="004F7EB6"/>
    <w:rsid w:val="00502193"/>
    <w:rsid w:val="00503023"/>
    <w:rsid w:val="00506194"/>
    <w:rsid w:val="0050667A"/>
    <w:rsid w:val="00507ADC"/>
    <w:rsid w:val="00511531"/>
    <w:rsid w:val="0051229E"/>
    <w:rsid w:val="0051241A"/>
    <w:rsid w:val="005140C0"/>
    <w:rsid w:val="005140C7"/>
    <w:rsid w:val="00514D7F"/>
    <w:rsid w:val="00514DEA"/>
    <w:rsid w:val="0051598D"/>
    <w:rsid w:val="005164F5"/>
    <w:rsid w:val="005171CD"/>
    <w:rsid w:val="005200B5"/>
    <w:rsid w:val="005212BF"/>
    <w:rsid w:val="0052243A"/>
    <w:rsid w:val="00522784"/>
    <w:rsid w:val="00523BAD"/>
    <w:rsid w:val="0052568E"/>
    <w:rsid w:val="00525A46"/>
    <w:rsid w:val="00526878"/>
    <w:rsid w:val="00530813"/>
    <w:rsid w:val="00533FF2"/>
    <w:rsid w:val="00535C50"/>
    <w:rsid w:val="005369EC"/>
    <w:rsid w:val="00540BF8"/>
    <w:rsid w:val="0054153A"/>
    <w:rsid w:val="0054225F"/>
    <w:rsid w:val="0054309C"/>
    <w:rsid w:val="00544C42"/>
    <w:rsid w:val="00545051"/>
    <w:rsid w:val="00547C7F"/>
    <w:rsid w:val="0055219E"/>
    <w:rsid w:val="005529BC"/>
    <w:rsid w:val="0055357A"/>
    <w:rsid w:val="00554860"/>
    <w:rsid w:val="0056001D"/>
    <w:rsid w:val="0056052C"/>
    <w:rsid w:val="00561C74"/>
    <w:rsid w:val="00561DEB"/>
    <w:rsid w:val="00561E73"/>
    <w:rsid w:val="0056365C"/>
    <w:rsid w:val="00564E8A"/>
    <w:rsid w:val="00566D3D"/>
    <w:rsid w:val="005673DB"/>
    <w:rsid w:val="00567585"/>
    <w:rsid w:val="0056766C"/>
    <w:rsid w:val="00571609"/>
    <w:rsid w:val="00571EDA"/>
    <w:rsid w:val="00573910"/>
    <w:rsid w:val="00576990"/>
    <w:rsid w:val="00580768"/>
    <w:rsid w:val="005828BE"/>
    <w:rsid w:val="00583101"/>
    <w:rsid w:val="005835A6"/>
    <w:rsid w:val="0058500E"/>
    <w:rsid w:val="00585972"/>
    <w:rsid w:val="00586AFE"/>
    <w:rsid w:val="005903B4"/>
    <w:rsid w:val="00592859"/>
    <w:rsid w:val="00593484"/>
    <w:rsid w:val="00593C75"/>
    <w:rsid w:val="00594C5B"/>
    <w:rsid w:val="00594E11"/>
    <w:rsid w:val="005A1B1D"/>
    <w:rsid w:val="005A2A37"/>
    <w:rsid w:val="005A3802"/>
    <w:rsid w:val="005A4B0C"/>
    <w:rsid w:val="005A4DAB"/>
    <w:rsid w:val="005A6DDF"/>
    <w:rsid w:val="005A77EA"/>
    <w:rsid w:val="005B14F3"/>
    <w:rsid w:val="005B1A4E"/>
    <w:rsid w:val="005B4B05"/>
    <w:rsid w:val="005B6869"/>
    <w:rsid w:val="005C1CBA"/>
    <w:rsid w:val="005C4804"/>
    <w:rsid w:val="005C5773"/>
    <w:rsid w:val="005C5AB5"/>
    <w:rsid w:val="005C5AE0"/>
    <w:rsid w:val="005C727A"/>
    <w:rsid w:val="005D2336"/>
    <w:rsid w:val="005D2EDF"/>
    <w:rsid w:val="005D4B1D"/>
    <w:rsid w:val="005D5C6F"/>
    <w:rsid w:val="005D684B"/>
    <w:rsid w:val="005E0EAA"/>
    <w:rsid w:val="005E1200"/>
    <w:rsid w:val="005E3125"/>
    <w:rsid w:val="005E50B8"/>
    <w:rsid w:val="005F1808"/>
    <w:rsid w:val="005F2BA2"/>
    <w:rsid w:val="005F425F"/>
    <w:rsid w:val="005F6B3C"/>
    <w:rsid w:val="005F7E22"/>
    <w:rsid w:val="0060082E"/>
    <w:rsid w:val="00600B5A"/>
    <w:rsid w:val="00600F5E"/>
    <w:rsid w:val="006015A8"/>
    <w:rsid w:val="00602576"/>
    <w:rsid w:val="006027AA"/>
    <w:rsid w:val="00603790"/>
    <w:rsid w:val="00604E71"/>
    <w:rsid w:val="00606FF8"/>
    <w:rsid w:val="006105CD"/>
    <w:rsid w:val="00612736"/>
    <w:rsid w:val="00613084"/>
    <w:rsid w:val="00622AF3"/>
    <w:rsid w:val="00623464"/>
    <w:rsid w:val="00623F22"/>
    <w:rsid w:val="006260FC"/>
    <w:rsid w:val="00627EBC"/>
    <w:rsid w:val="00630C46"/>
    <w:rsid w:val="00631731"/>
    <w:rsid w:val="006327AC"/>
    <w:rsid w:val="00632FE4"/>
    <w:rsid w:val="00633241"/>
    <w:rsid w:val="00633698"/>
    <w:rsid w:val="00633B48"/>
    <w:rsid w:val="00633EDF"/>
    <w:rsid w:val="00634315"/>
    <w:rsid w:val="006345B1"/>
    <w:rsid w:val="006351E8"/>
    <w:rsid w:val="006361B3"/>
    <w:rsid w:val="0063709F"/>
    <w:rsid w:val="0063749B"/>
    <w:rsid w:val="0063795F"/>
    <w:rsid w:val="00637CB1"/>
    <w:rsid w:val="00643B25"/>
    <w:rsid w:val="0064491B"/>
    <w:rsid w:val="00644DCD"/>
    <w:rsid w:val="00645D9B"/>
    <w:rsid w:val="00645DA9"/>
    <w:rsid w:val="006508A5"/>
    <w:rsid w:val="006508ED"/>
    <w:rsid w:val="006514C1"/>
    <w:rsid w:val="00651AA2"/>
    <w:rsid w:val="00652903"/>
    <w:rsid w:val="00652984"/>
    <w:rsid w:val="00655D0E"/>
    <w:rsid w:val="00657E7E"/>
    <w:rsid w:val="006618A6"/>
    <w:rsid w:val="00661B0B"/>
    <w:rsid w:val="006627F6"/>
    <w:rsid w:val="00662D94"/>
    <w:rsid w:val="00663008"/>
    <w:rsid w:val="00665522"/>
    <w:rsid w:val="006661A1"/>
    <w:rsid w:val="00666CAA"/>
    <w:rsid w:val="00667A35"/>
    <w:rsid w:val="00670F55"/>
    <w:rsid w:val="0067106A"/>
    <w:rsid w:val="0067168C"/>
    <w:rsid w:val="00672BA7"/>
    <w:rsid w:val="00672E06"/>
    <w:rsid w:val="00672FB1"/>
    <w:rsid w:val="00673B79"/>
    <w:rsid w:val="006748D3"/>
    <w:rsid w:val="006762D6"/>
    <w:rsid w:val="0068042E"/>
    <w:rsid w:val="006819F9"/>
    <w:rsid w:val="00683D20"/>
    <w:rsid w:val="00684450"/>
    <w:rsid w:val="00685436"/>
    <w:rsid w:val="00685ABA"/>
    <w:rsid w:val="00690AF6"/>
    <w:rsid w:val="00690FC9"/>
    <w:rsid w:val="00690FF4"/>
    <w:rsid w:val="0069174C"/>
    <w:rsid w:val="00692188"/>
    <w:rsid w:val="00692EBE"/>
    <w:rsid w:val="006958D2"/>
    <w:rsid w:val="006964FF"/>
    <w:rsid w:val="00697419"/>
    <w:rsid w:val="006A21D4"/>
    <w:rsid w:val="006A3AC8"/>
    <w:rsid w:val="006A4853"/>
    <w:rsid w:val="006A485A"/>
    <w:rsid w:val="006A7851"/>
    <w:rsid w:val="006A78EF"/>
    <w:rsid w:val="006A7A9C"/>
    <w:rsid w:val="006B03FB"/>
    <w:rsid w:val="006B3283"/>
    <w:rsid w:val="006B32C4"/>
    <w:rsid w:val="006B44BF"/>
    <w:rsid w:val="006B4E1A"/>
    <w:rsid w:val="006B7EF3"/>
    <w:rsid w:val="006C1A02"/>
    <w:rsid w:val="006C26B0"/>
    <w:rsid w:val="006C3117"/>
    <w:rsid w:val="006C32F8"/>
    <w:rsid w:val="006C39E4"/>
    <w:rsid w:val="006C455D"/>
    <w:rsid w:val="006C4618"/>
    <w:rsid w:val="006C661A"/>
    <w:rsid w:val="006D0B3E"/>
    <w:rsid w:val="006D0D62"/>
    <w:rsid w:val="006D0DEA"/>
    <w:rsid w:val="006D35B2"/>
    <w:rsid w:val="006D3FAF"/>
    <w:rsid w:val="006D6EC1"/>
    <w:rsid w:val="006D7BB3"/>
    <w:rsid w:val="006E04A6"/>
    <w:rsid w:val="006E1820"/>
    <w:rsid w:val="006E265A"/>
    <w:rsid w:val="006E3037"/>
    <w:rsid w:val="006E35B1"/>
    <w:rsid w:val="006E44BF"/>
    <w:rsid w:val="006E5D52"/>
    <w:rsid w:val="006F0BFD"/>
    <w:rsid w:val="006F17D4"/>
    <w:rsid w:val="006F1DE8"/>
    <w:rsid w:val="006F5675"/>
    <w:rsid w:val="006F62C8"/>
    <w:rsid w:val="006F67FC"/>
    <w:rsid w:val="006F6E42"/>
    <w:rsid w:val="007018D0"/>
    <w:rsid w:val="00703257"/>
    <w:rsid w:val="00704048"/>
    <w:rsid w:val="00704ECB"/>
    <w:rsid w:val="0070632F"/>
    <w:rsid w:val="00706D15"/>
    <w:rsid w:val="00711791"/>
    <w:rsid w:val="00712953"/>
    <w:rsid w:val="00716298"/>
    <w:rsid w:val="00716E62"/>
    <w:rsid w:val="00720E35"/>
    <w:rsid w:val="0072292F"/>
    <w:rsid w:val="00723834"/>
    <w:rsid w:val="00725178"/>
    <w:rsid w:val="00725C3E"/>
    <w:rsid w:val="00725E70"/>
    <w:rsid w:val="00725E76"/>
    <w:rsid w:val="007268E3"/>
    <w:rsid w:val="00726F40"/>
    <w:rsid w:val="00727F0A"/>
    <w:rsid w:val="00730C05"/>
    <w:rsid w:val="00731F84"/>
    <w:rsid w:val="00732CB3"/>
    <w:rsid w:val="007353C5"/>
    <w:rsid w:val="0073597F"/>
    <w:rsid w:val="007363CB"/>
    <w:rsid w:val="007367E3"/>
    <w:rsid w:val="00737F7E"/>
    <w:rsid w:val="00740ACB"/>
    <w:rsid w:val="00742889"/>
    <w:rsid w:val="00742D85"/>
    <w:rsid w:val="007434C0"/>
    <w:rsid w:val="00744568"/>
    <w:rsid w:val="00745677"/>
    <w:rsid w:val="0074724C"/>
    <w:rsid w:val="00750CCA"/>
    <w:rsid w:val="0075143A"/>
    <w:rsid w:val="00751C77"/>
    <w:rsid w:val="00752DF1"/>
    <w:rsid w:val="0075624E"/>
    <w:rsid w:val="0075644F"/>
    <w:rsid w:val="00760E8C"/>
    <w:rsid w:val="00762B65"/>
    <w:rsid w:val="007638D8"/>
    <w:rsid w:val="007654C4"/>
    <w:rsid w:val="00765532"/>
    <w:rsid w:val="00767DE6"/>
    <w:rsid w:val="00767F97"/>
    <w:rsid w:val="00770AFA"/>
    <w:rsid w:val="00771DE5"/>
    <w:rsid w:val="00774701"/>
    <w:rsid w:val="007760F2"/>
    <w:rsid w:val="007769AC"/>
    <w:rsid w:val="00776BBC"/>
    <w:rsid w:val="007853DC"/>
    <w:rsid w:val="00786B0E"/>
    <w:rsid w:val="007906BC"/>
    <w:rsid w:val="00792B54"/>
    <w:rsid w:val="007932DD"/>
    <w:rsid w:val="007955EC"/>
    <w:rsid w:val="00795670"/>
    <w:rsid w:val="007963EE"/>
    <w:rsid w:val="007968D3"/>
    <w:rsid w:val="00796E68"/>
    <w:rsid w:val="00797100"/>
    <w:rsid w:val="00797FFD"/>
    <w:rsid w:val="007A04B9"/>
    <w:rsid w:val="007A1754"/>
    <w:rsid w:val="007A2134"/>
    <w:rsid w:val="007A238D"/>
    <w:rsid w:val="007A5F36"/>
    <w:rsid w:val="007B064F"/>
    <w:rsid w:val="007B51F8"/>
    <w:rsid w:val="007B52B6"/>
    <w:rsid w:val="007B5E08"/>
    <w:rsid w:val="007B6F64"/>
    <w:rsid w:val="007B7088"/>
    <w:rsid w:val="007B77E6"/>
    <w:rsid w:val="007B7B7D"/>
    <w:rsid w:val="007B7C1D"/>
    <w:rsid w:val="007C035A"/>
    <w:rsid w:val="007C1336"/>
    <w:rsid w:val="007C13F2"/>
    <w:rsid w:val="007C16EF"/>
    <w:rsid w:val="007C2205"/>
    <w:rsid w:val="007C26E0"/>
    <w:rsid w:val="007C2E7C"/>
    <w:rsid w:val="007C5E4C"/>
    <w:rsid w:val="007C6C53"/>
    <w:rsid w:val="007D047A"/>
    <w:rsid w:val="007E07EC"/>
    <w:rsid w:val="007E0900"/>
    <w:rsid w:val="007E0E95"/>
    <w:rsid w:val="007E2B4C"/>
    <w:rsid w:val="007E41FF"/>
    <w:rsid w:val="007E5DD5"/>
    <w:rsid w:val="007E5ECD"/>
    <w:rsid w:val="007E67A5"/>
    <w:rsid w:val="007F19F0"/>
    <w:rsid w:val="007F6111"/>
    <w:rsid w:val="007F634B"/>
    <w:rsid w:val="007F643D"/>
    <w:rsid w:val="007F6AA8"/>
    <w:rsid w:val="00801FB4"/>
    <w:rsid w:val="008021B9"/>
    <w:rsid w:val="00802492"/>
    <w:rsid w:val="008028CA"/>
    <w:rsid w:val="00802AFA"/>
    <w:rsid w:val="00802C39"/>
    <w:rsid w:val="00804012"/>
    <w:rsid w:val="00804460"/>
    <w:rsid w:val="008049D2"/>
    <w:rsid w:val="00805076"/>
    <w:rsid w:val="0080765D"/>
    <w:rsid w:val="0081073F"/>
    <w:rsid w:val="0081115D"/>
    <w:rsid w:val="00812E03"/>
    <w:rsid w:val="00814835"/>
    <w:rsid w:val="0082196F"/>
    <w:rsid w:val="00822604"/>
    <w:rsid w:val="008239CD"/>
    <w:rsid w:val="00824C92"/>
    <w:rsid w:val="00826667"/>
    <w:rsid w:val="0082689B"/>
    <w:rsid w:val="008326BC"/>
    <w:rsid w:val="00832967"/>
    <w:rsid w:val="008340A3"/>
    <w:rsid w:val="0083539D"/>
    <w:rsid w:val="00835C9F"/>
    <w:rsid w:val="00836D0B"/>
    <w:rsid w:val="00840B49"/>
    <w:rsid w:val="0084100B"/>
    <w:rsid w:val="00841572"/>
    <w:rsid w:val="008424BF"/>
    <w:rsid w:val="00842D52"/>
    <w:rsid w:val="008432A6"/>
    <w:rsid w:val="008439FF"/>
    <w:rsid w:val="00843FA3"/>
    <w:rsid w:val="0084521E"/>
    <w:rsid w:val="00846480"/>
    <w:rsid w:val="00846BFB"/>
    <w:rsid w:val="00853045"/>
    <w:rsid w:val="0085510C"/>
    <w:rsid w:val="00856254"/>
    <w:rsid w:val="00856E80"/>
    <w:rsid w:val="008570F7"/>
    <w:rsid w:val="00857A35"/>
    <w:rsid w:val="00860141"/>
    <w:rsid w:val="00860704"/>
    <w:rsid w:val="00862E5E"/>
    <w:rsid w:val="008637A8"/>
    <w:rsid w:val="00867AAA"/>
    <w:rsid w:val="00870751"/>
    <w:rsid w:val="00872B1D"/>
    <w:rsid w:val="00873937"/>
    <w:rsid w:val="00873B37"/>
    <w:rsid w:val="00874699"/>
    <w:rsid w:val="00874AE8"/>
    <w:rsid w:val="00875D78"/>
    <w:rsid w:val="00880180"/>
    <w:rsid w:val="008818F9"/>
    <w:rsid w:val="0088534F"/>
    <w:rsid w:val="00885486"/>
    <w:rsid w:val="008874E8"/>
    <w:rsid w:val="00887973"/>
    <w:rsid w:val="0089013C"/>
    <w:rsid w:val="00890D04"/>
    <w:rsid w:val="00891978"/>
    <w:rsid w:val="00892099"/>
    <w:rsid w:val="00892311"/>
    <w:rsid w:val="00894989"/>
    <w:rsid w:val="008953A2"/>
    <w:rsid w:val="00897F74"/>
    <w:rsid w:val="008A0243"/>
    <w:rsid w:val="008A0F01"/>
    <w:rsid w:val="008A2CDD"/>
    <w:rsid w:val="008A31D3"/>
    <w:rsid w:val="008A434B"/>
    <w:rsid w:val="008A4576"/>
    <w:rsid w:val="008A4D73"/>
    <w:rsid w:val="008A7C37"/>
    <w:rsid w:val="008B089E"/>
    <w:rsid w:val="008B1EF0"/>
    <w:rsid w:val="008B3C70"/>
    <w:rsid w:val="008B4178"/>
    <w:rsid w:val="008B4558"/>
    <w:rsid w:val="008B686A"/>
    <w:rsid w:val="008B7FFB"/>
    <w:rsid w:val="008C6305"/>
    <w:rsid w:val="008D1AA0"/>
    <w:rsid w:val="008D32AB"/>
    <w:rsid w:val="008D6923"/>
    <w:rsid w:val="008D7C34"/>
    <w:rsid w:val="008E0F84"/>
    <w:rsid w:val="008E159A"/>
    <w:rsid w:val="008E1EA0"/>
    <w:rsid w:val="008E318A"/>
    <w:rsid w:val="008E7230"/>
    <w:rsid w:val="008F0C8A"/>
    <w:rsid w:val="008F7B01"/>
    <w:rsid w:val="00902BDF"/>
    <w:rsid w:val="0090382E"/>
    <w:rsid w:val="009062C3"/>
    <w:rsid w:val="00906370"/>
    <w:rsid w:val="00907011"/>
    <w:rsid w:val="00910B3D"/>
    <w:rsid w:val="00910C49"/>
    <w:rsid w:val="00913F9B"/>
    <w:rsid w:val="009152C5"/>
    <w:rsid w:val="00920015"/>
    <w:rsid w:val="00920836"/>
    <w:rsid w:val="009214DB"/>
    <w:rsid w:val="00923220"/>
    <w:rsid w:val="00923983"/>
    <w:rsid w:val="0092492D"/>
    <w:rsid w:val="009257D3"/>
    <w:rsid w:val="0092740B"/>
    <w:rsid w:val="0092770F"/>
    <w:rsid w:val="00927DD4"/>
    <w:rsid w:val="0093292A"/>
    <w:rsid w:val="00933E20"/>
    <w:rsid w:val="00934052"/>
    <w:rsid w:val="00934212"/>
    <w:rsid w:val="0093474F"/>
    <w:rsid w:val="00937564"/>
    <w:rsid w:val="0094035D"/>
    <w:rsid w:val="00940D6D"/>
    <w:rsid w:val="009442DD"/>
    <w:rsid w:val="009459D5"/>
    <w:rsid w:val="009462AF"/>
    <w:rsid w:val="00947CCC"/>
    <w:rsid w:val="00947D74"/>
    <w:rsid w:val="009510DF"/>
    <w:rsid w:val="00952F19"/>
    <w:rsid w:val="009536D0"/>
    <w:rsid w:val="00953C03"/>
    <w:rsid w:val="009576E3"/>
    <w:rsid w:val="00957F90"/>
    <w:rsid w:val="00961DD1"/>
    <w:rsid w:val="0096306A"/>
    <w:rsid w:val="009632FC"/>
    <w:rsid w:val="00963425"/>
    <w:rsid w:val="00963DF9"/>
    <w:rsid w:val="00964537"/>
    <w:rsid w:val="009648D6"/>
    <w:rsid w:val="00964F44"/>
    <w:rsid w:val="00966F5F"/>
    <w:rsid w:val="00970F67"/>
    <w:rsid w:val="00971165"/>
    <w:rsid w:val="00971617"/>
    <w:rsid w:val="009721EF"/>
    <w:rsid w:val="00972343"/>
    <w:rsid w:val="00972E70"/>
    <w:rsid w:val="00975121"/>
    <w:rsid w:val="009754E3"/>
    <w:rsid w:val="0097551D"/>
    <w:rsid w:val="009778C1"/>
    <w:rsid w:val="00977A47"/>
    <w:rsid w:val="00977F3F"/>
    <w:rsid w:val="009802A0"/>
    <w:rsid w:val="00980316"/>
    <w:rsid w:val="00982915"/>
    <w:rsid w:val="00984189"/>
    <w:rsid w:val="009856AA"/>
    <w:rsid w:val="00985B5C"/>
    <w:rsid w:val="009863ED"/>
    <w:rsid w:val="009865A1"/>
    <w:rsid w:val="00990D16"/>
    <w:rsid w:val="00990DB8"/>
    <w:rsid w:val="00992DF6"/>
    <w:rsid w:val="009938AE"/>
    <w:rsid w:val="0099452A"/>
    <w:rsid w:val="00994DF1"/>
    <w:rsid w:val="0099517F"/>
    <w:rsid w:val="00995AEE"/>
    <w:rsid w:val="00996EF8"/>
    <w:rsid w:val="009A1DF2"/>
    <w:rsid w:val="009A2E70"/>
    <w:rsid w:val="009A37D8"/>
    <w:rsid w:val="009A660D"/>
    <w:rsid w:val="009A6A46"/>
    <w:rsid w:val="009A74E6"/>
    <w:rsid w:val="009B0A50"/>
    <w:rsid w:val="009B65D6"/>
    <w:rsid w:val="009C049D"/>
    <w:rsid w:val="009C1E5C"/>
    <w:rsid w:val="009C263B"/>
    <w:rsid w:val="009C266B"/>
    <w:rsid w:val="009C331E"/>
    <w:rsid w:val="009C42E8"/>
    <w:rsid w:val="009C5546"/>
    <w:rsid w:val="009C59A1"/>
    <w:rsid w:val="009D00C5"/>
    <w:rsid w:val="009D30C1"/>
    <w:rsid w:val="009D4566"/>
    <w:rsid w:val="009D4779"/>
    <w:rsid w:val="009E1818"/>
    <w:rsid w:val="009E288D"/>
    <w:rsid w:val="009E3EDA"/>
    <w:rsid w:val="009E4B82"/>
    <w:rsid w:val="009E51C0"/>
    <w:rsid w:val="009E69A0"/>
    <w:rsid w:val="009F062F"/>
    <w:rsid w:val="009F08E4"/>
    <w:rsid w:val="009F1C7E"/>
    <w:rsid w:val="009F33CE"/>
    <w:rsid w:val="009F3BD7"/>
    <w:rsid w:val="009F3EC1"/>
    <w:rsid w:val="009F7D67"/>
    <w:rsid w:val="00A01416"/>
    <w:rsid w:val="00A01A02"/>
    <w:rsid w:val="00A01C05"/>
    <w:rsid w:val="00A01CA1"/>
    <w:rsid w:val="00A01CB0"/>
    <w:rsid w:val="00A03FC7"/>
    <w:rsid w:val="00A0454A"/>
    <w:rsid w:val="00A045DC"/>
    <w:rsid w:val="00A06137"/>
    <w:rsid w:val="00A06DF8"/>
    <w:rsid w:val="00A073ED"/>
    <w:rsid w:val="00A10277"/>
    <w:rsid w:val="00A10699"/>
    <w:rsid w:val="00A10ABB"/>
    <w:rsid w:val="00A10C9D"/>
    <w:rsid w:val="00A10F28"/>
    <w:rsid w:val="00A1183E"/>
    <w:rsid w:val="00A12C14"/>
    <w:rsid w:val="00A12DE9"/>
    <w:rsid w:val="00A175BB"/>
    <w:rsid w:val="00A179D0"/>
    <w:rsid w:val="00A17A18"/>
    <w:rsid w:val="00A20191"/>
    <w:rsid w:val="00A217F2"/>
    <w:rsid w:val="00A23C35"/>
    <w:rsid w:val="00A23D5B"/>
    <w:rsid w:val="00A25F4E"/>
    <w:rsid w:val="00A3004C"/>
    <w:rsid w:val="00A3310B"/>
    <w:rsid w:val="00A35E5E"/>
    <w:rsid w:val="00A42243"/>
    <w:rsid w:val="00A42504"/>
    <w:rsid w:val="00A43A72"/>
    <w:rsid w:val="00A449C7"/>
    <w:rsid w:val="00A44E7F"/>
    <w:rsid w:val="00A44F43"/>
    <w:rsid w:val="00A46A5D"/>
    <w:rsid w:val="00A50308"/>
    <w:rsid w:val="00A50C55"/>
    <w:rsid w:val="00A5100E"/>
    <w:rsid w:val="00A5180D"/>
    <w:rsid w:val="00A519AC"/>
    <w:rsid w:val="00A54578"/>
    <w:rsid w:val="00A548C7"/>
    <w:rsid w:val="00A574A4"/>
    <w:rsid w:val="00A57BD6"/>
    <w:rsid w:val="00A64863"/>
    <w:rsid w:val="00A67DD6"/>
    <w:rsid w:val="00A67E13"/>
    <w:rsid w:val="00A70C8E"/>
    <w:rsid w:val="00A71D7F"/>
    <w:rsid w:val="00A73FA6"/>
    <w:rsid w:val="00A74596"/>
    <w:rsid w:val="00A8043C"/>
    <w:rsid w:val="00A8078C"/>
    <w:rsid w:val="00A8121B"/>
    <w:rsid w:val="00A823D9"/>
    <w:rsid w:val="00A8254F"/>
    <w:rsid w:val="00A862A0"/>
    <w:rsid w:val="00A86BD6"/>
    <w:rsid w:val="00A86F44"/>
    <w:rsid w:val="00A92924"/>
    <w:rsid w:val="00A92D06"/>
    <w:rsid w:val="00A9509B"/>
    <w:rsid w:val="00A96681"/>
    <w:rsid w:val="00A9679A"/>
    <w:rsid w:val="00A972BA"/>
    <w:rsid w:val="00AA0443"/>
    <w:rsid w:val="00AA0AB0"/>
    <w:rsid w:val="00AA2ACB"/>
    <w:rsid w:val="00AA32B6"/>
    <w:rsid w:val="00AA341C"/>
    <w:rsid w:val="00AA4011"/>
    <w:rsid w:val="00AA471D"/>
    <w:rsid w:val="00AA601F"/>
    <w:rsid w:val="00AA7FF2"/>
    <w:rsid w:val="00AB03E3"/>
    <w:rsid w:val="00AB18A8"/>
    <w:rsid w:val="00AB2166"/>
    <w:rsid w:val="00AB4BAD"/>
    <w:rsid w:val="00AB5D5A"/>
    <w:rsid w:val="00AB5E58"/>
    <w:rsid w:val="00AC0DC9"/>
    <w:rsid w:val="00AC1EC1"/>
    <w:rsid w:val="00AC2C6E"/>
    <w:rsid w:val="00AC3C31"/>
    <w:rsid w:val="00AC7DCB"/>
    <w:rsid w:val="00AD04B9"/>
    <w:rsid w:val="00AD0DDA"/>
    <w:rsid w:val="00AD2E5C"/>
    <w:rsid w:val="00AD432A"/>
    <w:rsid w:val="00AD4CA7"/>
    <w:rsid w:val="00AD50C8"/>
    <w:rsid w:val="00AD5521"/>
    <w:rsid w:val="00AD74EF"/>
    <w:rsid w:val="00AD7D3F"/>
    <w:rsid w:val="00AE215D"/>
    <w:rsid w:val="00AE24D6"/>
    <w:rsid w:val="00AE35F6"/>
    <w:rsid w:val="00AF16D7"/>
    <w:rsid w:val="00AF1ECF"/>
    <w:rsid w:val="00AF4347"/>
    <w:rsid w:val="00AF5B68"/>
    <w:rsid w:val="00AF64AF"/>
    <w:rsid w:val="00B002A7"/>
    <w:rsid w:val="00B00EE1"/>
    <w:rsid w:val="00B01720"/>
    <w:rsid w:val="00B01A88"/>
    <w:rsid w:val="00B0341F"/>
    <w:rsid w:val="00B04C42"/>
    <w:rsid w:val="00B04E01"/>
    <w:rsid w:val="00B05194"/>
    <w:rsid w:val="00B05219"/>
    <w:rsid w:val="00B05859"/>
    <w:rsid w:val="00B05E26"/>
    <w:rsid w:val="00B06C4F"/>
    <w:rsid w:val="00B10323"/>
    <w:rsid w:val="00B1110C"/>
    <w:rsid w:val="00B113EA"/>
    <w:rsid w:val="00B11D82"/>
    <w:rsid w:val="00B12ACC"/>
    <w:rsid w:val="00B13612"/>
    <w:rsid w:val="00B13C67"/>
    <w:rsid w:val="00B1483F"/>
    <w:rsid w:val="00B16236"/>
    <w:rsid w:val="00B17BEC"/>
    <w:rsid w:val="00B2086B"/>
    <w:rsid w:val="00B239E1"/>
    <w:rsid w:val="00B24DC3"/>
    <w:rsid w:val="00B2545C"/>
    <w:rsid w:val="00B256E5"/>
    <w:rsid w:val="00B26469"/>
    <w:rsid w:val="00B26ECB"/>
    <w:rsid w:val="00B2702C"/>
    <w:rsid w:val="00B31BB9"/>
    <w:rsid w:val="00B31F8C"/>
    <w:rsid w:val="00B324A9"/>
    <w:rsid w:val="00B324C2"/>
    <w:rsid w:val="00B32DDC"/>
    <w:rsid w:val="00B34287"/>
    <w:rsid w:val="00B37541"/>
    <w:rsid w:val="00B37A13"/>
    <w:rsid w:val="00B37C98"/>
    <w:rsid w:val="00B37ED4"/>
    <w:rsid w:val="00B4038B"/>
    <w:rsid w:val="00B40B21"/>
    <w:rsid w:val="00B40CEA"/>
    <w:rsid w:val="00B41335"/>
    <w:rsid w:val="00B43594"/>
    <w:rsid w:val="00B43BF7"/>
    <w:rsid w:val="00B44093"/>
    <w:rsid w:val="00B45BB4"/>
    <w:rsid w:val="00B46820"/>
    <w:rsid w:val="00B5208D"/>
    <w:rsid w:val="00B5265A"/>
    <w:rsid w:val="00B5606C"/>
    <w:rsid w:val="00B56372"/>
    <w:rsid w:val="00B5670C"/>
    <w:rsid w:val="00B56BF9"/>
    <w:rsid w:val="00B57E04"/>
    <w:rsid w:val="00B619D2"/>
    <w:rsid w:val="00B649D2"/>
    <w:rsid w:val="00B66354"/>
    <w:rsid w:val="00B66C97"/>
    <w:rsid w:val="00B6796F"/>
    <w:rsid w:val="00B67BFF"/>
    <w:rsid w:val="00B76951"/>
    <w:rsid w:val="00B76EEB"/>
    <w:rsid w:val="00B80D10"/>
    <w:rsid w:val="00B80F72"/>
    <w:rsid w:val="00B8283E"/>
    <w:rsid w:val="00B82A32"/>
    <w:rsid w:val="00B83DAB"/>
    <w:rsid w:val="00B8495E"/>
    <w:rsid w:val="00B852AE"/>
    <w:rsid w:val="00B8561E"/>
    <w:rsid w:val="00B85E47"/>
    <w:rsid w:val="00B86638"/>
    <w:rsid w:val="00B87C5F"/>
    <w:rsid w:val="00B87C94"/>
    <w:rsid w:val="00B91F73"/>
    <w:rsid w:val="00B92CFB"/>
    <w:rsid w:val="00B93AF3"/>
    <w:rsid w:val="00B93BEB"/>
    <w:rsid w:val="00B9701B"/>
    <w:rsid w:val="00BA14FE"/>
    <w:rsid w:val="00BA1A9F"/>
    <w:rsid w:val="00BA1F3E"/>
    <w:rsid w:val="00BA353D"/>
    <w:rsid w:val="00BA4F5D"/>
    <w:rsid w:val="00BA5289"/>
    <w:rsid w:val="00BA5BD2"/>
    <w:rsid w:val="00BA6CEC"/>
    <w:rsid w:val="00BA7B07"/>
    <w:rsid w:val="00BA7BA5"/>
    <w:rsid w:val="00BB140D"/>
    <w:rsid w:val="00BB17C5"/>
    <w:rsid w:val="00BB1E04"/>
    <w:rsid w:val="00BB2C44"/>
    <w:rsid w:val="00BB4265"/>
    <w:rsid w:val="00BB47D1"/>
    <w:rsid w:val="00BB4F02"/>
    <w:rsid w:val="00BB6F1E"/>
    <w:rsid w:val="00BC058F"/>
    <w:rsid w:val="00BC4BB9"/>
    <w:rsid w:val="00BC6092"/>
    <w:rsid w:val="00BC6134"/>
    <w:rsid w:val="00BC65FC"/>
    <w:rsid w:val="00BC71ED"/>
    <w:rsid w:val="00BD13E5"/>
    <w:rsid w:val="00BD23D9"/>
    <w:rsid w:val="00BD2E72"/>
    <w:rsid w:val="00BD38C9"/>
    <w:rsid w:val="00BD508D"/>
    <w:rsid w:val="00BD53F0"/>
    <w:rsid w:val="00BD577B"/>
    <w:rsid w:val="00BD69F6"/>
    <w:rsid w:val="00BD7C48"/>
    <w:rsid w:val="00BE0900"/>
    <w:rsid w:val="00BE1BEB"/>
    <w:rsid w:val="00BE51BD"/>
    <w:rsid w:val="00BE5602"/>
    <w:rsid w:val="00BE6C7A"/>
    <w:rsid w:val="00BE709E"/>
    <w:rsid w:val="00BE77BF"/>
    <w:rsid w:val="00BE78BD"/>
    <w:rsid w:val="00BF16EB"/>
    <w:rsid w:val="00BF24CE"/>
    <w:rsid w:val="00BF3701"/>
    <w:rsid w:val="00BF38C2"/>
    <w:rsid w:val="00BF4795"/>
    <w:rsid w:val="00BF4820"/>
    <w:rsid w:val="00BF4913"/>
    <w:rsid w:val="00BF56A0"/>
    <w:rsid w:val="00BF5B1A"/>
    <w:rsid w:val="00BF5C50"/>
    <w:rsid w:val="00C00147"/>
    <w:rsid w:val="00C0066B"/>
    <w:rsid w:val="00C00998"/>
    <w:rsid w:val="00C01618"/>
    <w:rsid w:val="00C02A65"/>
    <w:rsid w:val="00C03E74"/>
    <w:rsid w:val="00C0450D"/>
    <w:rsid w:val="00C06E43"/>
    <w:rsid w:val="00C07287"/>
    <w:rsid w:val="00C13128"/>
    <w:rsid w:val="00C137B1"/>
    <w:rsid w:val="00C14D58"/>
    <w:rsid w:val="00C20438"/>
    <w:rsid w:val="00C20E9C"/>
    <w:rsid w:val="00C25531"/>
    <w:rsid w:val="00C258BE"/>
    <w:rsid w:val="00C32D34"/>
    <w:rsid w:val="00C3439B"/>
    <w:rsid w:val="00C3484F"/>
    <w:rsid w:val="00C35CDA"/>
    <w:rsid w:val="00C37B2E"/>
    <w:rsid w:val="00C37B33"/>
    <w:rsid w:val="00C37BA4"/>
    <w:rsid w:val="00C4100E"/>
    <w:rsid w:val="00C412D4"/>
    <w:rsid w:val="00C41719"/>
    <w:rsid w:val="00C420A8"/>
    <w:rsid w:val="00C425A0"/>
    <w:rsid w:val="00C452BF"/>
    <w:rsid w:val="00C46A2F"/>
    <w:rsid w:val="00C46E97"/>
    <w:rsid w:val="00C473E4"/>
    <w:rsid w:val="00C51E61"/>
    <w:rsid w:val="00C527C4"/>
    <w:rsid w:val="00C5314F"/>
    <w:rsid w:val="00C54386"/>
    <w:rsid w:val="00C54CFC"/>
    <w:rsid w:val="00C55120"/>
    <w:rsid w:val="00C562B8"/>
    <w:rsid w:val="00C568F9"/>
    <w:rsid w:val="00C60B22"/>
    <w:rsid w:val="00C616B7"/>
    <w:rsid w:val="00C61E40"/>
    <w:rsid w:val="00C62CDF"/>
    <w:rsid w:val="00C62E58"/>
    <w:rsid w:val="00C62F22"/>
    <w:rsid w:val="00C64C53"/>
    <w:rsid w:val="00C70D94"/>
    <w:rsid w:val="00C70D96"/>
    <w:rsid w:val="00C72432"/>
    <w:rsid w:val="00C73928"/>
    <w:rsid w:val="00C756E8"/>
    <w:rsid w:val="00C75F6D"/>
    <w:rsid w:val="00C80377"/>
    <w:rsid w:val="00C81895"/>
    <w:rsid w:val="00C83609"/>
    <w:rsid w:val="00C83A26"/>
    <w:rsid w:val="00C8508F"/>
    <w:rsid w:val="00C8740D"/>
    <w:rsid w:val="00C878A5"/>
    <w:rsid w:val="00C907D7"/>
    <w:rsid w:val="00C9249D"/>
    <w:rsid w:val="00C924A1"/>
    <w:rsid w:val="00C932A1"/>
    <w:rsid w:val="00C93FD9"/>
    <w:rsid w:val="00C94A32"/>
    <w:rsid w:val="00C9585C"/>
    <w:rsid w:val="00C9613E"/>
    <w:rsid w:val="00C96625"/>
    <w:rsid w:val="00C96FC5"/>
    <w:rsid w:val="00C97BD0"/>
    <w:rsid w:val="00CA4FAA"/>
    <w:rsid w:val="00CA53E5"/>
    <w:rsid w:val="00CA5EEB"/>
    <w:rsid w:val="00CB093E"/>
    <w:rsid w:val="00CB3E75"/>
    <w:rsid w:val="00CB514B"/>
    <w:rsid w:val="00CB6611"/>
    <w:rsid w:val="00CB6C6C"/>
    <w:rsid w:val="00CB6F54"/>
    <w:rsid w:val="00CB6FF2"/>
    <w:rsid w:val="00CB7B9B"/>
    <w:rsid w:val="00CC05E3"/>
    <w:rsid w:val="00CC2004"/>
    <w:rsid w:val="00CC2765"/>
    <w:rsid w:val="00CC3D6C"/>
    <w:rsid w:val="00CC3F89"/>
    <w:rsid w:val="00CC4436"/>
    <w:rsid w:val="00CC48F6"/>
    <w:rsid w:val="00CC4A98"/>
    <w:rsid w:val="00CD057D"/>
    <w:rsid w:val="00CD1224"/>
    <w:rsid w:val="00CD12D6"/>
    <w:rsid w:val="00CD2403"/>
    <w:rsid w:val="00CD313D"/>
    <w:rsid w:val="00CD5F86"/>
    <w:rsid w:val="00CD71B6"/>
    <w:rsid w:val="00CD7306"/>
    <w:rsid w:val="00CD7F49"/>
    <w:rsid w:val="00CE01F7"/>
    <w:rsid w:val="00CE0415"/>
    <w:rsid w:val="00CE2230"/>
    <w:rsid w:val="00CE28BC"/>
    <w:rsid w:val="00CE33D5"/>
    <w:rsid w:val="00CE40CB"/>
    <w:rsid w:val="00CE4293"/>
    <w:rsid w:val="00CE60AD"/>
    <w:rsid w:val="00CE6386"/>
    <w:rsid w:val="00CE7019"/>
    <w:rsid w:val="00CE74BA"/>
    <w:rsid w:val="00CF016C"/>
    <w:rsid w:val="00CF0186"/>
    <w:rsid w:val="00CF0A05"/>
    <w:rsid w:val="00CF2C39"/>
    <w:rsid w:val="00CF447A"/>
    <w:rsid w:val="00CF4888"/>
    <w:rsid w:val="00D0053F"/>
    <w:rsid w:val="00D0290B"/>
    <w:rsid w:val="00D03402"/>
    <w:rsid w:val="00D03660"/>
    <w:rsid w:val="00D03CFF"/>
    <w:rsid w:val="00D05603"/>
    <w:rsid w:val="00D05F54"/>
    <w:rsid w:val="00D07FD6"/>
    <w:rsid w:val="00D108F3"/>
    <w:rsid w:val="00D113EB"/>
    <w:rsid w:val="00D1181B"/>
    <w:rsid w:val="00D12953"/>
    <w:rsid w:val="00D15357"/>
    <w:rsid w:val="00D16D38"/>
    <w:rsid w:val="00D1726B"/>
    <w:rsid w:val="00D21109"/>
    <w:rsid w:val="00D22312"/>
    <w:rsid w:val="00D22888"/>
    <w:rsid w:val="00D24981"/>
    <w:rsid w:val="00D26F92"/>
    <w:rsid w:val="00D27323"/>
    <w:rsid w:val="00D3129C"/>
    <w:rsid w:val="00D31A64"/>
    <w:rsid w:val="00D3238A"/>
    <w:rsid w:val="00D33718"/>
    <w:rsid w:val="00D337CD"/>
    <w:rsid w:val="00D348AD"/>
    <w:rsid w:val="00D3618A"/>
    <w:rsid w:val="00D36E30"/>
    <w:rsid w:val="00D41FFC"/>
    <w:rsid w:val="00D43194"/>
    <w:rsid w:val="00D433CC"/>
    <w:rsid w:val="00D44117"/>
    <w:rsid w:val="00D4640D"/>
    <w:rsid w:val="00D46ED7"/>
    <w:rsid w:val="00D472FC"/>
    <w:rsid w:val="00D500A8"/>
    <w:rsid w:val="00D50E7B"/>
    <w:rsid w:val="00D51172"/>
    <w:rsid w:val="00D524F1"/>
    <w:rsid w:val="00D5426F"/>
    <w:rsid w:val="00D5560F"/>
    <w:rsid w:val="00D55CB5"/>
    <w:rsid w:val="00D5606C"/>
    <w:rsid w:val="00D56C22"/>
    <w:rsid w:val="00D56FF6"/>
    <w:rsid w:val="00D5795C"/>
    <w:rsid w:val="00D607FB"/>
    <w:rsid w:val="00D6280A"/>
    <w:rsid w:val="00D62E8A"/>
    <w:rsid w:val="00D6379E"/>
    <w:rsid w:val="00D64686"/>
    <w:rsid w:val="00D64FDB"/>
    <w:rsid w:val="00D704FB"/>
    <w:rsid w:val="00D70C58"/>
    <w:rsid w:val="00D72523"/>
    <w:rsid w:val="00D73971"/>
    <w:rsid w:val="00D74D3E"/>
    <w:rsid w:val="00D77026"/>
    <w:rsid w:val="00D77A43"/>
    <w:rsid w:val="00D802F1"/>
    <w:rsid w:val="00D808F5"/>
    <w:rsid w:val="00D82406"/>
    <w:rsid w:val="00D84BEB"/>
    <w:rsid w:val="00D850EE"/>
    <w:rsid w:val="00D858C9"/>
    <w:rsid w:val="00D860B5"/>
    <w:rsid w:val="00D8686E"/>
    <w:rsid w:val="00D86C7B"/>
    <w:rsid w:val="00D86CB8"/>
    <w:rsid w:val="00D87199"/>
    <w:rsid w:val="00D87790"/>
    <w:rsid w:val="00D87990"/>
    <w:rsid w:val="00D87B66"/>
    <w:rsid w:val="00D87C97"/>
    <w:rsid w:val="00D901D8"/>
    <w:rsid w:val="00D914CE"/>
    <w:rsid w:val="00D9153B"/>
    <w:rsid w:val="00D92CB1"/>
    <w:rsid w:val="00D953F6"/>
    <w:rsid w:val="00D961C2"/>
    <w:rsid w:val="00D96814"/>
    <w:rsid w:val="00D9729C"/>
    <w:rsid w:val="00DA0972"/>
    <w:rsid w:val="00DA09D8"/>
    <w:rsid w:val="00DA10E1"/>
    <w:rsid w:val="00DA22D6"/>
    <w:rsid w:val="00DA4B2B"/>
    <w:rsid w:val="00DA647C"/>
    <w:rsid w:val="00DB012F"/>
    <w:rsid w:val="00DB1F65"/>
    <w:rsid w:val="00DB3685"/>
    <w:rsid w:val="00DB4CFF"/>
    <w:rsid w:val="00DB4D45"/>
    <w:rsid w:val="00DB558E"/>
    <w:rsid w:val="00DC0D2A"/>
    <w:rsid w:val="00DC228B"/>
    <w:rsid w:val="00DC2C23"/>
    <w:rsid w:val="00DC4419"/>
    <w:rsid w:val="00DC7598"/>
    <w:rsid w:val="00DD5494"/>
    <w:rsid w:val="00DD5639"/>
    <w:rsid w:val="00DD5F59"/>
    <w:rsid w:val="00DD6283"/>
    <w:rsid w:val="00DD663C"/>
    <w:rsid w:val="00DE0E12"/>
    <w:rsid w:val="00DE47D4"/>
    <w:rsid w:val="00DE76DA"/>
    <w:rsid w:val="00DE777C"/>
    <w:rsid w:val="00DF0015"/>
    <w:rsid w:val="00DF2282"/>
    <w:rsid w:val="00DF5615"/>
    <w:rsid w:val="00DF6714"/>
    <w:rsid w:val="00E00052"/>
    <w:rsid w:val="00E011E9"/>
    <w:rsid w:val="00E02662"/>
    <w:rsid w:val="00E02FFD"/>
    <w:rsid w:val="00E0396B"/>
    <w:rsid w:val="00E03D41"/>
    <w:rsid w:val="00E04DD2"/>
    <w:rsid w:val="00E056CD"/>
    <w:rsid w:val="00E05D91"/>
    <w:rsid w:val="00E067EA"/>
    <w:rsid w:val="00E11FAB"/>
    <w:rsid w:val="00E12453"/>
    <w:rsid w:val="00E13A6C"/>
    <w:rsid w:val="00E15BB6"/>
    <w:rsid w:val="00E15E1C"/>
    <w:rsid w:val="00E17008"/>
    <w:rsid w:val="00E21AA7"/>
    <w:rsid w:val="00E22F59"/>
    <w:rsid w:val="00E23A32"/>
    <w:rsid w:val="00E25481"/>
    <w:rsid w:val="00E258A7"/>
    <w:rsid w:val="00E25DEC"/>
    <w:rsid w:val="00E261E7"/>
    <w:rsid w:val="00E268C1"/>
    <w:rsid w:val="00E26B1B"/>
    <w:rsid w:val="00E32716"/>
    <w:rsid w:val="00E327A9"/>
    <w:rsid w:val="00E33DFE"/>
    <w:rsid w:val="00E34F99"/>
    <w:rsid w:val="00E36943"/>
    <w:rsid w:val="00E374CA"/>
    <w:rsid w:val="00E40299"/>
    <w:rsid w:val="00E410D1"/>
    <w:rsid w:val="00E41A43"/>
    <w:rsid w:val="00E4260E"/>
    <w:rsid w:val="00E435D7"/>
    <w:rsid w:val="00E44E45"/>
    <w:rsid w:val="00E4500E"/>
    <w:rsid w:val="00E45530"/>
    <w:rsid w:val="00E461E2"/>
    <w:rsid w:val="00E50396"/>
    <w:rsid w:val="00E53B3E"/>
    <w:rsid w:val="00E571C3"/>
    <w:rsid w:val="00E60FC0"/>
    <w:rsid w:val="00E61E93"/>
    <w:rsid w:val="00E62726"/>
    <w:rsid w:val="00E62A44"/>
    <w:rsid w:val="00E64EDA"/>
    <w:rsid w:val="00E65636"/>
    <w:rsid w:val="00E67E76"/>
    <w:rsid w:val="00E70231"/>
    <w:rsid w:val="00E702DF"/>
    <w:rsid w:val="00E72929"/>
    <w:rsid w:val="00E7485C"/>
    <w:rsid w:val="00E74D7D"/>
    <w:rsid w:val="00E75C60"/>
    <w:rsid w:val="00E762B9"/>
    <w:rsid w:val="00E82D02"/>
    <w:rsid w:val="00E83F6F"/>
    <w:rsid w:val="00E843EE"/>
    <w:rsid w:val="00E845FD"/>
    <w:rsid w:val="00E8589B"/>
    <w:rsid w:val="00E85E9A"/>
    <w:rsid w:val="00E86809"/>
    <w:rsid w:val="00E87538"/>
    <w:rsid w:val="00E90AFA"/>
    <w:rsid w:val="00EA060B"/>
    <w:rsid w:val="00EA0A44"/>
    <w:rsid w:val="00EA1910"/>
    <w:rsid w:val="00EA20C9"/>
    <w:rsid w:val="00EA2B41"/>
    <w:rsid w:val="00EA2C6C"/>
    <w:rsid w:val="00EA5475"/>
    <w:rsid w:val="00EA7F1A"/>
    <w:rsid w:val="00EB0FCF"/>
    <w:rsid w:val="00EB1F33"/>
    <w:rsid w:val="00EB22B7"/>
    <w:rsid w:val="00EB2CBF"/>
    <w:rsid w:val="00EB3C2F"/>
    <w:rsid w:val="00EB424F"/>
    <w:rsid w:val="00EB5577"/>
    <w:rsid w:val="00EB6F11"/>
    <w:rsid w:val="00EC1B1E"/>
    <w:rsid w:val="00EC1D43"/>
    <w:rsid w:val="00EC213F"/>
    <w:rsid w:val="00EC234C"/>
    <w:rsid w:val="00EC2B7D"/>
    <w:rsid w:val="00EC3A1C"/>
    <w:rsid w:val="00EC535D"/>
    <w:rsid w:val="00EC65D2"/>
    <w:rsid w:val="00ED0140"/>
    <w:rsid w:val="00ED0BE5"/>
    <w:rsid w:val="00ED3993"/>
    <w:rsid w:val="00ED3C26"/>
    <w:rsid w:val="00ED4127"/>
    <w:rsid w:val="00ED4CE5"/>
    <w:rsid w:val="00ED4D34"/>
    <w:rsid w:val="00ED76D2"/>
    <w:rsid w:val="00EE00BA"/>
    <w:rsid w:val="00EE12D3"/>
    <w:rsid w:val="00EE1BFE"/>
    <w:rsid w:val="00EE2521"/>
    <w:rsid w:val="00EE2C13"/>
    <w:rsid w:val="00EE39CD"/>
    <w:rsid w:val="00EE4938"/>
    <w:rsid w:val="00EE6F29"/>
    <w:rsid w:val="00EE7793"/>
    <w:rsid w:val="00EE7845"/>
    <w:rsid w:val="00EF11E7"/>
    <w:rsid w:val="00EF1DDC"/>
    <w:rsid w:val="00EF31E9"/>
    <w:rsid w:val="00EF651E"/>
    <w:rsid w:val="00F00FAF"/>
    <w:rsid w:val="00F04EE2"/>
    <w:rsid w:val="00F059C6"/>
    <w:rsid w:val="00F05AB2"/>
    <w:rsid w:val="00F06CCB"/>
    <w:rsid w:val="00F1085B"/>
    <w:rsid w:val="00F109BB"/>
    <w:rsid w:val="00F10F22"/>
    <w:rsid w:val="00F113B7"/>
    <w:rsid w:val="00F11A55"/>
    <w:rsid w:val="00F129D1"/>
    <w:rsid w:val="00F131DA"/>
    <w:rsid w:val="00F148CA"/>
    <w:rsid w:val="00F14D39"/>
    <w:rsid w:val="00F16421"/>
    <w:rsid w:val="00F17D5A"/>
    <w:rsid w:val="00F17DA7"/>
    <w:rsid w:val="00F21BA0"/>
    <w:rsid w:val="00F22AF9"/>
    <w:rsid w:val="00F239CE"/>
    <w:rsid w:val="00F25A81"/>
    <w:rsid w:val="00F27E47"/>
    <w:rsid w:val="00F31515"/>
    <w:rsid w:val="00F34DC3"/>
    <w:rsid w:val="00F37E23"/>
    <w:rsid w:val="00F40D43"/>
    <w:rsid w:val="00F42787"/>
    <w:rsid w:val="00F42E59"/>
    <w:rsid w:val="00F42E72"/>
    <w:rsid w:val="00F44B81"/>
    <w:rsid w:val="00F458D5"/>
    <w:rsid w:val="00F50292"/>
    <w:rsid w:val="00F50297"/>
    <w:rsid w:val="00F51A61"/>
    <w:rsid w:val="00F52DD9"/>
    <w:rsid w:val="00F533E7"/>
    <w:rsid w:val="00F5550D"/>
    <w:rsid w:val="00F5640C"/>
    <w:rsid w:val="00F61091"/>
    <w:rsid w:val="00F623C1"/>
    <w:rsid w:val="00F6387C"/>
    <w:rsid w:val="00F666C8"/>
    <w:rsid w:val="00F67A40"/>
    <w:rsid w:val="00F67B2F"/>
    <w:rsid w:val="00F67DB8"/>
    <w:rsid w:val="00F730F2"/>
    <w:rsid w:val="00F7324E"/>
    <w:rsid w:val="00F752EC"/>
    <w:rsid w:val="00F75386"/>
    <w:rsid w:val="00F75625"/>
    <w:rsid w:val="00F75C2C"/>
    <w:rsid w:val="00F76DD3"/>
    <w:rsid w:val="00F7714B"/>
    <w:rsid w:val="00F779C9"/>
    <w:rsid w:val="00F779FE"/>
    <w:rsid w:val="00F828D7"/>
    <w:rsid w:val="00F8463F"/>
    <w:rsid w:val="00F84A34"/>
    <w:rsid w:val="00F84E0A"/>
    <w:rsid w:val="00F85797"/>
    <w:rsid w:val="00F85F42"/>
    <w:rsid w:val="00F860A0"/>
    <w:rsid w:val="00F9192C"/>
    <w:rsid w:val="00F93068"/>
    <w:rsid w:val="00F936CC"/>
    <w:rsid w:val="00F9480C"/>
    <w:rsid w:val="00F953A9"/>
    <w:rsid w:val="00F956C9"/>
    <w:rsid w:val="00F95963"/>
    <w:rsid w:val="00F969ED"/>
    <w:rsid w:val="00FA05C2"/>
    <w:rsid w:val="00FA083A"/>
    <w:rsid w:val="00FA171B"/>
    <w:rsid w:val="00FA1750"/>
    <w:rsid w:val="00FA1EB7"/>
    <w:rsid w:val="00FA2062"/>
    <w:rsid w:val="00FA40D7"/>
    <w:rsid w:val="00FA5181"/>
    <w:rsid w:val="00FA5502"/>
    <w:rsid w:val="00FA6E03"/>
    <w:rsid w:val="00FA7EE9"/>
    <w:rsid w:val="00FB2A12"/>
    <w:rsid w:val="00FB3161"/>
    <w:rsid w:val="00FB3978"/>
    <w:rsid w:val="00FB3D06"/>
    <w:rsid w:val="00FB66B5"/>
    <w:rsid w:val="00FC081A"/>
    <w:rsid w:val="00FC3E7B"/>
    <w:rsid w:val="00FC3EB7"/>
    <w:rsid w:val="00FC447D"/>
    <w:rsid w:val="00FC6FF0"/>
    <w:rsid w:val="00FD1801"/>
    <w:rsid w:val="00FD24C8"/>
    <w:rsid w:val="00FD257B"/>
    <w:rsid w:val="00FD3643"/>
    <w:rsid w:val="00FD4BC8"/>
    <w:rsid w:val="00FD7D82"/>
    <w:rsid w:val="00FE07F1"/>
    <w:rsid w:val="00FE0FE6"/>
    <w:rsid w:val="00FE22C8"/>
    <w:rsid w:val="00FE26AA"/>
    <w:rsid w:val="00FE511D"/>
    <w:rsid w:val="00FE66DF"/>
    <w:rsid w:val="00FE68C4"/>
    <w:rsid w:val="00FF0430"/>
    <w:rsid w:val="00FF2BA3"/>
    <w:rsid w:val="00FF3058"/>
    <w:rsid w:val="00FF46A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50A4582C"/>
  <w15:docId w15:val="{A0E770C2-165A-48CC-8F1A-6B9DC57A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aa">
    <w:name w:val="Balloon Text"/>
    <w:basedOn w:val="a"/>
    <w:link w:val="ab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376E03"/>
  </w:style>
  <w:style w:type="character" w:styleId="ac">
    <w:name w:val="Strong"/>
    <w:basedOn w:val="a0"/>
    <w:uiPriority w:val="22"/>
    <w:qFormat/>
    <w:rsid w:val="00342D9A"/>
    <w:rPr>
      <w:b/>
      <w:bCs/>
    </w:rPr>
  </w:style>
  <w:style w:type="character" w:customStyle="1" w:styleId="organictextcontentspan">
    <w:name w:val="organictextcontentspan"/>
    <w:basedOn w:val="a0"/>
    <w:rsid w:val="00A23D5B"/>
  </w:style>
  <w:style w:type="paragraph" w:customStyle="1" w:styleId="ConsPlusNonformat">
    <w:name w:val="ConsPlusNonformat"/>
    <w:rsid w:val="00D858C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p20">
    <w:name w:val="p20"/>
    <w:basedOn w:val="a"/>
    <w:rsid w:val="00B40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body">
    <w:name w:val="postbody"/>
    <w:basedOn w:val="a0"/>
    <w:uiPriority w:val="99"/>
    <w:rsid w:val="00CE60A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9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7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8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7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2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3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9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7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0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8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2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1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2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2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6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5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6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6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8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2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8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6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0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E96E57-D683-4980-96EA-C3AFA858B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4264</TotalTime>
  <Pages>22</Pages>
  <Words>9439</Words>
  <Characters>53804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1812</cp:revision>
  <cp:lastPrinted>2026-08-18T07:03:00Z</cp:lastPrinted>
  <dcterms:created xsi:type="dcterms:W3CDTF">2011-03-10T08:32:00Z</dcterms:created>
  <dcterms:modified xsi:type="dcterms:W3CDTF">2026-08-18T07:03:00Z</dcterms:modified>
</cp:coreProperties>
</file>